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478" w:tblpY="1321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23"/>
        <w:gridCol w:w="2398"/>
        <w:gridCol w:w="1955"/>
        <w:gridCol w:w="686"/>
        <w:gridCol w:w="2835"/>
        <w:gridCol w:w="1707"/>
        <w:gridCol w:w="3679"/>
        <w:gridCol w:w="809"/>
        <w:gridCol w:w="63"/>
        <w:gridCol w:w="829"/>
      </w:tblGrid>
      <w:tr w:rsidR="0093067D" w:rsidRPr="008B3D7C" w:rsidTr="00B94547">
        <w:trPr>
          <w:cantSplit/>
          <w:trHeight w:val="765"/>
        </w:trPr>
        <w:tc>
          <w:tcPr>
            <w:tcW w:w="15984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93067D" w:rsidRDefault="00683A1B" w:rsidP="00683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Календарно-тематическое планирование по литературе в 6 классе</w:t>
            </w:r>
          </w:p>
          <w:p w:rsidR="00683A1B" w:rsidRPr="008B3D7C" w:rsidRDefault="00683A1B" w:rsidP="00683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464922" w:rsidRPr="008B3D7C" w:rsidTr="00B94547">
        <w:trPr>
          <w:cantSplit/>
          <w:trHeight w:val="1095"/>
        </w:trPr>
        <w:tc>
          <w:tcPr>
            <w:tcW w:w="10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7C34" w:rsidRPr="008B3D7C" w:rsidRDefault="004A7C34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D7C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7C34" w:rsidRPr="008B3D7C" w:rsidRDefault="004A7C34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D7C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A7C34" w:rsidRPr="008B3D7C" w:rsidRDefault="004A7C34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D7C">
              <w:rPr>
                <w:rFonts w:ascii="Times New Roman" w:hAnsi="Times New Roman"/>
                <w:sz w:val="24"/>
                <w:szCs w:val="24"/>
              </w:rPr>
              <w:t>Тип урока</w:t>
            </w:r>
          </w:p>
        </w:tc>
        <w:tc>
          <w:tcPr>
            <w:tcW w:w="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7C34" w:rsidRPr="008B3D7C" w:rsidRDefault="004A7C34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D7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7C34" w:rsidRPr="008B3D7C" w:rsidRDefault="004A7C34" w:rsidP="00B945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3D7C">
              <w:rPr>
                <w:rFonts w:ascii="Times New Roman" w:hAnsi="Times New Roman"/>
                <w:sz w:val="24"/>
                <w:szCs w:val="24"/>
              </w:rPr>
              <w:t>УУД</w:t>
            </w:r>
          </w:p>
          <w:p w:rsidR="004A7C34" w:rsidRPr="008B3D7C" w:rsidRDefault="004A7C34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7C34" w:rsidRPr="008B3D7C" w:rsidRDefault="004A7C34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D7C">
              <w:rPr>
                <w:rFonts w:ascii="Times New Roman" w:hAnsi="Times New Roman"/>
                <w:sz w:val="24"/>
                <w:szCs w:val="24"/>
              </w:rPr>
              <w:t>Теория литературы</w:t>
            </w:r>
          </w:p>
        </w:tc>
        <w:tc>
          <w:tcPr>
            <w:tcW w:w="36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7C34" w:rsidRPr="008B3D7C" w:rsidRDefault="004A7C34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D7C">
              <w:rPr>
                <w:rFonts w:ascii="Times New Roman" w:hAnsi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A7C34" w:rsidRPr="008B3D7C" w:rsidRDefault="004A7C34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7C34" w:rsidRPr="008B3D7C" w:rsidRDefault="004A7C34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D7C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464922" w:rsidRPr="008B3D7C" w:rsidTr="00B94547">
        <w:trPr>
          <w:cantSplit/>
          <w:trHeight w:val="298"/>
        </w:trPr>
        <w:tc>
          <w:tcPr>
            <w:tcW w:w="10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489" w:rsidRPr="008B3D7C" w:rsidRDefault="00314489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489" w:rsidRPr="008B3D7C" w:rsidRDefault="00314489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489" w:rsidRPr="008B3D7C" w:rsidRDefault="00314489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489" w:rsidRPr="008B3D7C" w:rsidRDefault="00314489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489" w:rsidRPr="008B3D7C" w:rsidRDefault="00314489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489" w:rsidRPr="008B3D7C" w:rsidRDefault="00314489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489" w:rsidRPr="008B3D7C" w:rsidRDefault="00314489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14489" w:rsidRPr="008B3D7C" w:rsidRDefault="00314489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D7C">
              <w:rPr>
                <w:rFonts w:ascii="Times New Roman" w:hAnsi="Times New Roman"/>
                <w:sz w:val="24"/>
                <w:szCs w:val="24"/>
              </w:rPr>
              <w:t>6 б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14489" w:rsidRPr="008B3D7C" w:rsidRDefault="00314489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D7C">
              <w:rPr>
                <w:rFonts w:ascii="Times New Roman" w:hAnsi="Times New Roman"/>
                <w:sz w:val="24"/>
                <w:szCs w:val="24"/>
              </w:rPr>
              <w:t>6 в</w:t>
            </w:r>
          </w:p>
        </w:tc>
      </w:tr>
      <w:tr w:rsidR="00464922" w:rsidRPr="008B3D7C" w:rsidTr="00B94547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C34" w:rsidRPr="008B3D7C" w:rsidRDefault="004A7C34" w:rsidP="00B94547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7C34" w:rsidRPr="008B3D7C" w:rsidRDefault="004A7C34" w:rsidP="00B94547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D7C">
              <w:rPr>
                <w:rFonts w:ascii="Times New Roman" w:hAnsi="Times New Roman"/>
                <w:b/>
                <w:sz w:val="24"/>
                <w:szCs w:val="24"/>
              </w:rPr>
              <w:t>Введение.</w:t>
            </w:r>
            <w:r w:rsidRPr="008B3D7C">
              <w:rPr>
                <w:rFonts w:ascii="Times New Roman" w:hAnsi="Times New Roman"/>
                <w:sz w:val="24"/>
                <w:szCs w:val="24"/>
              </w:rPr>
              <w:t xml:space="preserve"> О литературе, писателе и читателе</w:t>
            </w:r>
          </w:p>
          <w:p w:rsidR="004A7C34" w:rsidRPr="008B3D7C" w:rsidRDefault="004A7C34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7C34" w:rsidRPr="008B3D7C" w:rsidRDefault="00314489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D7C">
              <w:rPr>
                <w:rFonts w:ascii="Times New Roman" w:hAnsi="Times New Roman"/>
                <w:sz w:val="24"/>
                <w:szCs w:val="24"/>
              </w:rPr>
              <w:t>Урок  по теории литературы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7C34" w:rsidRPr="008B3D7C" w:rsidRDefault="00314489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D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7C34" w:rsidRPr="008B3D7C" w:rsidRDefault="004A7C34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D7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Работа  с учебником,  выразительное чтение, устное рассуждение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7C34" w:rsidRPr="008B3D7C" w:rsidRDefault="004A7C34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F86" w:rsidRDefault="00A34F86" w:rsidP="00B945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93A6F">
              <w:rPr>
                <w:rFonts w:ascii="Times New Roman" w:hAnsi="Times New Roman"/>
                <w:b/>
                <w:sz w:val="24"/>
                <w:szCs w:val="24"/>
              </w:rPr>
              <w:t>Ученик научится:</w:t>
            </w:r>
          </w:p>
          <w:p w:rsidR="004A7C34" w:rsidRPr="008B3D7C" w:rsidRDefault="00A34F86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4A7C34" w:rsidRPr="008B3D7C">
              <w:rPr>
                <w:rFonts w:ascii="Times New Roman" w:hAnsi="Times New Roman"/>
                <w:sz w:val="24"/>
                <w:szCs w:val="24"/>
              </w:rPr>
              <w:t xml:space="preserve"> формулировать свои представления о прочитанных ранее книгах и литературных героях; </w:t>
            </w:r>
          </w:p>
          <w:p w:rsidR="004A7C34" w:rsidRPr="008B3D7C" w:rsidRDefault="004A7C34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D7C">
              <w:rPr>
                <w:rFonts w:ascii="Times New Roman" w:hAnsi="Times New Roman"/>
                <w:sz w:val="24"/>
                <w:szCs w:val="24"/>
              </w:rPr>
              <w:t>- характеризовать структуру учебника, выявлять ее особенности;  - формулировать на основе личных впечатлений вывод о роли чтения и  книги в жизни человека и общества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7C34" w:rsidRPr="008B3D7C" w:rsidRDefault="004A7C34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A7C34" w:rsidRPr="008B3D7C" w:rsidRDefault="004A7C34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522" w:rsidRPr="008B3D7C" w:rsidTr="00B94547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489" w:rsidRPr="008B3D7C" w:rsidRDefault="00314489" w:rsidP="00B94547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489" w:rsidRPr="008B3D7C" w:rsidRDefault="00314489" w:rsidP="00B94547">
            <w:pPr>
              <w:shd w:val="clear" w:color="auto" w:fill="FFFFFF"/>
              <w:spacing w:before="226"/>
              <w:ind w:left="1608" w:hanging="626"/>
              <w:rPr>
                <w:rFonts w:ascii="Times New Roman" w:hAnsi="Times New Roman"/>
                <w:b/>
                <w:sz w:val="24"/>
                <w:szCs w:val="24"/>
              </w:rPr>
            </w:pPr>
            <w:r w:rsidRPr="008B3D7C">
              <w:rPr>
                <w:rFonts w:ascii="Times New Roman" w:hAnsi="Times New Roman"/>
                <w:b/>
                <w:bCs/>
                <w:spacing w:val="5"/>
                <w:w w:val="112"/>
                <w:sz w:val="24"/>
                <w:szCs w:val="24"/>
              </w:rPr>
              <w:t>Из мифологии (3ч.)</w:t>
            </w:r>
          </w:p>
          <w:p w:rsidR="00314489" w:rsidRPr="008B3D7C" w:rsidRDefault="00314489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A6F" w:rsidRPr="008B3D7C" w:rsidTr="00B94547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7C" w:rsidRPr="008B3D7C" w:rsidRDefault="008B3D7C" w:rsidP="00B94547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7C" w:rsidRPr="008B3D7C" w:rsidRDefault="008B3D7C" w:rsidP="00B94547">
            <w:pPr>
              <w:tabs>
                <w:tab w:val="left" w:pos="3861"/>
              </w:tabs>
              <w:spacing w:after="0" w:line="240" w:lineRule="auto"/>
              <w:ind w:right="112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8B3D7C">
              <w:rPr>
                <w:rFonts w:ascii="Times New Roman" w:hAnsi="Times New Roman"/>
                <w:sz w:val="24"/>
                <w:szCs w:val="24"/>
              </w:rPr>
              <w:t xml:space="preserve">Отражение в древнегреческом  мифе «Пять веков» представлений о времени 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D7C" w:rsidRPr="008B3D7C" w:rsidRDefault="008B3D7C" w:rsidP="00B945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3D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D7C" w:rsidRPr="008B3D7C" w:rsidRDefault="008B3D7C" w:rsidP="00B94547">
            <w:pPr>
              <w:tabs>
                <w:tab w:val="left" w:pos="3861"/>
              </w:tabs>
              <w:spacing w:after="0" w:line="240" w:lineRule="auto"/>
              <w:ind w:right="112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8B3D7C">
              <w:rPr>
                <w:rFonts w:ascii="Times New Roman" w:hAnsi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7C" w:rsidRPr="008B3D7C" w:rsidRDefault="008B3D7C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D7C">
              <w:rPr>
                <w:rFonts w:ascii="Times New Roman" w:hAnsi="Times New Roman"/>
                <w:sz w:val="24"/>
                <w:szCs w:val="24"/>
              </w:rPr>
              <w:t>Выразительное чтение, составление тезисных планов статьи учебника; работа с иллюстрациями; работа с литературоведческими понятиями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D7C" w:rsidRPr="008B3D7C" w:rsidRDefault="008B3D7C" w:rsidP="00B94547">
            <w:pPr>
              <w:rPr>
                <w:rFonts w:ascii="Times New Roman" w:hAnsi="Times New Roman"/>
                <w:sz w:val="24"/>
                <w:szCs w:val="24"/>
              </w:rPr>
            </w:pPr>
            <w:r w:rsidRPr="008B3D7C">
              <w:rPr>
                <w:rFonts w:ascii="Times New Roman" w:hAnsi="Times New Roman"/>
                <w:sz w:val="24"/>
                <w:szCs w:val="24"/>
              </w:rPr>
              <w:t>миф</w:t>
            </w:r>
          </w:p>
        </w:tc>
        <w:tc>
          <w:tcPr>
            <w:tcW w:w="36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4F86" w:rsidRDefault="00A34F86" w:rsidP="00B945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93A6F">
              <w:rPr>
                <w:rFonts w:ascii="Times New Roman" w:hAnsi="Times New Roman"/>
                <w:b/>
                <w:sz w:val="24"/>
                <w:szCs w:val="24"/>
              </w:rPr>
              <w:t>Ученик научится:</w:t>
            </w:r>
          </w:p>
          <w:p w:rsidR="008B3D7C" w:rsidRPr="008B3D7C" w:rsidRDefault="008B3D7C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D7C">
              <w:rPr>
                <w:rFonts w:ascii="Times New Roman" w:hAnsi="Times New Roman"/>
                <w:sz w:val="24"/>
                <w:szCs w:val="24"/>
              </w:rPr>
              <w:t>- составлять цитатный план;</w:t>
            </w:r>
          </w:p>
          <w:p w:rsidR="008B3D7C" w:rsidRPr="008B3D7C" w:rsidRDefault="008B3D7C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D7C">
              <w:rPr>
                <w:rFonts w:ascii="Times New Roman" w:hAnsi="Times New Roman"/>
                <w:sz w:val="24"/>
                <w:szCs w:val="24"/>
              </w:rPr>
              <w:t>-  выразительно читать фрагменты мифов;</w:t>
            </w:r>
          </w:p>
          <w:p w:rsidR="008B3D7C" w:rsidRPr="008B3D7C" w:rsidRDefault="008B3D7C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D7C">
              <w:rPr>
                <w:rFonts w:ascii="Times New Roman" w:hAnsi="Times New Roman"/>
                <w:sz w:val="24"/>
                <w:szCs w:val="24"/>
              </w:rPr>
              <w:t>- находить нужную информацию в учебнике;</w:t>
            </w:r>
          </w:p>
          <w:p w:rsidR="008B3D7C" w:rsidRPr="008B3D7C" w:rsidRDefault="008B3D7C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D7C">
              <w:rPr>
                <w:rFonts w:ascii="Times New Roman" w:hAnsi="Times New Roman"/>
                <w:sz w:val="24"/>
                <w:szCs w:val="24"/>
              </w:rPr>
              <w:t>- выявлять художественную идею мифа;</w:t>
            </w:r>
          </w:p>
          <w:p w:rsidR="008B3D7C" w:rsidRPr="008B3D7C" w:rsidRDefault="008B3D7C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D7C">
              <w:rPr>
                <w:rFonts w:ascii="Times New Roman" w:hAnsi="Times New Roman"/>
                <w:sz w:val="24"/>
                <w:szCs w:val="24"/>
              </w:rPr>
              <w:t xml:space="preserve">- готовить сообщение о мотивах древнегреческих мифов, </w:t>
            </w:r>
            <w:r w:rsidRPr="008B3D7C">
              <w:rPr>
                <w:rFonts w:ascii="Times New Roman" w:hAnsi="Times New Roman"/>
                <w:sz w:val="24"/>
                <w:szCs w:val="24"/>
              </w:rPr>
              <w:lastRenderedPageBreak/>
              <w:t>отраженных в других видах искусства;</w:t>
            </w:r>
          </w:p>
          <w:p w:rsidR="008B3D7C" w:rsidRPr="008B3D7C" w:rsidRDefault="008B3D7C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D7C">
              <w:rPr>
                <w:rFonts w:ascii="Times New Roman" w:hAnsi="Times New Roman"/>
                <w:sz w:val="24"/>
                <w:szCs w:val="24"/>
              </w:rPr>
              <w:t>- самостоятельно находить информацию и необходимые материалы в Интернете;</w:t>
            </w:r>
          </w:p>
          <w:p w:rsidR="008B3D7C" w:rsidRPr="008B3D7C" w:rsidRDefault="008B3D7C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D7C">
              <w:rPr>
                <w:rFonts w:ascii="Times New Roman" w:hAnsi="Times New Roman"/>
                <w:sz w:val="24"/>
                <w:szCs w:val="24"/>
              </w:rPr>
              <w:t>- формулировать вывод о роли античных мифов для последующего развития литературы и искусства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3D7C" w:rsidRPr="008B3D7C" w:rsidRDefault="008B3D7C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3D7C" w:rsidRPr="008B3D7C" w:rsidRDefault="008B3D7C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A6F" w:rsidRPr="008B3D7C" w:rsidTr="00B94547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7C" w:rsidRPr="008B3D7C" w:rsidRDefault="008B3D7C" w:rsidP="00B94547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7C" w:rsidRPr="008B3D7C" w:rsidRDefault="008B3D7C" w:rsidP="00B94547">
            <w:pPr>
              <w:rPr>
                <w:rFonts w:ascii="Times New Roman" w:hAnsi="Times New Roman"/>
                <w:iCs/>
                <w:spacing w:val="-2"/>
                <w:sz w:val="24"/>
                <w:szCs w:val="24"/>
              </w:rPr>
            </w:pPr>
            <w:r w:rsidRPr="008B3D7C">
              <w:rPr>
                <w:rFonts w:ascii="Times New Roman" w:hAnsi="Times New Roman"/>
                <w:sz w:val="24"/>
                <w:szCs w:val="24"/>
              </w:rPr>
              <w:t>Отражение в древнегреческом  мифе</w:t>
            </w:r>
            <w:r w:rsidRPr="008B3D7C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 xml:space="preserve">«Прометей» </w:t>
            </w:r>
            <w:r w:rsidRPr="008B3D7C">
              <w:rPr>
                <w:rFonts w:ascii="Times New Roman" w:hAnsi="Times New Roman"/>
                <w:sz w:val="24"/>
                <w:szCs w:val="24"/>
              </w:rPr>
              <w:lastRenderedPageBreak/>
              <w:t>представлений о героизме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D7C" w:rsidRPr="008B3D7C" w:rsidRDefault="008B3D7C" w:rsidP="00B945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3D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Художественное восприятие и углубленная </w:t>
            </w:r>
            <w:r w:rsidRPr="008B3D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D7C" w:rsidRPr="008B3D7C" w:rsidRDefault="008B3D7C" w:rsidP="00B94547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D7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D7C" w:rsidRPr="008B3D7C" w:rsidRDefault="008B3D7C" w:rsidP="00B94547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D7C">
              <w:rPr>
                <w:rFonts w:ascii="Times New Roman" w:hAnsi="Times New Roman"/>
                <w:sz w:val="24"/>
                <w:szCs w:val="24"/>
              </w:rPr>
              <w:t>Составление цитатного</w:t>
            </w:r>
          </w:p>
          <w:p w:rsidR="008B3D7C" w:rsidRPr="008B3D7C" w:rsidRDefault="008B3D7C" w:rsidP="00B94547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D7C">
              <w:rPr>
                <w:rFonts w:ascii="Times New Roman" w:hAnsi="Times New Roman"/>
                <w:sz w:val="24"/>
                <w:szCs w:val="24"/>
              </w:rPr>
              <w:t xml:space="preserve"> плана, выразительное чтение,  работа с </w:t>
            </w:r>
            <w:r w:rsidRPr="008B3D7C">
              <w:rPr>
                <w:rFonts w:ascii="Times New Roman" w:hAnsi="Times New Roman"/>
                <w:sz w:val="24"/>
                <w:szCs w:val="24"/>
              </w:rPr>
              <w:lastRenderedPageBreak/>
              <w:t>иллюстрациями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3D7C" w:rsidRPr="008B3D7C" w:rsidRDefault="008B3D7C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D7C">
              <w:rPr>
                <w:rFonts w:ascii="Times New Roman" w:hAnsi="Times New Roman"/>
                <w:spacing w:val="-7"/>
                <w:sz w:val="24"/>
                <w:szCs w:val="24"/>
              </w:rPr>
              <w:lastRenderedPageBreak/>
              <w:t>мифологический сюжет, мифологическ</w:t>
            </w:r>
            <w:r w:rsidRPr="008B3D7C">
              <w:rPr>
                <w:rFonts w:ascii="Times New Roman" w:hAnsi="Times New Roman"/>
                <w:spacing w:val="-7"/>
                <w:sz w:val="24"/>
                <w:szCs w:val="24"/>
              </w:rPr>
              <w:lastRenderedPageBreak/>
              <w:t>ие герои</w:t>
            </w:r>
          </w:p>
        </w:tc>
        <w:tc>
          <w:tcPr>
            <w:tcW w:w="36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3D7C" w:rsidRPr="008B3D7C" w:rsidRDefault="008B3D7C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3D7C" w:rsidRPr="008B3D7C" w:rsidRDefault="008B3D7C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3D7C" w:rsidRPr="008B3D7C" w:rsidRDefault="008B3D7C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A6F" w:rsidRPr="008B3D7C" w:rsidTr="00B94547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7C" w:rsidRPr="008B3D7C" w:rsidRDefault="008B3D7C" w:rsidP="00B94547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7C" w:rsidRPr="008B3D7C" w:rsidRDefault="008B3D7C" w:rsidP="00B94547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D7C">
              <w:rPr>
                <w:rFonts w:ascii="Times New Roman" w:hAnsi="Times New Roman"/>
                <w:sz w:val="24"/>
                <w:szCs w:val="24"/>
              </w:rPr>
              <w:t>Отражение в древнегреческом  мифе</w:t>
            </w:r>
            <w:r w:rsidRPr="008B3D7C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«</w:t>
            </w:r>
            <w:r w:rsidRPr="008B3D7C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«Яблоки Гесперид»</w:t>
            </w:r>
            <w:r w:rsidRPr="008B3D7C">
              <w:rPr>
                <w:rFonts w:ascii="Times New Roman" w:hAnsi="Times New Roman"/>
                <w:sz w:val="24"/>
                <w:szCs w:val="24"/>
              </w:rPr>
              <w:t xml:space="preserve"> представлений о человеческой истории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7C" w:rsidRPr="008B3D7C" w:rsidRDefault="008B3D7C" w:rsidP="00B94547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D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D7C" w:rsidRPr="008B3D7C" w:rsidRDefault="008B3D7C" w:rsidP="00B94547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D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D7C" w:rsidRPr="008B3D7C" w:rsidRDefault="008B3D7C" w:rsidP="00B94547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D7C">
              <w:rPr>
                <w:rFonts w:ascii="Times New Roman" w:hAnsi="Times New Roman"/>
                <w:sz w:val="24"/>
                <w:szCs w:val="24"/>
              </w:rPr>
              <w:t>Сообщения, пересказ.  Составление цитатного</w:t>
            </w:r>
          </w:p>
          <w:p w:rsidR="008B3D7C" w:rsidRPr="008B3D7C" w:rsidRDefault="008B3D7C" w:rsidP="00B94547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D7C">
              <w:rPr>
                <w:rFonts w:ascii="Times New Roman" w:hAnsi="Times New Roman"/>
                <w:sz w:val="24"/>
                <w:szCs w:val="24"/>
              </w:rPr>
              <w:t xml:space="preserve"> плана, выразительное чтение,  работа с иллюстрациями</w:t>
            </w: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D7C" w:rsidRPr="008B3D7C" w:rsidRDefault="008B3D7C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D7C" w:rsidRPr="008B3D7C" w:rsidRDefault="008B3D7C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3D7C" w:rsidRPr="008B3D7C" w:rsidRDefault="008B3D7C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3D7C" w:rsidRPr="008B3D7C" w:rsidRDefault="008B3D7C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522" w:rsidRPr="008B3D7C" w:rsidTr="00B94547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7D" w:rsidRPr="0093067D" w:rsidRDefault="0093067D" w:rsidP="00B94547">
            <w:pPr>
              <w:tabs>
                <w:tab w:val="left" w:pos="3861"/>
              </w:tabs>
              <w:spacing w:after="0" w:line="240" w:lineRule="auto"/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6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67D" w:rsidRPr="00D87958" w:rsidRDefault="0093067D" w:rsidP="00B94547">
            <w:pPr>
              <w:shd w:val="clear" w:color="auto" w:fill="FFFFFF"/>
              <w:spacing w:before="226"/>
              <w:ind w:left="1608" w:hanging="626"/>
              <w:rPr>
                <w:rFonts w:ascii="Times New Roman" w:hAnsi="Times New Roman"/>
                <w:b/>
                <w:sz w:val="24"/>
                <w:szCs w:val="24"/>
              </w:rPr>
            </w:pPr>
            <w:r w:rsidRPr="00D87958">
              <w:rPr>
                <w:rFonts w:ascii="Times New Roman" w:hAnsi="Times New Roman"/>
                <w:b/>
                <w:bCs/>
                <w:color w:val="000000"/>
                <w:spacing w:val="16"/>
                <w:sz w:val="24"/>
                <w:szCs w:val="24"/>
              </w:rPr>
              <w:t xml:space="preserve">Из  устного  народного  творчества </w:t>
            </w:r>
            <w:r w:rsidRPr="00D87958">
              <w:rPr>
                <w:rFonts w:ascii="Times New Roman" w:hAnsi="Times New Roman"/>
                <w:b/>
                <w:bCs/>
                <w:spacing w:val="5"/>
                <w:w w:val="112"/>
                <w:sz w:val="24"/>
                <w:szCs w:val="24"/>
              </w:rPr>
              <w:t>(3ч.)</w:t>
            </w:r>
          </w:p>
        </w:tc>
      </w:tr>
      <w:tr w:rsidR="00A93522" w:rsidRPr="008B3D7C" w:rsidTr="00B94547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58" w:rsidRPr="008B3D7C" w:rsidRDefault="00D87958" w:rsidP="00B94547">
            <w:pPr>
              <w:pStyle w:val="a7"/>
              <w:numPr>
                <w:ilvl w:val="0"/>
                <w:numId w:val="4"/>
              </w:numPr>
              <w:spacing w:after="0" w:line="240" w:lineRule="auto"/>
              <w:ind w:right="77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58" w:rsidRPr="007E07FD" w:rsidRDefault="00D87958" w:rsidP="00B94547">
            <w:pPr>
              <w:spacing w:after="0" w:line="240" w:lineRule="auto"/>
              <w:ind w:right="77"/>
              <w:rPr>
                <w:rFonts w:ascii="Times New Roman" w:hAnsi="Times New Roman"/>
                <w:b/>
                <w:sz w:val="24"/>
                <w:szCs w:val="24"/>
              </w:rPr>
            </w:pPr>
            <w:r w:rsidRPr="007E07FD">
              <w:rPr>
                <w:rFonts w:ascii="Times New Roman" w:hAnsi="Times New Roman"/>
                <w:sz w:val="24"/>
                <w:szCs w:val="24"/>
              </w:rPr>
              <w:t xml:space="preserve">Народные представления о добре и зле в легенде </w:t>
            </w:r>
            <w:r w:rsidRPr="007E07FD">
              <w:rPr>
                <w:rFonts w:ascii="Times New Roman" w:hAnsi="Times New Roman"/>
                <w:iCs/>
                <w:color w:val="000000"/>
                <w:spacing w:val="-3"/>
                <w:sz w:val="24"/>
                <w:szCs w:val="24"/>
              </w:rPr>
              <w:t>«Солдат и смерть»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58" w:rsidRDefault="00D87958" w:rsidP="00B94547">
            <w:r w:rsidRPr="00545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958" w:rsidRPr="008B3D7C" w:rsidRDefault="00D87958" w:rsidP="00B94547">
            <w:pPr>
              <w:spacing w:after="0" w:line="240" w:lineRule="auto"/>
              <w:ind w:right="7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58" w:rsidRPr="007E07FD" w:rsidRDefault="00D87958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07FD">
              <w:rPr>
                <w:rFonts w:ascii="Times New Roman" w:hAnsi="Times New Roman"/>
                <w:sz w:val="24"/>
                <w:szCs w:val="24"/>
              </w:rPr>
              <w:t xml:space="preserve">Художественный пересказ. Исследовательская работа с текстом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958" w:rsidRPr="008B3D7C" w:rsidRDefault="00D87958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4F86" w:rsidRDefault="00A34F86" w:rsidP="00B945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93A6F">
              <w:rPr>
                <w:rFonts w:ascii="Times New Roman" w:hAnsi="Times New Roman"/>
                <w:b/>
                <w:sz w:val="24"/>
                <w:szCs w:val="24"/>
              </w:rPr>
              <w:t>Ученик научится:</w:t>
            </w:r>
          </w:p>
          <w:p w:rsidR="00D87958" w:rsidRDefault="00D87958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готовить х</w:t>
            </w:r>
            <w:r w:rsidRPr="007E07FD">
              <w:rPr>
                <w:rFonts w:ascii="Times New Roman" w:hAnsi="Times New Roman"/>
                <w:sz w:val="24"/>
                <w:szCs w:val="24"/>
              </w:rPr>
              <w:t>удожественный пересказ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сказки;</w:t>
            </w:r>
          </w:p>
          <w:p w:rsidR="00D87958" w:rsidRDefault="00D87958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исполнять фольклорный текст с учетом особенностей жанра;</w:t>
            </w:r>
          </w:p>
          <w:p w:rsidR="00D87958" w:rsidRDefault="00D87958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выявлять и характеризовать структуру волшебной сказки;</w:t>
            </w:r>
          </w:p>
          <w:p w:rsidR="00D87958" w:rsidRDefault="00D87958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готовить сообщение на самостоятельно выбранную тему, связанную со сказками;</w:t>
            </w:r>
          </w:p>
          <w:p w:rsidR="00D87958" w:rsidRDefault="00D87958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представлять материал в табличном виде;</w:t>
            </w:r>
          </w:p>
          <w:p w:rsidR="00D87958" w:rsidRDefault="00D87958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сопоставлять миф и сказку и формулировать выводы о различиях</w:t>
            </w:r>
          </w:p>
          <w:p w:rsidR="00D87958" w:rsidRPr="008B3D7C" w:rsidRDefault="00D87958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87958" w:rsidRPr="008B3D7C" w:rsidRDefault="00D87958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87958" w:rsidRPr="008B3D7C" w:rsidRDefault="00D87958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522" w:rsidRPr="008B3D7C" w:rsidTr="00B94547">
        <w:trPr>
          <w:trHeight w:val="663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58" w:rsidRPr="008B3D7C" w:rsidRDefault="00D87958" w:rsidP="00B94547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58" w:rsidRPr="007E07FD" w:rsidRDefault="00D87958" w:rsidP="00B94547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07FD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Предание </w:t>
            </w:r>
            <w:r w:rsidRPr="007E07FD">
              <w:rPr>
                <w:rFonts w:ascii="Times New Roman" w:hAnsi="Times New Roman"/>
                <w:iCs/>
                <w:color w:val="000000"/>
                <w:spacing w:val="-3"/>
                <w:sz w:val="24"/>
                <w:szCs w:val="24"/>
              </w:rPr>
              <w:t>«Как Бадыноко  победил</w:t>
            </w:r>
            <w:r w:rsidRPr="007E07FD">
              <w:rPr>
                <w:rFonts w:ascii="Times New Roman" w:hAnsi="Times New Roman"/>
                <w:iCs/>
                <w:color w:val="000000"/>
                <w:spacing w:val="-4"/>
                <w:sz w:val="24"/>
                <w:szCs w:val="24"/>
              </w:rPr>
              <w:t>одноглазого великана »</w:t>
            </w:r>
            <w:r w:rsidRPr="007E07FD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 и его художественные особенности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58" w:rsidRDefault="00D87958" w:rsidP="00B94547">
            <w:r w:rsidRPr="00545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958" w:rsidRPr="008B3D7C" w:rsidRDefault="00D87958" w:rsidP="00B94547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58" w:rsidRPr="007E07FD" w:rsidRDefault="00D87958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07FD">
              <w:rPr>
                <w:rFonts w:ascii="Times New Roman" w:hAnsi="Times New Roman"/>
                <w:sz w:val="24"/>
                <w:szCs w:val="24"/>
              </w:rPr>
              <w:t>Работа с таблицей.  Исследовательская работа с текстом.</w:t>
            </w:r>
          </w:p>
          <w:p w:rsidR="00D87958" w:rsidRPr="007E07FD" w:rsidRDefault="00D87958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07FD">
              <w:rPr>
                <w:rFonts w:ascii="Times New Roman" w:hAnsi="Times New Roman"/>
                <w:sz w:val="24"/>
                <w:szCs w:val="24"/>
              </w:rPr>
              <w:t>Выразительное чтение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958" w:rsidRPr="007E07FD" w:rsidRDefault="00D87958" w:rsidP="00B94547">
            <w:pP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  <w:p w:rsidR="00D87958" w:rsidRPr="007E07FD" w:rsidRDefault="00D87958" w:rsidP="00B94547">
            <w:pPr>
              <w:rPr>
                <w:rFonts w:ascii="Times New Roman" w:hAnsi="Times New Roman"/>
                <w:sz w:val="24"/>
                <w:szCs w:val="24"/>
              </w:rPr>
            </w:pPr>
            <w:r w:rsidRPr="007E07FD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Предание</w:t>
            </w:r>
          </w:p>
        </w:tc>
        <w:tc>
          <w:tcPr>
            <w:tcW w:w="36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7958" w:rsidRPr="00A61CCB" w:rsidRDefault="00D87958" w:rsidP="00B94547"/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87958" w:rsidRPr="008B3D7C" w:rsidRDefault="00D87958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87958" w:rsidRPr="008B3D7C" w:rsidRDefault="00D87958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522" w:rsidRPr="008B3D7C" w:rsidTr="00B94547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58" w:rsidRPr="008B3D7C" w:rsidRDefault="00D87958" w:rsidP="00B94547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58" w:rsidRPr="007E07FD" w:rsidRDefault="00D87958" w:rsidP="00B94547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07FD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Художественные   особенности</w:t>
            </w:r>
            <w:r w:rsidRPr="007E07FD">
              <w:rPr>
                <w:rFonts w:ascii="Times New Roman" w:hAnsi="Times New Roman"/>
                <w:iCs/>
                <w:color w:val="000000"/>
                <w:spacing w:val="-4"/>
                <w:sz w:val="24"/>
                <w:szCs w:val="24"/>
              </w:rPr>
              <w:t xml:space="preserve">  «Сказки  о молодильных  яблоках и жи</w:t>
            </w:r>
            <w:r w:rsidRPr="007E07FD">
              <w:rPr>
                <w:rFonts w:ascii="Times New Roman" w:hAnsi="Times New Roman"/>
                <w:iCs/>
                <w:color w:val="000000"/>
                <w:spacing w:val="-4"/>
                <w:sz w:val="24"/>
                <w:szCs w:val="24"/>
              </w:rPr>
              <w:softHyphen/>
              <w:t>вой воде»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58" w:rsidRDefault="00D87958" w:rsidP="00B94547">
            <w:r w:rsidRPr="00545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958" w:rsidRPr="008B3D7C" w:rsidRDefault="00D87958" w:rsidP="00B94547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58" w:rsidRPr="007E07FD" w:rsidRDefault="00D87958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07FD">
              <w:rPr>
                <w:rFonts w:ascii="Times New Roman" w:hAnsi="Times New Roman"/>
                <w:sz w:val="24"/>
                <w:szCs w:val="24"/>
              </w:rPr>
              <w:t>Сказывание</w:t>
            </w:r>
            <w:r>
              <w:rPr>
                <w:rFonts w:ascii="Times New Roman" w:hAnsi="Times New Roman"/>
                <w:sz w:val="24"/>
                <w:szCs w:val="24"/>
              </w:rPr>
              <w:t>сказки</w:t>
            </w:r>
            <w:r w:rsidRPr="007E07FD">
              <w:rPr>
                <w:rFonts w:ascii="Times New Roman" w:hAnsi="Times New Roman"/>
                <w:sz w:val="24"/>
                <w:szCs w:val="24"/>
              </w:rPr>
              <w:t xml:space="preserve">. Сообщения Исследовательская работа с текстом. Работа с таблицей. 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7958" w:rsidRPr="007E07FD" w:rsidRDefault="00D87958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07FD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Структура   волшебной сказ</w:t>
            </w:r>
            <w:r w:rsidRPr="007E07FD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ки</w:t>
            </w:r>
          </w:p>
        </w:tc>
        <w:tc>
          <w:tcPr>
            <w:tcW w:w="36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7958" w:rsidRPr="008B3D7C" w:rsidRDefault="00D87958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87958" w:rsidRPr="008B3D7C" w:rsidRDefault="00D87958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87958" w:rsidRPr="008B3D7C" w:rsidRDefault="00D87958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522" w:rsidRPr="008B3D7C" w:rsidTr="00B94547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58" w:rsidRPr="00D6008B" w:rsidRDefault="00D87958" w:rsidP="00B94547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58" w:rsidRPr="00184677" w:rsidRDefault="00D87958" w:rsidP="00B94547">
            <w:pPr>
              <w:spacing w:after="0" w:line="240" w:lineRule="auto"/>
            </w:pPr>
            <w:r w:rsidRPr="00C94DAE">
              <w:rPr>
                <w:rFonts w:ascii="Times New Roman" w:hAnsi="Times New Roman"/>
                <w:b/>
                <w:sz w:val="24"/>
                <w:szCs w:val="24"/>
              </w:rPr>
              <w:t>Вн.чт.</w:t>
            </w:r>
            <w:r w:rsidRPr="0018467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Художественные   особенности</w:t>
            </w:r>
            <w:r w:rsidRPr="00184677">
              <w:rPr>
                <w:rFonts w:ascii="Times New Roman" w:hAnsi="Times New Roman"/>
                <w:iCs/>
                <w:color w:val="000000"/>
                <w:spacing w:val="-4"/>
                <w:sz w:val="24"/>
                <w:szCs w:val="24"/>
              </w:rPr>
              <w:t xml:space="preserve">  с</w:t>
            </w:r>
            <w:r w:rsidRPr="0018467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казок</w:t>
            </w:r>
            <w:r w:rsidRPr="00184677">
              <w:rPr>
                <w:rFonts w:ascii="Times New Roman" w:hAnsi="Times New Roman"/>
                <w:iCs/>
                <w:color w:val="000000"/>
                <w:spacing w:val="1"/>
                <w:sz w:val="24"/>
                <w:szCs w:val="24"/>
              </w:rPr>
              <w:t xml:space="preserve">«Два Ивана </w:t>
            </w:r>
            <w:r w:rsidRPr="0018467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— </w:t>
            </w:r>
            <w:r w:rsidRPr="00184677">
              <w:rPr>
                <w:rFonts w:ascii="Times New Roman" w:hAnsi="Times New Roman"/>
                <w:iCs/>
                <w:color w:val="000000"/>
                <w:spacing w:val="1"/>
                <w:sz w:val="24"/>
                <w:szCs w:val="24"/>
              </w:rPr>
              <w:t>солдатских сына», «Каша из то</w:t>
            </w:r>
            <w:r w:rsidRPr="00184677">
              <w:rPr>
                <w:rFonts w:ascii="Times New Roman" w:hAnsi="Times New Roman"/>
                <w:iCs/>
                <w:color w:val="000000"/>
                <w:spacing w:val="1"/>
                <w:sz w:val="24"/>
                <w:szCs w:val="24"/>
              </w:rPr>
              <w:softHyphen/>
            </w:r>
            <w:r w:rsidRPr="00184677">
              <w:rPr>
                <w:rFonts w:ascii="Times New Roman" w:hAnsi="Times New Roman"/>
                <w:iCs/>
                <w:color w:val="000000"/>
                <w:spacing w:val="-7"/>
                <w:sz w:val="24"/>
                <w:szCs w:val="24"/>
              </w:rPr>
              <w:t>пора».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958" w:rsidRDefault="00D87958" w:rsidP="00B94547">
            <w:r w:rsidRPr="00545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958" w:rsidRPr="008B3D7C" w:rsidRDefault="00D87958" w:rsidP="00B94547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958" w:rsidRPr="007E07FD" w:rsidRDefault="00D87958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07FD">
              <w:rPr>
                <w:rFonts w:ascii="Times New Roman" w:hAnsi="Times New Roman"/>
                <w:sz w:val="24"/>
                <w:szCs w:val="24"/>
              </w:rPr>
              <w:t>Работа с таблицей.  Исследовательская работа с текстом.Художественный пересказ</w:t>
            </w:r>
          </w:p>
          <w:p w:rsidR="00D87958" w:rsidRPr="008B3D7C" w:rsidRDefault="00D87958" w:rsidP="00B94547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958" w:rsidRPr="00D87958" w:rsidRDefault="00D87958" w:rsidP="00B9454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7958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Мифологические  элементы в волшебной сказке</w:t>
            </w:r>
          </w:p>
        </w:tc>
        <w:tc>
          <w:tcPr>
            <w:tcW w:w="3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958" w:rsidRPr="008B3D7C" w:rsidRDefault="00D87958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87958" w:rsidRPr="008B3D7C" w:rsidRDefault="00D87958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87958" w:rsidRPr="008B3D7C" w:rsidRDefault="00D87958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08B" w:rsidRPr="008B3D7C" w:rsidTr="00B94547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08B" w:rsidRPr="00D6008B" w:rsidRDefault="00D6008B" w:rsidP="00B94547">
            <w:pPr>
              <w:tabs>
                <w:tab w:val="left" w:pos="3861"/>
              </w:tabs>
              <w:spacing w:after="0" w:line="240" w:lineRule="auto"/>
              <w:ind w:left="360" w:right="29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496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08B" w:rsidRPr="008B3D7C" w:rsidRDefault="00D6008B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pacing w:val="-15"/>
                <w:sz w:val="24"/>
                <w:szCs w:val="24"/>
              </w:rPr>
              <w:t>Из древнерусской литературы</w:t>
            </w:r>
          </w:p>
        </w:tc>
      </w:tr>
      <w:tr w:rsidR="009F50E4" w:rsidRPr="008B3D7C" w:rsidTr="00B94547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0E4" w:rsidRPr="00D6008B" w:rsidRDefault="009F50E4" w:rsidP="00B94547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0E4" w:rsidRPr="00A93522" w:rsidRDefault="009F50E4" w:rsidP="00B94547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A9352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Отражение в произведениях истории Древней Руси и народ</w:t>
            </w:r>
            <w:r w:rsidRPr="00A9352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softHyphen/>
            </w:r>
            <w:r w:rsidRPr="00A9352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ных представлений о событиях и людях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0E4" w:rsidRDefault="009F50E4" w:rsidP="00B94547">
            <w:r w:rsidRPr="00E934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0E4" w:rsidRPr="008B3D7C" w:rsidRDefault="009F50E4" w:rsidP="00B94547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50E4" w:rsidRPr="008B3D7C" w:rsidRDefault="009F50E4" w:rsidP="00B94547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8B3D7C">
              <w:rPr>
                <w:rFonts w:ascii="Times New Roman" w:hAnsi="Times New Roman"/>
                <w:sz w:val="24"/>
                <w:szCs w:val="24"/>
              </w:rPr>
              <w:t xml:space="preserve">Выразительное чтение, </w:t>
            </w:r>
            <w:r>
              <w:rPr>
                <w:rFonts w:ascii="Times New Roman" w:hAnsi="Times New Roman"/>
                <w:sz w:val="24"/>
                <w:szCs w:val="24"/>
              </w:rPr>
              <w:t>пересказ,  простой план, цитатный план, подготовка сообщения,  и</w:t>
            </w:r>
            <w:r w:rsidRPr="007E07FD">
              <w:rPr>
                <w:rFonts w:ascii="Times New Roman" w:hAnsi="Times New Roman"/>
                <w:sz w:val="24"/>
                <w:szCs w:val="24"/>
              </w:rPr>
              <w:t xml:space="preserve">сследовательская </w:t>
            </w:r>
            <w:r w:rsidRPr="008B3D7C">
              <w:rPr>
                <w:rFonts w:ascii="Times New Roman" w:hAnsi="Times New Roman"/>
                <w:sz w:val="24"/>
                <w:szCs w:val="24"/>
              </w:rPr>
              <w:t xml:space="preserve">работа 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текстом и </w:t>
            </w:r>
            <w:r w:rsidRPr="008B3D7C">
              <w:rPr>
                <w:rFonts w:ascii="Times New Roman" w:hAnsi="Times New Roman"/>
                <w:sz w:val="24"/>
                <w:szCs w:val="24"/>
              </w:rPr>
              <w:t>иллюстрациями; работа с литературоведческими понятиями</w:t>
            </w:r>
            <w:r>
              <w:rPr>
                <w:rFonts w:ascii="Times New Roman" w:hAnsi="Times New Roman"/>
                <w:sz w:val="24"/>
                <w:szCs w:val="24"/>
              </w:rPr>
              <w:t>, заполнение таблицы; составление предложений по заданному началу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0E4" w:rsidRPr="00D6008B" w:rsidRDefault="009F50E4" w:rsidP="00B94547">
            <w:pPr>
              <w:shd w:val="clear" w:color="auto" w:fill="FFFFFF"/>
              <w:spacing w:after="0" w:line="240" w:lineRule="auto"/>
              <w:ind w:right="153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D6008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Древнерусская литература</w:t>
            </w:r>
          </w:p>
          <w:p w:rsidR="009F50E4" w:rsidRPr="00D6008B" w:rsidRDefault="009F50E4" w:rsidP="00B94547">
            <w:pPr>
              <w:shd w:val="clear" w:color="auto" w:fill="FFFFFF"/>
              <w:spacing w:after="0" w:line="240" w:lineRule="auto"/>
              <w:ind w:right="153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D6008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Сказание</w:t>
            </w:r>
          </w:p>
          <w:p w:rsidR="009F50E4" w:rsidRPr="00D6008B" w:rsidRDefault="009F50E4" w:rsidP="00B94547">
            <w:pPr>
              <w:shd w:val="clear" w:color="auto" w:fill="FFFFFF"/>
              <w:spacing w:after="0" w:line="240" w:lineRule="auto"/>
              <w:ind w:right="153"/>
              <w:jc w:val="both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D6008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Древнерусская  по</w:t>
            </w:r>
            <w:r w:rsidRPr="00D6008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softHyphen/>
            </w:r>
            <w:r w:rsidRPr="00D6008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весть</w:t>
            </w:r>
          </w:p>
          <w:p w:rsidR="009F50E4" w:rsidRPr="00A93522" w:rsidRDefault="009F50E4" w:rsidP="00B94547">
            <w:pPr>
              <w:shd w:val="clear" w:color="auto" w:fill="FFFFFF"/>
              <w:spacing w:after="0" w:line="240" w:lineRule="auto"/>
              <w:ind w:right="153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D6008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Автор  и  герой.</w:t>
            </w:r>
          </w:p>
        </w:tc>
        <w:tc>
          <w:tcPr>
            <w:tcW w:w="36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50E4" w:rsidRPr="00993A6F" w:rsidRDefault="009F50E4" w:rsidP="00B945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93A6F">
              <w:rPr>
                <w:rFonts w:ascii="Times New Roman" w:hAnsi="Times New Roman"/>
                <w:b/>
                <w:sz w:val="24"/>
                <w:szCs w:val="24"/>
              </w:rPr>
              <w:t>Ученик научится:</w:t>
            </w:r>
          </w:p>
          <w:p w:rsidR="009F50E4" w:rsidRDefault="009F50E4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характеризовать отдельные эпизоды российской истории с помощью произведений древнерусской литературы; </w:t>
            </w:r>
          </w:p>
          <w:p w:rsidR="009F50E4" w:rsidRDefault="009F50E4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характеризовать исторических персонажей прочитанных произведений; </w:t>
            </w:r>
          </w:p>
          <w:p w:rsidR="009F50E4" w:rsidRDefault="009F50E4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4911DB">
              <w:rPr>
                <w:rFonts w:ascii="Times New Roman" w:hAnsi="Times New Roman"/>
                <w:sz w:val="24"/>
                <w:szCs w:val="24"/>
              </w:rPr>
              <w:t>пользоваться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рассказе иллюстративным рядом; </w:t>
            </w:r>
          </w:p>
          <w:p w:rsidR="009F50E4" w:rsidRDefault="009F50E4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составлять  простой и цитатный план и давать ответ по плану; </w:t>
            </w:r>
          </w:p>
          <w:p w:rsidR="009F50E4" w:rsidRDefault="009F50E4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формулировать вывод о пафосе и идеях произведений  древнерусской литературы; </w:t>
            </w:r>
          </w:p>
          <w:p w:rsidR="009F50E4" w:rsidRDefault="009F50E4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проводить самостоятельное исследование текста одного из памятников   древнерусской литературы; </w:t>
            </w:r>
          </w:p>
          <w:p w:rsidR="009F50E4" w:rsidRDefault="009F50E4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характеризовать жанры  древнерусской литературы; </w:t>
            </w:r>
          </w:p>
          <w:p w:rsidR="009F50E4" w:rsidRPr="008B3D7C" w:rsidRDefault="009F50E4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передавать личное восприятие прочитанного в своих иллюстрациях к фрагментам произведений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50E4" w:rsidRPr="008B3D7C" w:rsidRDefault="009F50E4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50E4" w:rsidRPr="008B3D7C" w:rsidRDefault="009F50E4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50E4" w:rsidRPr="008B3D7C" w:rsidTr="00B94547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0E4" w:rsidRPr="00D6008B" w:rsidRDefault="009F50E4" w:rsidP="00B94547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0E4" w:rsidRPr="00A93522" w:rsidRDefault="009F50E4" w:rsidP="00B94547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A9352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Поучительный харак</w:t>
            </w:r>
            <w:r w:rsidRPr="00A9352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softHyphen/>
            </w:r>
            <w:r w:rsidRPr="00A9352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тер древнерусской литературы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0E4" w:rsidRDefault="009F50E4" w:rsidP="00B94547">
            <w:r w:rsidRPr="00E934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0E4" w:rsidRPr="008B3D7C" w:rsidRDefault="009F50E4" w:rsidP="00B94547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F50E4" w:rsidRPr="008B3D7C" w:rsidRDefault="009F50E4" w:rsidP="00B94547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0E4" w:rsidRDefault="009F50E4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Поучение</w:t>
            </w:r>
          </w:p>
          <w:p w:rsidR="009F50E4" w:rsidRDefault="009F50E4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Плач</w:t>
            </w:r>
          </w:p>
          <w:p w:rsidR="009F50E4" w:rsidRPr="008B3D7C" w:rsidRDefault="009F50E4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F50E4" w:rsidRPr="008B3D7C" w:rsidRDefault="009F50E4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50E4" w:rsidRPr="008B3D7C" w:rsidRDefault="009F50E4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50E4" w:rsidRPr="008B3D7C" w:rsidRDefault="009F50E4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50E4" w:rsidRPr="008B3D7C" w:rsidTr="00B94547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0E4" w:rsidRPr="00D6008B" w:rsidRDefault="009F50E4" w:rsidP="00B94547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0E4" w:rsidRPr="00D6008B" w:rsidRDefault="009F50E4" w:rsidP="00B94547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D6008B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Анализ письменных работ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0E4" w:rsidRPr="00D6008B" w:rsidRDefault="009F50E4" w:rsidP="00B94547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D6008B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Развитие речи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0E4" w:rsidRDefault="009F50E4" w:rsidP="00B94547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F50E4" w:rsidRPr="008B3D7C" w:rsidRDefault="009F50E4" w:rsidP="00B94547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0E4" w:rsidRDefault="009F50E4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F50E4" w:rsidRPr="008B3D7C" w:rsidRDefault="009F50E4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50E4" w:rsidRPr="008B3D7C" w:rsidRDefault="009F50E4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50E4" w:rsidRPr="008B3D7C" w:rsidRDefault="009F50E4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312C" w:rsidRPr="008B3D7C" w:rsidTr="00B94547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12C" w:rsidRPr="00E8312C" w:rsidRDefault="00E8312C" w:rsidP="00B94547">
            <w:pPr>
              <w:tabs>
                <w:tab w:val="left" w:pos="3861"/>
              </w:tabs>
              <w:spacing w:after="0" w:line="240" w:lineRule="auto"/>
              <w:ind w:left="360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496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12C" w:rsidRPr="008B3D7C" w:rsidRDefault="00E8312C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12C"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 xml:space="preserve">Из русской литературы  </w:t>
            </w:r>
            <w:r w:rsidRPr="00E8312C"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  <w:lang w:val="en-US"/>
              </w:rPr>
              <w:t>XVIII</w:t>
            </w:r>
            <w:r w:rsidRPr="00E8312C"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 xml:space="preserve"> века</w:t>
            </w:r>
          </w:p>
        </w:tc>
      </w:tr>
      <w:tr w:rsidR="005A43C5" w:rsidRPr="008B3D7C" w:rsidTr="00B94547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3C5" w:rsidRPr="00D6008B" w:rsidRDefault="005A43C5" w:rsidP="00B94547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3C5" w:rsidRDefault="005A43C5" w:rsidP="00B94547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  <w:p w:rsidR="005A43C5" w:rsidRPr="005A43C5" w:rsidRDefault="005A43C5" w:rsidP="00B94547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5A43C5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Годы учения М.В. Ломоносова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3C5" w:rsidRPr="005A43C5" w:rsidRDefault="005A43C5" w:rsidP="00B94547">
            <w:pPr>
              <w:rPr>
                <w:rFonts w:ascii="Times New Roman" w:hAnsi="Times New Roman"/>
                <w:sz w:val="24"/>
                <w:szCs w:val="24"/>
              </w:rPr>
            </w:pPr>
            <w:r w:rsidRPr="005A43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истории и теории литературы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43C5" w:rsidRPr="005A43C5" w:rsidRDefault="005A43C5" w:rsidP="00B94547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5A43C5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43C5" w:rsidRPr="005A43C5" w:rsidRDefault="005A43C5" w:rsidP="00B94547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3C5">
              <w:rPr>
                <w:rFonts w:ascii="Times New Roman" w:hAnsi="Times New Roman"/>
                <w:sz w:val="24"/>
                <w:szCs w:val="24"/>
              </w:rPr>
              <w:t>Составление</w:t>
            </w:r>
          </w:p>
          <w:p w:rsidR="005A43C5" w:rsidRPr="005A43C5" w:rsidRDefault="005A43C5" w:rsidP="00B94547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3C5">
              <w:rPr>
                <w:rFonts w:ascii="Times New Roman" w:hAnsi="Times New Roman"/>
                <w:sz w:val="24"/>
                <w:szCs w:val="24"/>
              </w:rPr>
              <w:t xml:space="preserve"> план статьи учебника.</w:t>
            </w:r>
          </w:p>
          <w:p w:rsidR="005A43C5" w:rsidRPr="005A43C5" w:rsidRDefault="005A43C5" w:rsidP="00B94547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5A43C5">
              <w:rPr>
                <w:rFonts w:ascii="Times New Roman" w:hAnsi="Times New Roman"/>
                <w:sz w:val="24"/>
                <w:szCs w:val="24"/>
              </w:rPr>
              <w:t>Работа с таблицей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3C5" w:rsidRPr="005A43C5" w:rsidRDefault="005A43C5" w:rsidP="00B94547">
            <w:pP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5A43C5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Иносказание А</w:t>
            </w:r>
            <w:r w:rsidRPr="005A43C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ллегория</w:t>
            </w:r>
          </w:p>
          <w:p w:rsidR="005A43C5" w:rsidRPr="005A43C5" w:rsidRDefault="005A43C5" w:rsidP="00B94547">
            <w:pPr>
              <w:rPr>
                <w:rFonts w:ascii="Times New Roman" w:hAnsi="Times New Roman"/>
                <w:sz w:val="24"/>
                <w:szCs w:val="24"/>
              </w:rPr>
            </w:pPr>
            <w:r w:rsidRPr="005A43C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Риторическое обращение</w:t>
            </w:r>
          </w:p>
        </w:tc>
        <w:tc>
          <w:tcPr>
            <w:tcW w:w="367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5A43C5" w:rsidRPr="00AE1B40" w:rsidRDefault="005A43C5" w:rsidP="00B945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1B40">
              <w:rPr>
                <w:rFonts w:ascii="Times New Roman" w:hAnsi="Times New Roman"/>
                <w:b/>
                <w:sz w:val="24"/>
                <w:szCs w:val="24"/>
              </w:rPr>
              <w:t>Ученик научится:</w:t>
            </w:r>
          </w:p>
          <w:p w:rsidR="005A43C5" w:rsidRPr="00AE1B40" w:rsidRDefault="005A43C5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B40">
              <w:rPr>
                <w:rFonts w:ascii="Times New Roman" w:hAnsi="Times New Roman"/>
                <w:sz w:val="24"/>
                <w:szCs w:val="24"/>
              </w:rPr>
              <w:t xml:space="preserve">- заполнять таблицу по ходу рассказа учителя; </w:t>
            </w:r>
          </w:p>
          <w:p w:rsidR="005A43C5" w:rsidRDefault="005A43C5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E1B40">
              <w:rPr>
                <w:rFonts w:ascii="Times New Roman" w:hAnsi="Times New Roman"/>
                <w:sz w:val="24"/>
                <w:szCs w:val="24"/>
              </w:rPr>
              <w:t xml:space="preserve">характеризовать эмоциональное состояние лирического героя стихотворения; </w:t>
            </w:r>
          </w:p>
          <w:p w:rsidR="005A43C5" w:rsidRDefault="005A43C5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определять ведущий мотив стихотворения В.М. Ломоносова; </w:t>
            </w:r>
          </w:p>
          <w:p w:rsidR="005A43C5" w:rsidRDefault="005A43C5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сопоставлять лексику из Анакреона и Ломоносова и формулировать вывод; </w:t>
            </w:r>
          </w:p>
          <w:p w:rsidR="005A43C5" w:rsidRPr="005A43C5" w:rsidRDefault="005A43C5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создавать устный портрет Ломоносова на основе личных впечатлений, на материале произведений живописи и скульптуры и статей учебника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43C5" w:rsidRPr="008B3D7C" w:rsidRDefault="005A43C5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A43C5" w:rsidRPr="008B3D7C" w:rsidRDefault="005A43C5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43C5" w:rsidRPr="008B3D7C" w:rsidTr="00B94547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3C5" w:rsidRPr="00D6008B" w:rsidRDefault="005A43C5" w:rsidP="00B94547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3C5" w:rsidRPr="005A43C5" w:rsidRDefault="005A43C5" w:rsidP="00B94547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5A43C5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Отражение позиций ученого и гражданина в </w:t>
            </w:r>
            <w:r w:rsidRPr="005A43C5">
              <w:rPr>
                <w:rFonts w:ascii="Times New Roman" w:hAnsi="Times New Roman"/>
                <w:iCs/>
                <w:color w:val="000000"/>
                <w:spacing w:val="-3"/>
                <w:sz w:val="24"/>
                <w:szCs w:val="24"/>
              </w:rPr>
              <w:t>«Стихах, сочиненных на дороге в Петергоф».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3C5" w:rsidRPr="005A43C5" w:rsidRDefault="005A43C5" w:rsidP="00B94547">
            <w:pPr>
              <w:rPr>
                <w:rFonts w:ascii="Times New Roman" w:hAnsi="Times New Roman"/>
                <w:sz w:val="24"/>
                <w:szCs w:val="24"/>
              </w:rPr>
            </w:pPr>
            <w:r w:rsidRPr="005A43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истории и теории литературы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43C5" w:rsidRPr="005A43C5" w:rsidRDefault="005A43C5" w:rsidP="00B94547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5A43C5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43C5" w:rsidRPr="005A43C5" w:rsidRDefault="005A43C5" w:rsidP="00B94547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  <w:r w:rsidRPr="005A43C5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Выразительное  чтение.</w:t>
            </w:r>
          </w:p>
          <w:p w:rsidR="005A43C5" w:rsidRPr="005A43C5" w:rsidRDefault="005A43C5" w:rsidP="00B94547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5A43C5">
              <w:rPr>
                <w:rFonts w:ascii="Times New Roman" w:hAnsi="Times New Roman"/>
                <w:sz w:val="24"/>
                <w:szCs w:val="24"/>
              </w:rPr>
              <w:t>Работа с таблицей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43C5" w:rsidRPr="005A43C5" w:rsidRDefault="005A43C5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3C5">
              <w:rPr>
                <w:rFonts w:ascii="Times New Roman" w:hAnsi="Times New Roman"/>
                <w:sz w:val="24"/>
                <w:szCs w:val="24"/>
              </w:rPr>
              <w:t>Стихотворение</w:t>
            </w:r>
          </w:p>
          <w:p w:rsidR="005A43C5" w:rsidRPr="005A43C5" w:rsidRDefault="005A43C5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3C5">
              <w:rPr>
                <w:rFonts w:ascii="Times New Roman" w:hAnsi="Times New Roman"/>
                <w:sz w:val="24"/>
                <w:szCs w:val="24"/>
              </w:rPr>
              <w:t>Многозначность слова и образа</w:t>
            </w:r>
          </w:p>
        </w:tc>
        <w:tc>
          <w:tcPr>
            <w:tcW w:w="36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43C5" w:rsidRPr="00AE1B40" w:rsidRDefault="005A43C5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43C5" w:rsidRPr="008B3D7C" w:rsidRDefault="005A43C5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A43C5" w:rsidRPr="008B3D7C" w:rsidRDefault="005A43C5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A94" w:rsidRPr="008B3D7C" w:rsidTr="00B94547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A94" w:rsidRPr="00962A94" w:rsidRDefault="00962A94" w:rsidP="00B94547">
            <w:pPr>
              <w:tabs>
                <w:tab w:val="left" w:pos="3861"/>
              </w:tabs>
              <w:spacing w:after="0" w:line="240" w:lineRule="auto"/>
              <w:ind w:left="360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496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A94" w:rsidRPr="008B3D7C" w:rsidRDefault="00962A94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12C"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 xml:space="preserve">Из русской литературы 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  <w:lang w:val="en-US"/>
              </w:rPr>
              <w:t>X</w:t>
            </w:r>
            <w:r w:rsidRPr="00E8312C"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  <w:lang w:val="en-US"/>
              </w:rPr>
              <w:t>X</w:t>
            </w:r>
            <w:r w:rsidRPr="00E8312C"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 xml:space="preserve"> века</w:t>
            </w:r>
          </w:p>
        </w:tc>
      </w:tr>
      <w:tr w:rsidR="00F36861" w:rsidRPr="008B3D7C" w:rsidTr="00B94547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861" w:rsidRPr="00D6008B" w:rsidRDefault="00F36861" w:rsidP="00B94547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861" w:rsidRPr="00F36861" w:rsidRDefault="00F36861" w:rsidP="00B94547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F3686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Краткие сведения о В.А. Жуковском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861" w:rsidRPr="00F36861" w:rsidRDefault="00F36861" w:rsidP="00B945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68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истории и теории литературы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861" w:rsidRPr="00F36861" w:rsidRDefault="00F36861" w:rsidP="00B94547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F36861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36861" w:rsidRPr="00F36861" w:rsidRDefault="00F36861" w:rsidP="00B94547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F36861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Лексическая работа, выразительное чтение, подготовка сообщения, заполнение таблицы, прослушивание музыкальных произведений, выявление основных признаков баллады, работа с терминами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6861" w:rsidRPr="00F36861" w:rsidRDefault="00F36861" w:rsidP="00B94547">
            <w:pPr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F3686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Баллада</w:t>
            </w:r>
          </w:p>
          <w:p w:rsidR="00F36861" w:rsidRPr="00F36861" w:rsidRDefault="00F36861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86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Фантастика</w:t>
            </w:r>
          </w:p>
        </w:tc>
        <w:tc>
          <w:tcPr>
            <w:tcW w:w="367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36861" w:rsidRDefault="00F36861" w:rsidP="00B945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93A6F">
              <w:rPr>
                <w:rFonts w:ascii="Times New Roman" w:hAnsi="Times New Roman"/>
                <w:b/>
                <w:sz w:val="24"/>
                <w:szCs w:val="24"/>
              </w:rPr>
              <w:t>Ученик научится:</w:t>
            </w:r>
          </w:p>
          <w:p w:rsidR="00F36861" w:rsidRPr="00F36861" w:rsidRDefault="00F36861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861">
              <w:rPr>
                <w:rFonts w:ascii="Times New Roman" w:hAnsi="Times New Roman"/>
                <w:sz w:val="24"/>
                <w:szCs w:val="24"/>
              </w:rPr>
              <w:t xml:space="preserve">- готовить сообщения; </w:t>
            </w:r>
          </w:p>
          <w:p w:rsidR="00F36861" w:rsidRPr="00F36861" w:rsidRDefault="00F36861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861">
              <w:rPr>
                <w:rFonts w:ascii="Times New Roman" w:hAnsi="Times New Roman"/>
                <w:sz w:val="24"/>
                <w:szCs w:val="24"/>
              </w:rPr>
              <w:t xml:space="preserve">- выявлять и характеризовать признаки баллады; </w:t>
            </w:r>
          </w:p>
          <w:p w:rsidR="00F36861" w:rsidRDefault="00F36861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861">
              <w:rPr>
                <w:rFonts w:ascii="Times New Roman" w:hAnsi="Times New Roman"/>
                <w:sz w:val="24"/>
                <w:szCs w:val="24"/>
              </w:rPr>
              <w:t xml:space="preserve">- выразительно читать балладу; </w:t>
            </w:r>
          </w:p>
          <w:p w:rsidR="00F36861" w:rsidRDefault="00F36861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характеризовать образ поэта, отраженный в посвященных ему стихотворениях и воссозданный на картинах русских художников; </w:t>
            </w:r>
          </w:p>
          <w:p w:rsidR="00F36861" w:rsidRPr="008B3D7C" w:rsidRDefault="00F36861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составлять ассоциативные ряды и на их основе формулировать микровывод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6861" w:rsidRPr="008B3D7C" w:rsidRDefault="00F36861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36861" w:rsidRPr="008B3D7C" w:rsidRDefault="00F36861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6861" w:rsidRPr="008B3D7C" w:rsidTr="00B94547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861" w:rsidRPr="00D6008B" w:rsidRDefault="00F36861" w:rsidP="00B94547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861" w:rsidRPr="00F36861" w:rsidRDefault="00F36861" w:rsidP="00B94547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F36861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Фантастическое  и ре</w:t>
            </w:r>
            <w:r w:rsidRPr="00F36861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softHyphen/>
              <w:t xml:space="preserve">альное в балладе </w:t>
            </w:r>
            <w:r w:rsidRPr="00F36861">
              <w:rPr>
                <w:rFonts w:ascii="Times New Roman" w:hAnsi="Times New Roman"/>
                <w:iCs/>
                <w:color w:val="000000"/>
                <w:spacing w:val="-2"/>
                <w:sz w:val="24"/>
                <w:szCs w:val="24"/>
              </w:rPr>
              <w:t>«Светлана»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861" w:rsidRPr="00F36861" w:rsidRDefault="00F36861" w:rsidP="00B945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68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6861" w:rsidRPr="00F36861" w:rsidRDefault="00F36861" w:rsidP="00B94547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F36861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36861" w:rsidRPr="00F36861" w:rsidRDefault="00F36861" w:rsidP="00B94547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6861" w:rsidRPr="00F36861" w:rsidRDefault="00F36861" w:rsidP="00B9454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F36861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Фабула</w:t>
            </w:r>
          </w:p>
          <w:p w:rsidR="00F36861" w:rsidRPr="00F36861" w:rsidRDefault="00F36861" w:rsidP="00B9454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F36861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Композиция</w:t>
            </w:r>
          </w:p>
          <w:p w:rsidR="00F36861" w:rsidRPr="00F36861" w:rsidRDefault="00F36861" w:rsidP="00B9454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F36861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Лейтмотив   </w:t>
            </w:r>
          </w:p>
          <w:p w:rsidR="00F36861" w:rsidRPr="00F36861" w:rsidRDefault="00F36861" w:rsidP="00B9454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F36861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Герой</w:t>
            </w:r>
          </w:p>
          <w:p w:rsidR="00F36861" w:rsidRPr="00F36861" w:rsidRDefault="00F36861" w:rsidP="00B9454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F36861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Образ</w:t>
            </w:r>
          </w:p>
          <w:p w:rsidR="00F36861" w:rsidRPr="00F36861" w:rsidRDefault="00F36861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36861" w:rsidRPr="008B3D7C" w:rsidRDefault="00F36861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6861" w:rsidRPr="008B3D7C" w:rsidRDefault="00F36861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36861" w:rsidRPr="008B3D7C" w:rsidRDefault="00F36861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6861" w:rsidRPr="008B3D7C" w:rsidTr="00B94547">
        <w:trPr>
          <w:trHeight w:val="1157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861" w:rsidRPr="00D6008B" w:rsidRDefault="00F36861" w:rsidP="00B94547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861" w:rsidRPr="00F36861" w:rsidRDefault="00F36861" w:rsidP="00B94547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F3686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Художественная идея</w:t>
            </w:r>
            <w:r w:rsidRPr="00F36861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баллады </w:t>
            </w:r>
            <w:r w:rsidRPr="00F36861">
              <w:rPr>
                <w:rFonts w:ascii="Times New Roman" w:hAnsi="Times New Roman"/>
                <w:iCs/>
                <w:color w:val="000000"/>
                <w:spacing w:val="-2"/>
                <w:sz w:val="24"/>
                <w:szCs w:val="24"/>
              </w:rPr>
              <w:t>«Светлана»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861" w:rsidRPr="00F36861" w:rsidRDefault="00F36861" w:rsidP="00B945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68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6861" w:rsidRPr="00F36861" w:rsidRDefault="00F36861" w:rsidP="00B94547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F36861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36861" w:rsidRPr="00F36861" w:rsidRDefault="00F36861" w:rsidP="00B94547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6861" w:rsidRPr="00F36861" w:rsidRDefault="00F36861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36861" w:rsidRPr="008B3D7C" w:rsidRDefault="00F36861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6861" w:rsidRPr="008B3D7C" w:rsidRDefault="00F36861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36861" w:rsidRPr="008B3D7C" w:rsidRDefault="00F36861" w:rsidP="00B94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0E78" w:rsidRPr="008B3D7C" w:rsidTr="00B94547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E78" w:rsidRPr="00D6008B" w:rsidRDefault="00260E78" w:rsidP="00260E78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E78" w:rsidRPr="00A34F86" w:rsidRDefault="00260E78" w:rsidP="00260E78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A34F86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Лицей в жизни и творческой биографии А.С. Пушкина.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E78" w:rsidRPr="00A34F86" w:rsidRDefault="00260E78" w:rsidP="00260E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истории и теории литературы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0E78" w:rsidRPr="00F36861" w:rsidRDefault="00260E78" w:rsidP="00260E78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F36861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60E78" w:rsidRPr="00A34F86" w:rsidRDefault="00260E78" w:rsidP="00260E78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A34F86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Лексическая работа, заполнение таблицы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0E78" w:rsidRPr="00A34F86" w:rsidRDefault="00260E78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60E78" w:rsidRPr="00A34F86" w:rsidRDefault="00260E78" w:rsidP="00260E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60E78" w:rsidRPr="00A34F86" w:rsidRDefault="00260E78" w:rsidP="00260E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4F86">
              <w:rPr>
                <w:rFonts w:ascii="Times New Roman" w:hAnsi="Times New Roman"/>
                <w:b/>
                <w:sz w:val="24"/>
                <w:szCs w:val="24"/>
              </w:rPr>
              <w:t>Ученик научится:</w:t>
            </w:r>
          </w:p>
          <w:p w:rsidR="00260E78" w:rsidRPr="00A34F86" w:rsidRDefault="00260E78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86">
              <w:rPr>
                <w:rFonts w:ascii="Times New Roman" w:hAnsi="Times New Roman"/>
                <w:sz w:val="24"/>
                <w:szCs w:val="24"/>
              </w:rPr>
              <w:t xml:space="preserve">- характеризоватьотдельные эпизоды биографии поэта; </w:t>
            </w:r>
          </w:p>
          <w:p w:rsidR="00260E78" w:rsidRPr="00A34F86" w:rsidRDefault="00260E78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86">
              <w:rPr>
                <w:rFonts w:ascii="Times New Roman" w:hAnsi="Times New Roman"/>
                <w:sz w:val="24"/>
                <w:szCs w:val="24"/>
              </w:rPr>
              <w:t xml:space="preserve">- выразительно читать лирические стихотворения; </w:t>
            </w:r>
          </w:p>
          <w:p w:rsidR="00260E78" w:rsidRPr="00A34F86" w:rsidRDefault="00260E78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86">
              <w:rPr>
                <w:rFonts w:ascii="Times New Roman" w:hAnsi="Times New Roman"/>
                <w:sz w:val="24"/>
                <w:szCs w:val="24"/>
              </w:rPr>
              <w:t xml:space="preserve">- определять двусложные размеры стиха; </w:t>
            </w:r>
          </w:p>
          <w:p w:rsidR="00260E78" w:rsidRPr="00A34F86" w:rsidRDefault="00260E78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86">
              <w:rPr>
                <w:rFonts w:ascii="Times New Roman" w:hAnsi="Times New Roman"/>
                <w:sz w:val="24"/>
                <w:szCs w:val="24"/>
              </w:rPr>
              <w:t xml:space="preserve">- составлять письменное высказывание по предложенному началу; </w:t>
            </w:r>
          </w:p>
          <w:p w:rsidR="00260E78" w:rsidRPr="00A34F86" w:rsidRDefault="00260E78" w:rsidP="00260E78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pacing w:val="-3"/>
                <w:sz w:val="24"/>
                <w:szCs w:val="24"/>
              </w:rPr>
            </w:pPr>
            <w:r w:rsidRPr="00A34F86">
              <w:rPr>
                <w:rFonts w:ascii="Times New Roman" w:hAnsi="Times New Roman"/>
                <w:sz w:val="24"/>
                <w:szCs w:val="24"/>
              </w:rPr>
              <w:t xml:space="preserve">- выявлять в тексте историческую основу и </w:t>
            </w:r>
            <w:r w:rsidRPr="00A34F86">
              <w:rPr>
                <w:rFonts w:ascii="Times New Roman" w:hAnsi="Times New Roman"/>
                <w:iCs/>
                <w:color w:val="000000"/>
                <w:spacing w:val="-3"/>
                <w:sz w:val="24"/>
                <w:szCs w:val="24"/>
              </w:rPr>
              <w:t xml:space="preserve">художественный вымысел; </w:t>
            </w:r>
          </w:p>
          <w:p w:rsidR="00260E78" w:rsidRPr="00A34F86" w:rsidRDefault="00260E78" w:rsidP="00260E78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pacing w:val="-3"/>
                <w:sz w:val="24"/>
                <w:szCs w:val="24"/>
              </w:rPr>
            </w:pPr>
            <w:r w:rsidRPr="00A34F86">
              <w:rPr>
                <w:rFonts w:ascii="Times New Roman" w:hAnsi="Times New Roman"/>
                <w:iCs/>
                <w:color w:val="000000"/>
                <w:spacing w:val="-3"/>
                <w:sz w:val="24"/>
                <w:szCs w:val="24"/>
              </w:rPr>
              <w:t xml:space="preserve">- участвовать в инсценировании эпизода «На лицейском экзамене»; </w:t>
            </w:r>
          </w:p>
          <w:p w:rsidR="00260E78" w:rsidRPr="00A34F86" w:rsidRDefault="00260E78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86">
              <w:rPr>
                <w:rFonts w:ascii="Times New Roman" w:hAnsi="Times New Roman"/>
                <w:iCs/>
                <w:color w:val="000000"/>
                <w:spacing w:val="-3"/>
                <w:sz w:val="24"/>
                <w:szCs w:val="24"/>
              </w:rPr>
              <w:t xml:space="preserve">- составлять ассоциативные ряды (по материалам лирики природы) </w:t>
            </w:r>
          </w:p>
          <w:p w:rsidR="00260E78" w:rsidRPr="00A34F86" w:rsidRDefault="00260E78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0E78" w:rsidRPr="00A34F86" w:rsidRDefault="00260E78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60E78" w:rsidRPr="008B3D7C" w:rsidRDefault="00260E78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0E78" w:rsidRPr="008B3D7C" w:rsidRDefault="00260E78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0E78" w:rsidRPr="008B3D7C" w:rsidTr="00B94547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E78" w:rsidRPr="00D6008B" w:rsidRDefault="00260E78" w:rsidP="00260E78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E78" w:rsidRPr="00A34F86" w:rsidRDefault="00260E78" w:rsidP="00260E78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A34F8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Лирика </w:t>
            </w:r>
            <w:r w:rsidRPr="00A34F8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природы: </w:t>
            </w:r>
            <w:r w:rsidRPr="00A34F86">
              <w:rPr>
                <w:rFonts w:ascii="Times New Roman" w:hAnsi="Times New Roman"/>
                <w:iCs/>
                <w:color w:val="000000"/>
                <w:spacing w:val="1"/>
                <w:sz w:val="24"/>
                <w:szCs w:val="24"/>
              </w:rPr>
              <w:t>«Деревня»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E78" w:rsidRPr="00A34F86" w:rsidRDefault="00260E78" w:rsidP="00260E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0E78" w:rsidRPr="00F36861" w:rsidRDefault="00260E78" w:rsidP="00260E78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F36861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60E78" w:rsidRPr="00A34F86" w:rsidRDefault="00260E78" w:rsidP="00260E78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A34F86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Лексическая работа, выразительное чтение,  составление ассоциативных рядов , заполнение таблицы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0E78" w:rsidRPr="00A34F86" w:rsidRDefault="00260E78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86">
              <w:rPr>
                <w:rFonts w:ascii="Times New Roman" w:hAnsi="Times New Roman"/>
                <w:sz w:val="24"/>
                <w:szCs w:val="24"/>
              </w:rPr>
              <w:t xml:space="preserve">Лирика </w:t>
            </w:r>
          </w:p>
        </w:tc>
        <w:tc>
          <w:tcPr>
            <w:tcW w:w="36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60E78" w:rsidRPr="00A34F86" w:rsidRDefault="00260E78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60E78" w:rsidRPr="008B3D7C" w:rsidRDefault="00260E78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0E78" w:rsidRPr="008B3D7C" w:rsidRDefault="00260E78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0E78" w:rsidRPr="008B3D7C" w:rsidTr="00B94547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E78" w:rsidRPr="00D6008B" w:rsidRDefault="00260E78" w:rsidP="00260E78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E78" w:rsidRPr="00A34F86" w:rsidRDefault="00260E78" w:rsidP="00260E78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A34F8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Лирика </w:t>
            </w:r>
            <w:r w:rsidRPr="00A34F8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природы: </w:t>
            </w:r>
            <w:r w:rsidRPr="00A34F86">
              <w:rPr>
                <w:rFonts w:ascii="Times New Roman" w:hAnsi="Times New Roman"/>
                <w:iCs/>
                <w:color w:val="000000"/>
                <w:spacing w:val="1"/>
                <w:sz w:val="24"/>
                <w:szCs w:val="24"/>
              </w:rPr>
              <w:t xml:space="preserve">«Редеет облаков летучая гряда...» 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E78" w:rsidRPr="00A34F86" w:rsidRDefault="00260E78" w:rsidP="00260E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0E78" w:rsidRPr="00F36861" w:rsidRDefault="00260E78" w:rsidP="00260E78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F36861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60E78" w:rsidRPr="00A34F86" w:rsidRDefault="00260E78" w:rsidP="00260E78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A34F86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Лексическая работа, выразительное чтение,    составление ассоциативных рядов , заполнение таблицы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0E78" w:rsidRPr="00A34F86" w:rsidRDefault="00260E78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86">
              <w:rPr>
                <w:rFonts w:ascii="Times New Roman" w:hAnsi="Times New Roman"/>
                <w:sz w:val="24"/>
                <w:szCs w:val="24"/>
              </w:rPr>
              <w:t xml:space="preserve">Элегия </w:t>
            </w:r>
          </w:p>
          <w:p w:rsidR="00260E78" w:rsidRPr="00A34F86" w:rsidRDefault="00260E78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60E78" w:rsidRPr="00A34F86" w:rsidRDefault="00260E78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60E78" w:rsidRPr="008B3D7C" w:rsidRDefault="00260E78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0E78" w:rsidRPr="008B3D7C" w:rsidRDefault="00260E78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0E78" w:rsidRPr="008B3D7C" w:rsidTr="00B94547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E78" w:rsidRPr="00D6008B" w:rsidRDefault="00260E78" w:rsidP="00260E78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E78" w:rsidRPr="00A34F86" w:rsidRDefault="00260E78" w:rsidP="00260E78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A34F8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Лирика </w:t>
            </w:r>
            <w:r w:rsidRPr="00A34F8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природы: </w:t>
            </w:r>
            <w:r w:rsidRPr="00A34F86">
              <w:rPr>
                <w:rFonts w:ascii="Times New Roman" w:hAnsi="Times New Roman"/>
                <w:iCs/>
                <w:color w:val="000000"/>
                <w:spacing w:val="-3"/>
                <w:sz w:val="24"/>
                <w:szCs w:val="24"/>
              </w:rPr>
              <w:t>«Зимнее утро»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E78" w:rsidRPr="00A34F86" w:rsidRDefault="00260E78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0E78" w:rsidRPr="00F36861" w:rsidRDefault="00260E78" w:rsidP="00260E78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F36861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60E78" w:rsidRPr="00A34F86" w:rsidRDefault="00260E78" w:rsidP="00260E78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A34F86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Лексическая работа,  выразительное чтение,   составление ассоциативных рядов , заполнение таблицы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0E78" w:rsidRPr="00A34F86" w:rsidRDefault="00260E78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86">
              <w:rPr>
                <w:rFonts w:ascii="Times New Roman" w:hAnsi="Times New Roman"/>
                <w:sz w:val="24"/>
                <w:szCs w:val="24"/>
              </w:rPr>
              <w:t>Двусложные размеры стиха</w:t>
            </w:r>
          </w:p>
          <w:p w:rsidR="00260E78" w:rsidRPr="00A34F86" w:rsidRDefault="00260E78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86">
              <w:rPr>
                <w:rFonts w:ascii="Times New Roman" w:hAnsi="Times New Roman"/>
                <w:sz w:val="24"/>
                <w:szCs w:val="24"/>
              </w:rPr>
              <w:t>Строфа</w:t>
            </w:r>
          </w:p>
          <w:p w:rsidR="00260E78" w:rsidRPr="00A34F86" w:rsidRDefault="00260E78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86">
              <w:rPr>
                <w:rFonts w:ascii="Times New Roman" w:hAnsi="Times New Roman"/>
                <w:sz w:val="24"/>
                <w:szCs w:val="24"/>
              </w:rPr>
              <w:t>Типы строф</w:t>
            </w:r>
          </w:p>
        </w:tc>
        <w:tc>
          <w:tcPr>
            <w:tcW w:w="36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60E78" w:rsidRPr="00A34F86" w:rsidRDefault="00260E78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60E78" w:rsidRPr="008B3D7C" w:rsidRDefault="00260E78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0E78" w:rsidRPr="008B3D7C" w:rsidRDefault="00260E78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3A30" w:rsidRPr="008B3D7C" w:rsidTr="00E359E8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30" w:rsidRPr="00D6008B" w:rsidRDefault="003E3A30" w:rsidP="00260E78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30" w:rsidRPr="00A34F86" w:rsidRDefault="003E3A30" w:rsidP="00260E78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A34F8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Роман </w:t>
            </w:r>
            <w:r w:rsidRPr="00A34F86">
              <w:rPr>
                <w:rFonts w:ascii="Times New Roman" w:hAnsi="Times New Roman"/>
                <w:iCs/>
                <w:color w:val="000000"/>
                <w:spacing w:val="-3"/>
                <w:sz w:val="24"/>
                <w:szCs w:val="24"/>
              </w:rPr>
              <w:t>«Дубровский» - историческая правда и художественный вымысел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30" w:rsidRPr="00A34F86" w:rsidRDefault="003E3A30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A30" w:rsidRPr="00F36861" w:rsidRDefault="003E3A30" w:rsidP="00260E78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F36861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E3A30" w:rsidRPr="00A34F86" w:rsidRDefault="003E3A30" w:rsidP="00260E78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A34F86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Лексическая работа, ,</w:t>
            </w:r>
          </w:p>
          <w:p w:rsidR="003E3A30" w:rsidRPr="00A34F86" w:rsidRDefault="003E3A30" w:rsidP="00260E78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A34F86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художественный пересказ,</w:t>
            </w:r>
          </w:p>
          <w:p w:rsidR="003E3A30" w:rsidRPr="00A34F86" w:rsidRDefault="003E3A30" w:rsidP="00260E78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A34F86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 xml:space="preserve">составление ассоциативных рядов, </w:t>
            </w:r>
            <w:r w:rsidRPr="00A34F86">
              <w:rPr>
                <w:rFonts w:ascii="Times New Roman" w:hAnsi="Times New Roman"/>
                <w:sz w:val="24"/>
                <w:szCs w:val="24"/>
              </w:rPr>
              <w:t xml:space="preserve"> письменное высказывание по предложенному началу, цитатный план,  подготовка сообщения, исценирование эпизода, самостоятельная исследовательская работа с текстом, подбор цитат для ответа.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E3A30" w:rsidRPr="00A34F86" w:rsidRDefault="003E3A30" w:rsidP="00260E78">
            <w:pPr>
              <w:spacing w:after="0" w:line="240" w:lineRule="auto"/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  <w:r w:rsidRPr="00A34F86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Роман  (первичные представления)</w:t>
            </w:r>
          </w:p>
          <w:p w:rsidR="00EC1C89" w:rsidRDefault="00EC1C89" w:rsidP="00260E78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pacing w:val="-3"/>
                <w:sz w:val="24"/>
                <w:szCs w:val="24"/>
              </w:rPr>
            </w:pPr>
          </w:p>
          <w:p w:rsidR="003E3A30" w:rsidRPr="00A34F86" w:rsidRDefault="003E3A30" w:rsidP="00260E78">
            <w:pPr>
              <w:spacing w:after="0" w:line="240" w:lineRule="auto"/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  <w:r w:rsidRPr="00A34F86">
              <w:rPr>
                <w:rFonts w:ascii="Times New Roman" w:hAnsi="Times New Roman"/>
                <w:iCs/>
                <w:color w:val="000000"/>
                <w:spacing w:val="-3"/>
                <w:sz w:val="24"/>
                <w:szCs w:val="24"/>
              </w:rPr>
              <w:t>Историческая  правда и художественный вымысел</w:t>
            </w:r>
          </w:p>
        </w:tc>
        <w:tc>
          <w:tcPr>
            <w:tcW w:w="36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E3A30" w:rsidRPr="00A34F86" w:rsidRDefault="003E3A30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3A30" w:rsidRPr="008B3D7C" w:rsidRDefault="003E3A30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3A30" w:rsidRPr="008B3D7C" w:rsidRDefault="003E3A30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3A30" w:rsidRPr="008B3D7C" w:rsidTr="00E359E8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30" w:rsidRPr="00D6008B" w:rsidRDefault="003E3A30" w:rsidP="00260E78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30" w:rsidRPr="00A34F86" w:rsidRDefault="003E3A30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8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Нравствен</w:t>
            </w:r>
            <w:r w:rsidRPr="00A34F8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softHyphen/>
            </w:r>
            <w:r w:rsidRPr="00A34F8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ные     и социальные проблемы романа (верность дружбе, лю</w:t>
            </w:r>
            <w:r w:rsidRPr="00A34F8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softHyphen/>
            </w:r>
            <w:r w:rsidRPr="00A34F8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бовь, искренность, честь и отвага, постоянство, преданность, </w:t>
            </w:r>
            <w:r w:rsidRPr="00A34F86">
              <w:rPr>
                <w:rFonts w:ascii="Times New Roman" w:hAnsi="Times New Roman"/>
                <w:color w:val="000000"/>
                <w:sz w:val="24"/>
                <w:szCs w:val="24"/>
              </w:rPr>
              <w:t>справедливость и несправедливость)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30" w:rsidRPr="00A34F86" w:rsidRDefault="003E3A30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A30" w:rsidRPr="00F36861" w:rsidRDefault="003E3A30" w:rsidP="00260E78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F36861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E3A30" w:rsidRPr="00A34F86" w:rsidRDefault="003E3A30" w:rsidP="00260E78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A30" w:rsidRPr="00A34F86" w:rsidRDefault="003E3A30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E3A30" w:rsidRPr="00A34F86" w:rsidRDefault="003E3A30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3A30" w:rsidRPr="008B3D7C" w:rsidRDefault="003E3A30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3A30" w:rsidRPr="008B3D7C" w:rsidRDefault="003E3A30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0E78" w:rsidRPr="008B3D7C" w:rsidTr="00B94547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E78" w:rsidRPr="00D6008B" w:rsidRDefault="00260E78" w:rsidP="00260E78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E78" w:rsidRPr="00A34F86" w:rsidRDefault="00260E78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86">
              <w:rPr>
                <w:rFonts w:ascii="Times New Roman" w:hAnsi="Times New Roman"/>
                <w:color w:val="000000"/>
                <w:sz w:val="24"/>
                <w:szCs w:val="24"/>
              </w:rPr>
              <w:t>Основной  конфликт</w:t>
            </w:r>
            <w:r w:rsidRPr="00A34F8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романа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E78" w:rsidRPr="00A34F86" w:rsidRDefault="00260E78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0E78" w:rsidRPr="00F36861" w:rsidRDefault="00260E78" w:rsidP="00260E78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F36861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60E78" w:rsidRPr="00A34F86" w:rsidRDefault="00260E78" w:rsidP="00260E78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0E78" w:rsidRPr="00A34F86" w:rsidRDefault="00260E78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60E78" w:rsidRPr="00A34F86" w:rsidRDefault="00260E78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60E78" w:rsidRPr="008B3D7C" w:rsidRDefault="00260E78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0E78" w:rsidRPr="008B3D7C" w:rsidRDefault="00260E78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0E78" w:rsidRPr="008B3D7C" w:rsidTr="00B94547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E78" w:rsidRPr="00D6008B" w:rsidRDefault="00260E78" w:rsidP="00260E78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E78" w:rsidRPr="00A34F86" w:rsidRDefault="00260E78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8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Центральные  персонажи</w:t>
            </w:r>
            <w:r w:rsidRPr="00A34F8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романа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E78" w:rsidRPr="00A34F86" w:rsidRDefault="00260E78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0E78" w:rsidRPr="00F36861" w:rsidRDefault="00260E78" w:rsidP="00260E78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F36861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60E78" w:rsidRPr="00A34F86" w:rsidRDefault="00260E78" w:rsidP="00260E78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0E78" w:rsidRPr="00A34F86" w:rsidRDefault="00260E78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86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Ав</w:t>
            </w:r>
            <w:r w:rsidRPr="00A34F86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softHyphen/>
            </w:r>
            <w:r w:rsidRPr="00A34F8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торское   отношение к героям</w:t>
            </w:r>
          </w:p>
        </w:tc>
        <w:tc>
          <w:tcPr>
            <w:tcW w:w="36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60E78" w:rsidRPr="00A34F86" w:rsidRDefault="00260E78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60E78" w:rsidRPr="008B3D7C" w:rsidRDefault="00260E78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0E78" w:rsidRPr="008B3D7C" w:rsidRDefault="00260E78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0E78" w:rsidRPr="008B3D7C" w:rsidTr="00B94547">
        <w:trPr>
          <w:trHeight w:val="1635"/>
        </w:trPr>
        <w:tc>
          <w:tcPr>
            <w:tcW w:w="10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E78" w:rsidRPr="00D6008B" w:rsidRDefault="00260E78" w:rsidP="00260E78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E78" w:rsidRPr="00A34F86" w:rsidRDefault="00260E78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F86">
              <w:rPr>
                <w:rFonts w:ascii="Times New Roman" w:hAnsi="Times New Roman"/>
                <w:sz w:val="24"/>
                <w:szCs w:val="24"/>
              </w:rPr>
              <w:t xml:space="preserve">Подготовка к </w:t>
            </w:r>
            <w:r w:rsidRPr="00184677">
              <w:rPr>
                <w:rFonts w:ascii="Times New Roman" w:hAnsi="Times New Roman"/>
                <w:b/>
                <w:sz w:val="24"/>
                <w:szCs w:val="24"/>
              </w:rPr>
              <w:t>домашнему  сочинению</w:t>
            </w:r>
            <w:r w:rsidRPr="00A34F86">
              <w:rPr>
                <w:rFonts w:ascii="Times New Roman" w:hAnsi="Times New Roman"/>
                <w:sz w:val="24"/>
                <w:szCs w:val="24"/>
              </w:rPr>
              <w:t xml:space="preserve"> по роману</w:t>
            </w:r>
            <w:r w:rsidRPr="00A34F86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А.С. Пушкина </w:t>
            </w:r>
            <w:r w:rsidRPr="00A34F86">
              <w:rPr>
                <w:rFonts w:ascii="Times New Roman" w:hAnsi="Times New Roman"/>
                <w:iCs/>
                <w:color w:val="000000"/>
                <w:spacing w:val="-3"/>
                <w:sz w:val="24"/>
                <w:szCs w:val="24"/>
              </w:rPr>
              <w:t>«Дубровский»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E78" w:rsidRPr="00A34F86" w:rsidRDefault="00260E78" w:rsidP="00260E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0E78" w:rsidRPr="00F36861" w:rsidRDefault="00260E78" w:rsidP="00260E78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F36861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260E78" w:rsidRPr="00A34F86" w:rsidRDefault="00260E78" w:rsidP="00260E78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Составление письменного текста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0E78" w:rsidRPr="00A34F86" w:rsidRDefault="00260E78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Тема, идея, герои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260E78" w:rsidRPr="00A34F86" w:rsidRDefault="00260E78" w:rsidP="00260E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4F86">
              <w:rPr>
                <w:rFonts w:ascii="Times New Roman" w:hAnsi="Times New Roman"/>
                <w:b/>
                <w:sz w:val="24"/>
                <w:szCs w:val="24"/>
              </w:rPr>
              <w:t>Ученик научится:</w:t>
            </w:r>
          </w:p>
          <w:p w:rsidR="00260E78" w:rsidRPr="00A34F86" w:rsidRDefault="00260E78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писать сочинение на литературную тему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60E78" w:rsidRPr="008B3D7C" w:rsidRDefault="00260E78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0E78" w:rsidRPr="008B3D7C" w:rsidRDefault="00260E78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33D" w:rsidRPr="008B3D7C" w:rsidTr="0003205F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33D" w:rsidRPr="00D6008B" w:rsidRDefault="007F533D" w:rsidP="00260E78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33D" w:rsidRPr="0003205F" w:rsidRDefault="007F533D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205F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Вольнолюби</w:t>
            </w:r>
            <w:r w:rsidRPr="0003205F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softHyphen/>
            </w:r>
            <w:r w:rsidRPr="0003205F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вые мотивы в  стихотворении  М.Ю. Лермонтова </w:t>
            </w:r>
            <w:r w:rsidRPr="0003205F">
              <w:rPr>
                <w:rFonts w:ascii="Times New Roman" w:hAnsi="Times New Roman"/>
                <w:iCs/>
                <w:color w:val="000000"/>
                <w:spacing w:val="-5"/>
                <w:sz w:val="24"/>
                <w:szCs w:val="24"/>
              </w:rPr>
              <w:t>«Тучи»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33D" w:rsidRDefault="007F533D">
            <w:r w:rsidRPr="008E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3D" w:rsidRPr="0003205F" w:rsidRDefault="007F533D" w:rsidP="00260E78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03205F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F533D" w:rsidRPr="0003205F" w:rsidRDefault="007F533D" w:rsidP="00260E78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03205F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Лексическая работа,  выразительное чтение наизусть. Письменный отзыв о прочитанном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3D" w:rsidRPr="0003205F" w:rsidRDefault="007F533D" w:rsidP="0003205F">
            <w:pPr>
              <w:shd w:val="clear" w:color="auto" w:fill="FFFFFF"/>
              <w:spacing w:after="0" w:line="240" w:lineRule="auto"/>
              <w:ind w:right="62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03205F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Стопа </w:t>
            </w:r>
          </w:p>
          <w:p w:rsidR="007F533D" w:rsidRPr="0003205F" w:rsidRDefault="007F533D" w:rsidP="0003205F">
            <w:pPr>
              <w:shd w:val="clear" w:color="auto" w:fill="FFFFFF"/>
              <w:spacing w:after="0" w:line="240" w:lineRule="auto"/>
              <w:ind w:right="62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03205F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Метафора </w:t>
            </w:r>
          </w:p>
          <w:p w:rsidR="007F533D" w:rsidRPr="0003205F" w:rsidRDefault="007F533D" w:rsidP="0003205F">
            <w:pPr>
              <w:shd w:val="clear" w:color="auto" w:fill="FFFFFF"/>
              <w:spacing w:after="0" w:line="240" w:lineRule="auto"/>
              <w:ind w:right="62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03205F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Трехсложные  размеры стиха</w:t>
            </w:r>
          </w:p>
        </w:tc>
        <w:tc>
          <w:tcPr>
            <w:tcW w:w="367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F533D" w:rsidRPr="0003205F" w:rsidRDefault="007F533D" w:rsidP="000320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205F">
              <w:rPr>
                <w:rFonts w:ascii="Times New Roman" w:hAnsi="Times New Roman"/>
                <w:b/>
                <w:sz w:val="24"/>
                <w:szCs w:val="24"/>
              </w:rPr>
              <w:t>Ученик научится:</w:t>
            </w:r>
          </w:p>
          <w:p w:rsidR="007F533D" w:rsidRPr="007F533D" w:rsidRDefault="007F533D" w:rsidP="000320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205F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7F533D">
              <w:rPr>
                <w:rFonts w:ascii="Times New Roman" w:hAnsi="Times New Roman"/>
                <w:sz w:val="24"/>
                <w:szCs w:val="24"/>
              </w:rPr>
              <w:t xml:space="preserve">подбирать эпиграфы для устных и письменных работ; </w:t>
            </w:r>
          </w:p>
          <w:p w:rsidR="007F533D" w:rsidRPr="0003205F" w:rsidRDefault="007F533D" w:rsidP="0003205F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pacing w:val="-5"/>
                <w:sz w:val="24"/>
                <w:szCs w:val="24"/>
              </w:rPr>
            </w:pPr>
            <w:r w:rsidRPr="007F533D">
              <w:rPr>
                <w:rFonts w:ascii="Times New Roman" w:hAnsi="Times New Roman"/>
                <w:sz w:val="24"/>
                <w:szCs w:val="24"/>
              </w:rPr>
              <w:t xml:space="preserve">- выявлять мотивный ряд </w:t>
            </w:r>
            <w:r w:rsidRPr="0003205F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стихотворений  М.Ю. Лермонтова</w:t>
            </w:r>
            <w:r w:rsidRPr="0003205F">
              <w:rPr>
                <w:rFonts w:ascii="Times New Roman" w:hAnsi="Times New Roman"/>
                <w:iCs/>
                <w:color w:val="000000"/>
                <w:spacing w:val="-5"/>
                <w:sz w:val="24"/>
                <w:szCs w:val="24"/>
              </w:rPr>
              <w:t xml:space="preserve">; </w:t>
            </w:r>
          </w:p>
          <w:p w:rsidR="007F533D" w:rsidRPr="0003205F" w:rsidRDefault="007F533D" w:rsidP="0003205F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pacing w:val="-5"/>
                <w:sz w:val="24"/>
                <w:szCs w:val="24"/>
              </w:rPr>
            </w:pPr>
            <w:r w:rsidRPr="0003205F">
              <w:rPr>
                <w:rFonts w:ascii="Times New Roman" w:hAnsi="Times New Roman"/>
                <w:iCs/>
                <w:color w:val="000000"/>
                <w:spacing w:val="-5"/>
                <w:sz w:val="24"/>
                <w:szCs w:val="24"/>
              </w:rPr>
              <w:t>- сопоставлять стихотворения различных поэтов;</w:t>
            </w:r>
          </w:p>
          <w:p w:rsidR="007F533D" w:rsidRPr="0003205F" w:rsidRDefault="007F533D" w:rsidP="0003205F">
            <w:pPr>
              <w:spacing w:after="0" w:line="240" w:lineRule="auto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03205F">
              <w:rPr>
                <w:rFonts w:ascii="Times New Roman" w:hAnsi="Times New Roman"/>
                <w:iCs/>
                <w:color w:val="000000"/>
                <w:spacing w:val="-5"/>
                <w:sz w:val="24"/>
                <w:szCs w:val="24"/>
              </w:rPr>
              <w:t xml:space="preserve">-  сопоставлять различные портреты </w:t>
            </w:r>
            <w:r w:rsidRPr="0003205F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М.Ю. Лермонтова и формулировать выводы; </w:t>
            </w:r>
          </w:p>
          <w:p w:rsidR="007F533D" w:rsidRPr="0003205F" w:rsidRDefault="007F533D" w:rsidP="0003205F">
            <w:pPr>
              <w:spacing w:after="0" w:line="240" w:lineRule="auto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03205F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- определять трехсложные размеры стиха; </w:t>
            </w:r>
          </w:p>
          <w:p w:rsidR="007F533D" w:rsidRPr="0003205F" w:rsidRDefault="007F533D" w:rsidP="0003205F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pacing w:val="-3"/>
                <w:sz w:val="24"/>
                <w:szCs w:val="24"/>
              </w:rPr>
            </w:pPr>
            <w:r w:rsidRPr="0003205F">
              <w:rPr>
                <w:rFonts w:ascii="Times New Roman" w:hAnsi="Times New Roman"/>
                <w:iCs/>
                <w:color w:val="000000"/>
                <w:spacing w:val="-3"/>
                <w:sz w:val="24"/>
                <w:szCs w:val="24"/>
              </w:rPr>
              <w:t xml:space="preserve">- составлять ассоциативные ряды с ключевыми словами; </w:t>
            </w:r>
          </w:p>
          <w:p w:rsidR="007F533D" w:rsidRPr="0003205F" w:rsidRDefault="007F533D" w:rsidP="000320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205F">
              <w:rPr>
                <w:rFonts w:ascii="Times New Roman" w:hAnsi="Times New Roman"/>
                <w:iCs/>
                <w:color w:val="000000"/>
                <w:spacing w:val="-3"/>
                <w:sz w:val="24"/>
                <w:szCs w:val="24"/>
              </w:rPr>
              <w:t>- готовить стихотворение для конкурсного исполнения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533D" w:rsidRPr="008B3D7C" w:rsidRDefault="007F533D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F533D" w:rsidRPr="008B3D7C" w:rsidRDefault="007F533D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33D" w:rsidRPr="008B3D7C" w:rsidTr="0003205F">
        <w:trPr>
          <w:trHeight w:val="1175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33D" w:rsidRPr="00D6008B" w:rsidRDefault="007F533D" w:rsidP="00260E78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33D" w:rsidRPr="0003205F" w:rsidRDefault="007F533D" w:rsidP="00260E78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03205F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Вольнолюби</w:t>
            </w:r>
            <w:r w:rsidRPr="0003205F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softHyphen/>
            </w:r>
            <w:r w:rsidRPr="0003205F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вые мотивы в  стихотворении  М.Ю. Лермонтова</w:t>
            </w:r>
            <w:r w:rsidRPr="0003205F">
              <w:rPr>
                <w:rFonts w:ascii="Times New Roman" w:hAnsi="Times New Roman"/>
                <w:iCs/>
                <w:color w:val="000000"/>
                <w:spacing w:val="-5"/>
                <w:sz w:val="24"/>
                <w:szCs w:val="24"/>
              </w:rPr>
              <w:t xml:space="preserve">  «Парус»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33D" w:rsidRDefault="007F533D">
            <w:r w:rsidRPr="008E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3D" w:rsidRPr="0003205F" w:rsidRDefault="007F533D" w:rsidP="00260E78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03205F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</w:tcPr>
          <w:p w:rsidR="007F533D" w:rsidRPr="0003205F" w:rsidRDefault="007F533D">
            <w:pPr>
              <w:rPr>
                <w:rFonts w:ascii="Times New Roman" w:hAnsi="Times New Roman"/>
                <w:sz w:val="24"/>
                <w:szCs w:val="24"/>
              </w:rPr>
            </w:pPr>
            <w:r w:rsidRPr="0003205F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Лексическая работа,  выразительное чтение наизусть. Письменный отзыв о прочитанном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3D" w:rsidRPr="0003205F" w:rsidRDefault="007F533D" w:rsidP="0003205F">
            <w:pPr>
              <w:shd w:val="clear" w:color="auto" w:fill="FFFFFF"/>
              <w:spacing w:after="0" w:line="240" w:lineRule="auto"/>
              <w:ind w:right="62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03205F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Стопа </w:t>
            </w:r>
          </w:p>
          <w:p w:rsidR="007F533D" w:rsidRPr="0003205F" w:rsidRDefault="007F533D" w:rsidP="0003205F">
            <w:pPr>
              <w:shd w:val="clear" w:color="auto" w:fill="FFFFFF"/>
              <w:spacing w:after="0" w:line="240" w:lineRule="auto"/>
              <w:ind w:right="62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03205F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Метафора </w:t>
            </w:r>
          </w:p>
          <w:p w:rsidR="007F533D" w:rsidRPr="0003205F" w:rsidRDefault="007F533D" w:rsidP="000320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205F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Инверсия</w:t>
            </w:r>
          </w:p>
        </w:tc>
        <w:tc>
          <w:tcPr>
            <w:tcW w:w="36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F533D" w:rsidRPr="0003205F" w:rsidRDefault="007F533D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533D" w:rsidRPr="008B3D7C" w:rsidRDefault="007F533D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F533D" w:rsidRPr="008B3D7C" w:rsidRDefault="007F533D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33D" w:rsidRPr="008B3D7C" w:rsidTr="00E359E8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33D" w:rsidRPr="00D6008B" w:rsidRDefault="007F533D" w:rsidP="00260E78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33D" w:rsidRPr="0003205F" w:rsidRDefault="007F533D" w:rsidP="00260E78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03205F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Анализ стихотворения </w:t>
            </w:r>
            <w:r w:rsidRPr="0003205F">
              <w:rPr>
                <w:rFonts w:ascii="Times New Roman" w:hAnsi="Times New Roman"/>
                <w:iCs/>
                <w:color w:val="000000"/>
                <w:spacing w:val="-5"/>
                <w:sz w:val="24"/>
                <w:szCs w:val="24"/>
              </w:rPr>
              <w:t>«Листок».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33D" w:rsidRDefault="007F533D">
            <w:r w:rsidRPr="008E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3D" w:rsidRPr="0003205F" w:rsidRDefault="007F533D" w:rsidP="00260E78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03205F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</w:tcPr>
          <w:p w:rsidR="007F533D" w:rsidRPr="0003205F" w:rsidRDefault="007F533D" w:rsidP="0003205F">
            <w:pPr>
              <w:rPr>
                <w:rFonts w:ascii="Times New Roman" w:hAnsi="Times New Roman"/>
                <w:sz w:val="24"/>
                <w:szCs w:val="24"/>
              </w:rPr>
            </w:pPr>
            <w:r w:rsidRPr="0003205F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Лексическая работа,  выразительное чтение. Письменный отзыв о прочитанном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3D" w:rsidRPr="0003205F" w:rsidRDefault="007F533D" w:rsidP="0003205F">
            <w:pPr>
              <w:shd w:val="clear" w:color="auto" w:fill="FFFFFF"/>
              <w:spacing w:after="0" w:line="240" w:lineRule="auto"/>
              <w:ind w:right="62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03205F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Стопа </w:t>
            </w:r>
          </w:p>
          <w:p w:rsidR="007F533D" w:rsidRPr="0003205F" w:rsidRDefault="007F533D" w:rsidP="0003205F">
            <w:pPr>
              <w:shd w:val="clear" w:color="auto" w:fill="FFFFFF"/>
              <w:spacing w:after="0" w:line="240" w:lineRule="auto"/>
              <w:ind w:right="62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03205F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Метафора </w:t>
            </w:r>
          </w:p>
          <w:p w:rsidR="007F533D" w:rsidRPr="0003205F" w:rsidRDefault="007F533D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F533D" w:rsidRPr="0003205F" w:rsidRDefault="007F533D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533D" w:rsidRPr="008B3D7C" w:rsidRDefault="007F533D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F533D" w:rsidRPr="008B3D7C" w:rsidRDefault="007F533D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33D" w:rsidRPr="008B3D7C" w:rsidTr="00B94547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33D" w:rsidRPr="00D6008B" w:rsidRDefault="007F533D" w:rsidP="00260E78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33D" w:rsidRPr="0003205F" w:rsidRDefault="007F533D" w:rsidP="00260E78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184677"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Вн.чт.</w:t>
            </w:r>
            <w:r w:rsidRPr="0003205F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Многозначность художественного образа в стихотворении  М.Ю. Лермонтова  «На севере диком стоит одиноко»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33D" w:rsidRDefault="007F533D">
            <w:r w:rsidRPr="008E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3D" w:rsidRPr="0003205F" w:rsidRDefault="007F533D" w:rsidP="00260E78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03205F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F533D" w:rsidRPr="0003205F" w:rsidRDefault="007F533D" w:rsidP="00260E78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03205F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Выразительное  чтение .Письменный отзыв о прочитанном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3D" w:rsidRPr="0003205F" w:rsidRDefault="007F533D" w:rsidP="0003205F">
            <w:pPr>
              <w:shd w:val="clear" w:color="auto" w:fill="FFFFFF"/>
              <w:spacing w:after="0" w:line="240" w:lineRule="auto"/>
              <w:ind w:right="62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03205F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Стопа </w:t>
            </w:r>
          </w:p>
          <w:p w:rsidR="007F533D" w:rsidRPr="0003205F" w:rsidRDefault="007F533D" w:rsidP="0003205F">
            <w:pPr>
              <w:shd w:val="clear" w:color="auto" w:fill="FFFFFF"/>
              <w:spacing w:after="0" w:line="240" w:lineRule="auto"/>
              <w:ind w:right="62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03205F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Метафора </w:t>
            </w:r>
          </w:p>
          <w:p w:rsidR="007F533D" w:rsidRPr="0003205F" w:rsidRDefault="007F533D" w:rsidP="000320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205F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Инверсия</w:t>
            </w:r>
          </w:p>
        </w:tc>
        <w:tc>
          <w:tcPr>
            <w:tcW w:w="36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F533D" w:rsidRPr="0003205F" w:rsidRDefault="007F533D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533D" w:rsidRPr="008B3D7C" w:rsidRDefault="007F533D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F533D" w:rsidRPr="008B3D7C" w:rsidRDefault="007F533D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4B1C" w:rsidRPr="008B3D7C" w:rsidTr="00E359E8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B1C" w:rsidRPr="00D6008B" w:rsidRDefault="00994B1C" w:rsidP="00260E78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B1C" w:rsidRPr="00184677" w:rsidRDefault="00994B1C" w:rsidP="00184677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184677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Тематика  и проблематика повести Н.В.Гоголя</w:t>
            </w:r>
            <w:r w:rsidRPr="00184677">
              <w:rPr>
                <w:rFonts w:ascii="Times New Roman" w:hAnsi="Times New Roman"/>
                <w:iCs/>
                <w:color w:val="000000"/>
                <w:spacing w:val="-3"/>
                <w:sz w:val="24"/>
                <w:szCs w:val="24"/>
              </w:rPr>
              <w:t>«Тарас Бульба»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B1C" w:rsidRPr="00184677" w:rsidRDefault="00994B1C" w:rsidP="001846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46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истории и теории литературы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B1C" w:rsidRPr="00184677" w:rsidRDefault="00994B1C" w:rsidP="00184677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184677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94B1C" w:rsidRPr="00184677" w:rsidRDefault="00994B1C" w:rsidP="00184677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184677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Лексическая работа, ,</w:t>
            </w:r>
          </w:p>
          <w:p w:rsidR="00994B1C" w:rsidRPr="00184677" w:rsidRDefault="00994B1C" w:rsidP="00184677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184677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художественный пересказ,</w:t>
            </w:r>
          </w:p>
          <w:p w:rsidR="00994B1C" w:rsidRPr="00184677" w:rsidRDefault="00994B1C" w:rsidP="00184677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677">
              <w:rPr>
                <w:rFonts w:ascii="Times New Roman" w:hAnsi="Times New Roman"/>
                <w:sz w:val="24"/>
                <w:szCs w:val="24"/>
              </w:rPr>
              <w:t xml:space="preserve">подготовка сообщения, </w:t>
            </w:r>
          </w:p>
          <w:p w:rsidR="00994B1C" w:rsidRPr="00184677" w:rsidRDefault="00994B1C" w:rsidP="00184677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4B1C" w:rsidRPr="00184677" w:rsidRDefault="00994B1C" w:rsidP="00184677">
            <w:pPr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184677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Героическая повесть</w:t>
            </w:r>
          </w:p>
          <w:p w:rsidR="00994B1C" w:rsidRPr="00184677" w:rsidRDefault="00994B1C" w:rsidP="00184677">
            <w:pPr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  <w:p w:rsidR="00994B1C" w:rsidRPr="00184677" w:rsidRDefault="00994B1C" w:rsidP="00184677">
            <w:pPr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184677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Типы  речи</w:t>
            </w:r>
          </w:p>
          <w:p w:rsidR="00994B1C" w:rsidRPr="00184677" w:rsidRDefault="00994B1C" w:rsidP="00184677">
            <w:pPr>
              <w:spacing w:after="0" w:line="240" w:lineRule="auto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</w:p>
          <w:p w:rsidR="00994B1C" w:rsidRPr="00184677" w:rsidRDefault="00994B1C" w:rsidP="00184677">
            <w:pPr>
              <w:spacing w:after="0" w:line="240" w:lineRule="auto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184677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Тропы </w:t>
            </w:r>
          </w:p>
          <w:p w:rsidR="00994B1C" w:rsidRPr="00184677" w:rsidRDefault="00994B1C" w:rsidP="00184677">
            <w:pPr>
              <w:spacing w:after="0" w:line="240" w:lineRule="auto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</w:p>
          <w:p w:rsidR="00994B1C" w:rsidRPr="00184677" w:rsidRDefault="00994B1C" w:rsidP="00184677">
            <w:pPr>
              <w:spacing w:after="0" w:line="240" w:lineRule="auto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184677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Фигуры речи</w:t>
            </w:r>
          </w:p>
          <w:p w:rsidR="00994B1C" w:rsidRPr="00184677" w:rsidRDefault="00994B1C" w:rsidP="001846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677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в повести (гипербола, сравнение, метафора, риторические фигуры</w:t>
            </w:r>
          </w:p>
        </w:tc>
        <w:tc>
          <w:tcPr>
            <w:tcW w:w="367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94B1C" w:rsidRDefault="00994B1C" w:rsidP="00994B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84677">
              <w:rPr>
                <w:rFonts w:ascii="Times New Roman" w:hAnsi="Times New Roman"/>
                <w:b/>
                <w:sz w:val="24"/>
                <w:szCs w:val="24"/>
              </w:rPr>
              <w:t>Ученик научится:</w:t>
            </w:r>
          </w:p>
          <w:p w:rsidR="00994B1C" w:rsidRDefault="00994B1C" w:rsidP="00994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11DB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4911DB" w:rsidRPr="004911DB">
              <w:rPr>
                <w:rFonts w:ascii="Times New Roman" w:hAnsi="Times New Roman"/>
                <w:sz w:val="24"/>
                <w:szCs w:val="24"/>
              </w:rPr>
              <w:t xml:space="preserve">выявлять историческую основу произведения и характеризовать его тематику и систему образов; </w:t>
            </w:r>
          </w:p>
          <w:p w:rsidR="004911DB" w:rsidRDefault="004911DB" w:rsidP="00994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характеризовать роль отдельных эпизодов и сцен; </w:t>
            </w:r>
          </w:p>
          <w:p w:rsidR="004911DB" w:rsidRDefault="004911DB" w:rsidP="00994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5A7C29">
              <w:rPr>
                <w:rFonts w:ascii="Times New Roman" w:hAnsi="Times New Roman"/>
                <w:sz w:val="24"/>
                <w:szCs w:val="24"/>
              </w:rPr>
              <w:t xml:space="preserve">сопоставлять образы героев повести и формулировать выводы; </w:t>
            </w:r>
          </w:p>
          <w:p w:rsidR="005A7C29" w:rsidRDefault="005A7C29" w:rsidP="00994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составлять план характеристики образов; </w:t>
            </w:r>
          </w:p>
          <w:p w:rsidR="005A7C29" w:rsidRDefault="005A7C29" w:rsidP="00994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формулировать художественную идею произведения; </w:t>
            </w:r>
          </w:p>
          <w:p w:rsidR="005A7C29" w:rsidRDefault="005A7C29" w:rsidP="00994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пользоваться необходимыми литературоведческими терминами при характеристике повести; </w:t>
            </w:r>
          </w:p>
          <w:p w:rsidR="005A7C29" w:rsidRDefault="005A7C29" w:rsidP="00994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сопоставлять иллюстрации художника с содержанием эпизодов повести; </w:t>
            </w:r>
          </w:p>
          <w:p w:rsidR="005A7C29" w:rsidRDefault="005A7C29" w:rsidP="00994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писать изложение с заменой лица; </w:t>
            </w:r>
          </w:p>
          <w:p w:rsidR="005A7C29" w:rsidRDefault="005A7C29" w:rsidP="00994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участвовать в конкурсе знатоков; </w:t>
            </w:r>
          </w:p>
          <w:p w:rsidR="005A7C29" w:rsidRDefault="005A7C29" w:rsidP="00994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принимать участие в дискуссии, аргументировать собственную читательскую и гражданскую позицию; </w:t>
            </w:r>
          </w:p>
          <w:p w:rsidR="005A7C29" w:rsidRPr="004911DB" w:rsidRDefault="005A7C29" w:rsidP="00994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правильно интонировать речь персонажей в процессе чтения по ролям; включать в свой ответ о произведении комментарий к картине художника</w:t>
            </w:r>
          </w:p>
          <w:p w:rsidR="004911DB" w:rsidRPr="00184677" w:rsidRDefault="004911DB" w:rsidP="00994B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94B1C" w:rsidRPr="00184677" w:rsidRDefault="00994B1C" w:rsidP="001846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4B1C" w:rsidRPr="008B3D7C" w:rsidRDefault="00994B1C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94B1C" w:rsidRPr="008B3D7C" w:rsidRDefault="00994B1C" w:rsidP="00260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4B1C" w:rsidRPr="008B3D7C" w:rsidTr="00E359E8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B1C" w:rsidRPr="00D6008B" w:rsidRDefault="00994B1C" w:rsidP="00FE4219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B1C" w:rsidRPr="00184677" w:rsidRDefault="00994B1C" w:rsidP="001846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67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Центральные  образы  и  приемы их созда</w:t>
            </w:r>
            <w:r w:rsidRPr="0018467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softHyphen/>
              <w:t>ния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B1C" w:rsidRPr="00184677" w:rsidRDefault="00994B1C" w:rsidP="001846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6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B1C" w:rsidRPr="00184677" w:rsidRDefault="00994B1C" w:rsidP="00184677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184677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94B1C" w:rsidRPr="00184677" w:rsidRDefault="00994B1C" w:rsidP="00184677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184677">
              <w:rPr>
                <w:rFonts w:ascii="Times New Roman" w:hAnsi="Times New Roman"/>
                <w:sz w:val="24"/>
                <w:szCs w:val="24"/>
              </w:rPr>
              <w:t>Работа с таблицей, письменное высказывание</w:t>
            </w:r>
          </w:p>
        </w:tc>
        <w:tc>
          <w:tcPr>
            <w:tcW w:w="17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94B1C" w:rsidRPr="00184677" w:rsidRDefault="00994B1C" w:rsidP="001846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94B1C" w:rsidRPr="00184677" w:rsidRDefault="00994B1C" w:rsidP="001846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4B1C" w:rsidRPr="008B3D7C" w:rsidRDefault="00994B1C" w:rsidP="00FE4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94B1C" w:rsidRPr="008B3D7C" w:rsidRDefault="00994B1C" w:rsidP="00FE4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4B1C" w:rsidRPr="008B3D7C" w:rsidTr="00E359E8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B1C" w:rsidRPr="00D6008B" w:rsidRDefault="00994B1C" w:rsidP="00FE4219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B1C" w:rsidRPr="00184677" w:rsidRDefault="00994B1C" w:rsidP="001846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67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Лирическое  и эпическое в повести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B1C" w:rsidRPr="00184677" w:rsidRDefault="00994B1C" w:rsidP="001846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6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B1C" w:rsidRPr="00184677" w:rsidRDefault="00994B1C" w:rsidP="00184677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184677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94B1C" w:rsidRPr="00184677" w:rsidRDefault="00994B1C" w:rsidP="00184677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184677">
              <w:rPr>
                <w:rFonts w:ascii="Times New Roman" w:hAnsi="Times New Roman"/>
                <w:sz w:val="24"/>
                <w:szCs w:val="24"/>
              </w:rPr>
              <w:t>Самостоятельная  исследовательская работа с текстом.</w:t>
            </w:r>
          </w:p>
        </w:tc>
        <w:tc>
          <w:tcPr>
            <w:tcW w:w="17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94B1C" w:rsidRPr="00184677" w:rsidRDefault="00994B1C" w:rsidP="001846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94B1C" w:rsidRPr="00184677" w:rsidRDefault="00994B1C" w:rsidP="001846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4B1C" w:rsidRPr="008B3D7C" w:rsidRDefault="00994B1C" w:rsidP="00FE4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94B1C" w:rsidRPr="008B3D7C" w:rsidRDefault="00994B1C" w:rsidP="00FE4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4B1C" w:rsidRPr="008B3D7C" w:rsidTr="00E359E8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B1C" w:rsidRPr="00D6008B" w:rsidRDefault="00994B1C" w:rsidP="00FE4219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B1C" w:rsidRPr="00184677" w:rsidRDefault="00994B1C" w:rsidP="001846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67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Массовые  сцены и их значение в сюжете и фабуле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B1C" w:rsidRPr="00184677" w:rsidRDefault="00994B1C" w:rsidP="001846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6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B1C" w:rsidRPr="00184677" w:rsidRDefault="00994B1C" w:rsidP="00184677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184677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94B1C" w:rsidRPr="00184677" w:rsidRDefault="00994B1C" w:rsidP="00184677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184677">
              <w:rPr>
                <w:rFonts w:ascii="Times New Roman" w:hAnsi="Times New Roman"/>
                <w:sz w:val="24"/>
                <w:szCs w:val="24"/>
              </w:rPr>
              <w:t xml:space="preserve">Работа  с иллюстрациями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84677">
              <w:rPr>
                <w:rFonts w:ascii="Times New Roman" w:hAnsi="Times New Roman"/>
                <w:sz w:val="24"/>
                <w:szCs w:val="24"/>
              </w:rPr>
              <w:t>Письменное  высказывание, участие в дискуссии</w:t>
            </w:r>
          </w:p>
        </w:tc>
        <w:tc>
          <w:tcPr>
            <w:tcW w:w="17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94B1C" w:rsidRPr="00184677" w:rsidRDefault="00994B1C" w:rsidP="001846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94B1C" w:rsidRPr="00184677" w:rsidRDefault="00994B1C" w:rsidP="001846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4B1C" w:rsidRPr="008B3D7C" w:rsidRDefault="00994B1C" w:rsidP="00FE4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94B1C" w:rsidRPr="008B3D7C" w:rsidRDefault="00994B1C" w:rsidP="00FE4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7D59" w:rsidRPr="008B3D7C" w:rsidTr="00E359E8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D59" w:rsidRPr="00D6008B" w:rsidRDefault="00027D59" w:rsidP="00027D59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D59" w:rsidRPr="00184677" w:rsidRDefault="00C401B6" w:rsidP="00C401B6">
            <w:pPr>
              <w:shd w:val="clear" w:color="auto" w:fill="FFFFFF"/>
              <w:spacing w:after="0" w:line="240" w:lineRule="auto"/>
              <w:ind w:left="10" w:right="43" w:firstLine="3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Классное к</w:t>
            </w:r>
            <w:r w:rsidR="00027D59" w:rsidRPr="00184677">
              <w:rPr>
                <w:rFonts w:ascii="Times New Roman" w:hAnsi="Times New Roman"/>
                <w:b/>
                <w:sz w:val="24"/>
                <w:szCs w:val="24"/>
              </w:rPr>
              <w:t xml:space="preserve">онтрольное сочинение </w:t>
            </w:r>
            <w:r w:rsidR="00027D59" w:rsidRPr="00184677">
              <w:rPr>
                <w:rFonts w:ascii="Times New Roman" w:hAnsi="Times New Roman"/>
                <w:sz w:val="24"/>
                <w:szCs w:val="24"/>
              </w:rPr>
              <w:t xml:space="preserve">по повести Н.В. Гоголя </w:t>
            </w:r>
            <w:r w:rsidR="00027D59" w:rsidRPr="00184677">
              <w:rPr>
                <w:rFonts w:ascii="Times New Roman" w:hAnsi="Times New Roman"/>
                <w:iCs/>
                <w:color w:val="000000"/>
                <w:spacing w:val="-3"/>
                <w:sz w:val="24"/>
                <w:szCs w:val="24"/>
              </w:rPr>
              <w:t>«Тарас Бульба»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D59" w:rsidRPr="00184677" w:rsidRDefault="00027D59" w:rsidP="00027D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46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7D59" w:rsidRPr="00184677" w:rsidRDefault="00027D59" w:rsidP="00027D59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184677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7D59" w:rsidRPr="00184677" w:rsidRDefault="00027D59" w:rsidP="00027D59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184677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Письменный отзыв на эпизод</w:t>
            </w: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7D59" w:rsidRPr="00184677" w:rsidRDefault="00027D59" w:rsidP="00027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7D59" w:rsidRPr="00184677" w:rsidRDefault="00027D59" w:rsidP="00027D5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84677">
              <w:rPr>
                <w:rFonts w:ascii="Times New Roman" w:hAnsi="Times New Roman"/>
                <w:b/>
                <w:sz w:val="24"/>
                <w:szCs w:val="24"/>
              </w:rPr>
              <w:t>Ученик научится:</w:t>
            </w:r>
          </w:p>
          <w:p w:rsidR="00027D59" w:rsidRPr="00184677" w:rsidRDefault="00027D59" w:rsidP="00027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677">
              <w:rPr>
                <w:rFonts w:ascii="Times New Roman" w:hAnsi="Times New Roman"/>
                <w:sz w:val="24"/>
                <w:szCs w:val="24"/>
              </w:rPr>
              <w:t>- писать сочинение на литературную тему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7D59" w:rsidRPr="008B3D7C" w:rsidRDefault="00027D59" w:rsidP="00027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7D59" w:rsidRPr="008B3D7C" w:rsidRDefault="00027D59" w:rsidP="00027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37C8" w:rsidRPr="008B3D7C" w:rsidTr="007F35AC">
        <w:trPr>
          <w:trHeight w:val="1412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7C8" w:rsidRPr="00D6008B" w:rsidRDefault="00F437C8" w:rsidP="00F437C8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7C8" w:rsidRPr="00F437C8" w:rsidRDefault="00F437C8" w:rsidP="00F437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7C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Творческая  история и своеобразие композиции </w:t>
            </w:r>
            <w:r w:rsidRPr="00F437C8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«Записок  охотника» И.С. Тургенева</w:t>
            </w:r>
            <w:r w:rsidRPr="00F437C8"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7C8" w:rsidRPr="00F437C8" w:rsidRDefault="00F437C8" w:rsidP="00F437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7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истории и теории литературы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7C8" w:rsidRPr="00F437C8" w:rsidRDefault="00F437C8" w:rsidP="00F437C8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F437C8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437C8" w:rsidRPr="00F437C8" w:rsidRDefault="00F437C8" w:rsidP="00F437C8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7C8">
              <w:rPr>
                <w:rFonts w:ascii="Times New Roman" w:hAnsi="Times New Roman"/>
                <w:sz w:val="24"/>
                <w:szCs w:val="24"/>
              </w:rPr>
              <w:t>Работа с книгой, справочной литературой, Интернет-ресурсами</w:t>
            </w:r>
          </w:p>
          <w:p w:rsidR="00F437C8" w:rsidRPr="00F437C8" w:rsidRDefault="00F437C8" w:rsidP="00F437C8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F437C8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 xml:space="preserve">Лексическая работа  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C8" w:rsidRPr="00F437C8" w:rsidRDefault="00F437C8" w:rsidP="00F437C8">
            <w:pPr>
              <w:shd w:val="clear" w:color="auto" w:fill="FFFFFF"/>
              <w:spacing w:after="0" w:line="240" w:lineRule="auto"/>
              <w:ind w:left="19" w:firstLine="336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F437C8">
              <w:rPr>
                <w:rFonts w:ascii="Times New Roman" w:hAnsi="Times New Roman"/>
                <w:spacing w:val="-2"/>
                <w:sz w:val="24"/>
                <w:szCs w:val="24"/>
              </w:rPr>
              <w:t>Своеобразие  характера</w:t>
            </w:r>
          </w:p>
          <w:p w:rsidR="00F437C8" w:rsidRPr="00F437C8" w:rsidRDefault="00F437C8" w:rsidP="00F437C8">
            <w:pPr>
              <w:shd w:val="clear" w:color="auto" w:fill="FFFFFF"/>
              <w:spacing w:after="0" w:line="240" w:lineRule="auto"/>
              <w:ind w:left="19" w:firstLine="336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F437C8">
              <w:rPr>
                <w:rFonts w:ascii="Times New Roman" w:hAnsi="Times New Roman"/>
                <w:spacing w:val="-2"/>
                <w:sz w:val="24"/>
                <w:szCs w:val="24"/>
              </w:rPr>
              <w:t>Образ  рас</w:t>
            </w:r>
            <w:r w:rsidRPr="00F437C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F437C8">
              <w:rPr>
                <w:rFonts w:ascii="Times New Roman" w:hAnsi="Times New Roman"/>
                <w:spacing w:val="-1"/>
                <w:sz w:val="24"/>
                <w:szCs w:val="24"/>
              </w:rPr>
              <w:t>сказчика</w:t>
            </w:r>
          </w:p>
          <w:p w:rsidR="00F437C8" w:rsidRDefault="00F437C8" w:rsidP="00F437C8">
            <w:pPr>
              <w:shd w:val="clear" w:color="auto" w:fill="FFFFFF"/>
              <w:spacing w:after="0" w:line="240" w:lineRule="auto"/>
              <w:ind w:left="19" w:firstLine="336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:rsidR="00F437C8" w:rsidRPr="00F437C8" w:rsidRDefault="00F437C8" w:rsidP="00F437C8">
            <w:pPr>
              <w:shd w:val="clear" w:color="auto" w:fill="FFFFFF"/>
              <w:spacing w:after="0" w:line="240" w:lineRule="auto"/>
              <w:ind w:left="19" w:firstLine="336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F437C8">
              <w:rPr>
                <w:rFonts w:ascii="Times New Roman" w:hAnsi="Times New Roman"/>
                <w:spacing w:val="-1"/>
                <w:sz w:val="24"/>
                <w:szCs w:val="24"/>
              </w:rPr>
              <w:t>Идея произведения  художественный   замысел</w:t>
            </w:r>
          </w:p>
          <w:p w:rsidR="00F437C8" w:rsidRDefault="00F437C8" w:rsidP="00F437C8">
            <w:pPr>
              <w:shd w:val="clear" w:color="auto" w:fill="FFFFFF"/>
              <w:spacing w:after="0" w:line="240" w:lineRule="auto"/>
              <w:ind w:left="19" w:firstLine="336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:rsidR="00F437C8" w:rsidRPr="00F437C8" w:rsidRDefault="00F437C8" w:rsidP="00F437C8">
            <w:pPr>
              <w:shd w:val="clear" w:color="auto" w:fill="FFFFFF"/>
              <w:spacing w:after="0" w:line="240" w:lineRule="auto"/>
              <w:ind w:left="19" w:firstLine="336"/>
              <w:rPr>
                <w:rFonts w:ascii="Times New Roman" w:hAnsi="Times New Roman"/>
                <w:sz w:val="24"/>
                <w:szCs w:val="24"/>
              </w:rPr>
            </w:pPr>
            <w:r w:rsidRPr="00F437C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Тропы </w:t>
            </w:r>
            <w:r w:rsidRPr="00F437C8">
              <w:rPr>
                <w:rFonts w:ascii="Times New Roman" w:hAnsi="Times New Roman"/>
                <w:spacing w:val="1"/>
                <w:sz w:val="24"/>
                <w:szCs w:val="24"/>
              </w:rPr>
              <w:t>(сравнение, метафора, эпитет)</w:t>
            </w:r>
          </w:p>
        </w:tc>
        <w:tc>
          <w:tcPr>
            <w:tcW w:w="367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437C8" w:rsidRPr="00184677" w:rsidRDefault="00F437C8" w:rsidP="00F437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84677">
              <w:rPr>
                <w:rFonts w:ascii="Times New Roman" w:hAnsi="Times New Roman"/>
                <w:b/>
                <w:sz w:val="24"/>
                <w:szCs w:val="24"/>
              </w:rPr>
              <w:t>Ученик научится:</w:t>
            </w:r>
          </w:p>
          <w:p w:rsidR="00F437C8" w:rsidRDefault="00F437C8" w:rsidP="00F437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рассказывать о творческой истории произведения; </w:t>
            </w:r>
          </w:p>
          <w:p w:rsidR="00F437C8" w:rsidRDefault="00F437C8" w:rsidP="00F437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определять авторский замысел;</w:t>
            </w:r>
          </w:p>
          <w:p w:rsidR="00F437C8" w:rsidRDefault="00F437C8" w:rsidP="00F437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давать характеристику прочитанному;</w:t>
            </w:r>
          </w:p>
          <w:p w:rsidR="00F437C8" w:rsidRDefault="00F437C8" w:rsidP="00F437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формулировать художественную идею; </w:t>
            </w:r>
          </w:p>
          <w:p w:rsidR="00F437C8" w:rsidRDefault="00F437C8" w:rsidP="00F437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составлять сложный план и готовить по нему развернутый ответ; </w:t>
            </w:r>
          </w:p>
          <w:p w:rsidR="00F437C8" w:rsidRDefault="00F437C8" w:rsidP="00F437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-характеризовать тропы и фигуры в тексте и выявлять их художественную роль; </w:t>
            </w:r>
          </w:p>
          <w:p w:rsidR="00F437C8" w:rsidRDefault="00F437C8" w:rsidP="00F437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составлять ассоциативные ряды; </w:t>
            </w:r>
          </w:p>
          <w:p w:rsidR="00F437C8" w:rsidRDefault="00F437C8" w:rsidP="00F437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определять роль композиции в идейно-тематическом замысле;</w:t>
            </w:r>
          </w:p>
          <w:p w:rsidR="00F437C8" w:rsidRPr="00184677" w:rsidRDefault="00F437C8" w:rsidP="00F437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характеризовать образ рассказчика в   эпическом произведении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37C8" w:rsidRPr="008B3D7C" w:rsidRDefault="00F437C8" w:rsidP="00F437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37C8" w:rsidRPr="008B3D7C" w:rsidRDefault="00F437C8" w:rsidP="00F437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37C8" w:rsidRPr="008B3D7C" w:rsidTr="00F437C8">
        <w:trPr>
          <w:trHeight w:val="1266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7C8" w:rsidRPr="00D6008B" w:rsidRDefault="00F437C8" w:rsidP="00F437C8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7C8" w:rsidRPr="00F437C8" w:rsidRDefault="00F437C8" w:rsidP="00F437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7C8">
              <w:rPr>
                <w:rFonts w:ascii="Times New Roman" w:hAnsi="Times New Roman"/>
                <w:spacing w:val="-1"/>
                <w:sz w:val="24"/>
                <w:szCs w:val="24"/>
              </w:rPr>
              <w:t>Проблемати</w:t>
            </w:r>
            <w:r w:rsidRPr="00F437C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ка и своеобразие рассказа </w:t>
            </w:r>
            <w:r w:rsidRPr="00F437C8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 И.С. Тургенева«Бирюк»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7C8" w:rsidRPr="00F437C8" w:rsidRDefault="00F437C8" w:rsidP="00F437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7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7C8" w:rsidRPr="00F437C8" w:rsidRDefault="00F437C8" w:rsidP="00F437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7C8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437C8" w:rsidRPr="00F437C8" w:rsidRDefault="00F437C8" w:rsidP="00F437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7C8">
              <w:rPr>
                <w:rFonts w:ascii="Times New Roman" w:hAnsi="Times New Roman"/>
                <w:sz w:val="24"/>
                <w:szCs w:val="24"/>
              </w:rPr>
              <w:t>Составление вопросов Чтение эпизода по ролям</w:t>
            </w:r>
          </w:p>
          <w:p w:rsidR="00F437C8" w:rsidRPr="00F437C8" w:rsidRDefault="00F437C8" w:rsidP="00F437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7C8">
              <w:rPr>
                <w:rFonts w:ascii="Times New Roman" w:hAnsi="Times New Roman"/>
                <w:sz w:val="24"/>
                <w:szCs w:val="24"/>
              </w:rPr>
              <w:t>Подготовка сообщения</w:t>
            </w:r>
          </w:p>
        </w:tc>
        <w:tc>
          <w:tcPr>
            <w:tcW w:w="17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437C8" w:rsidRPr="00F437C8" w:rsidRDefault="00F437C8" w:rsidP="00F437C8">
            <w:pPr>
              <w:shd w:val="clear" w:color="auto" w:fill="FFFFFF"/>
              <w:spacing w:after="0" w:line="240" w:lineRule="auto"/>
              <w:ind w:left="19" w:firstLine="33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437C8" w:rsidRPr="008B3D7C" w:rsidRDefault="00F437C8" w:rsidP="00F437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37C8" w:rsidRPr="008B3D7C" w:rsidRDefault="00F437C8" w:rsidP="00F437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37C8" w:rsidRPr="008B3D7C" w:rsidRDefault="00F437C8" w:rsidP="00F437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37C8" w:rsidRPr="008B3D7C" w:rsidTr="00E359E8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7C8" w:rsidRPr="00D6008B" w:rsidRDefault="00F437C8" w:rsidP="00F437C8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7C8" w:rsidRPr="00F437C8" w:rsidRDefault="00F437C8" w:rsidP="00F437C8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F437C8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Выразительность и точность поэтического звучания в стихотворении «В дороге»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7C8" w:rsidRPr="00F437C8" w:rsidRDefault="00F437C8" w:rsidP="00F437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7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7C8" w:rsidRPr="00F437C8" w:rsidRDefault="00F437C8" w:rsidP="00F437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7C8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437C8" w:rsidRPr="00F437C8" w:rsidRDefault="00F437C8" w:rsidP="00F437C8">
            <w:pPr>
              <w:shd w:val="clear" w:color="auto" w:fill="FFFFFF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F437C8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Выразительно е чтение</w:t>
            </w: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7C8" w:rsidRPr="00F437C8" w:rsidRDefault="00F437C8" w:rsidP="00F437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437C8" w:rsidRPr="008B3D7C" w:rsidRDefault="00F437C8" w:rsidP="00F437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37C8" w:rsidRPr="008B3D7C" w:rsidRDefault="00F437C8" w:rsidP="00F437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37C8" w:rsidRPr="008B3D7C" w:rsidRDefault="00F437C8" w:rsidP="00F437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9E8" w:rsidRPr="008B3D7C" w:rsidTr="00E359E8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9E8" w:rsidRPr="00D6008B" w:rsidRDefault="00E359E8" w:rsidP="00F437C8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9E8" w:rsidRPr="007F35AC" w:rsidRDefault="00E359E8" w:rsidP="00F437C8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7F35AC">
              <w:rPr>
                <w:rFonts w:ascii="Times New Roman" w:hAnsi="Times New Roman"/>
                <w:spacing w:val="-1"/>
                <w:sz w:val="24"/>
                <w:szCs w:val="24"/>
              </w:rPr>
              <w:t>Темы народного труда и «долюшки женской» — основ</w:t>
            </w:r>
            <w:r w:rsidRPr="007F35AC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7F35AC">
              <w:rPr>
                <w:rFonts w:ascii="Times New Roman" w:hAnsi="Times New Roman"/>
                <w:sz w:val="24"/>
                <w:szCs w:val="24"/>
              </w:rPr>
              <w:t xml:space="preserve">ные в творчестве </w:t>
            </w:r>
            <w:r w:rsidRPr="007F35AC">
              <w:rPr>
                <w:rFonts w:ascii="Times New Roman" w:hAnsi="Times New Roman"/>
                <w:spacing w:val="8"/>
                <w:sz w:val="24"/>
                <w:szCs w:val="24"/>
              </w:rPr>
              <w:t xml:space="preserve"> Н.А. Некрасова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9E8" w:rsidRPr="007F35AC" w:rsidRDefault="00E359E8" w:rsidP="00F437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5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9E8" w:rsidRDefault="00E359E8">
            <w:r w:rsidRPr="00E57931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</w:tcPr>
          <w:p w:rsidR="00E359E8" w:rsidRPr="007F35AC" w:rsidRDefault="00E359E8" w:rsidP="007F35AC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7F35AC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Выразительное  чтение, чтение  наизусть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9E8" w:rsidRPr="007F35AC" w:rsidRDefault="00E359E8" w:rsidP="007F35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35AC">
              <w:rPr>
                <w:rFonts w:ascii="Times New Roman" w:hAnsi="Times New Roman"/>
                <w:sz w:val="24"/>
                <w:szCs w:val="24"/>
              </w:rPr>
              <w:t>Трехсложные размеры стиха: дактиль, амфибрахий, анапест; коллективный портрет</w:t>
            </w:r>
          </w:p>
        </w:tc>
        <w:tc>
          <w:tcPr>
            <w:tcW w:w="3679" w:type="dxa"/>
            <w:tcBorders>
              <w:left w:val="single" w:sz="4" w:space="0" w:color="000000"/>
              <w:right w:val="single" w:sz="4" w:space="0" w:color="000000"/>
            </w:tcBorders>
          </w:tcPr>
          <w:p w:rsidR="00E359E8" w:rsidRPr="007F35AC" w:rsidRDefault="00E359E8" w:rsidP="007F35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F35AC">
              <w:rPr>
                <w:rFonts w:ascii="Times New Roman" w:hAnsi="Times New Roman"/>
                <w:b/>
                <w:sz w:val="24"/>
                <w:szCs w:val="24"/>
              </w:rPr>
              <w:t>Ученик научится:</w:t>
            </w:r>
          </w:p>
          <w:p w:rsidR="00E359E8" w:rsidRPr="007F35AC" w:rsidRDefault="00E359E8" w:rsidP="007F35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35AC">
              <w:rPr>
                <w:rFonts w:ascii="Times New Roman" w:hAnsi="Times New Roman"/>
                <w:sz w:val="24"/>
                <w:szCs w:val="24"/>
              </w:rPr>
              <w:t>- отличать</w:t>
            </w:r>
            <w:r w:rsidRPr="007F35AC">
              <w:rPr>
                <w:rFonts w:ascii="Times New Roman" w:hAnsi="Times New Roman"/>
                <w:b/>
                <w:sz w:val="24"/>
                <w:szCs w:val="24"/>
              </w:rPr>
              <w:t xml:space="preserve"> т</w:t>
            </w:r>
            <w:r w:rsidRPr="007F35AC">
              <w:rPr>
                <w:rFonts w:ascii="Times New Roman" w:hAnsi="Times New Roman"/>
                <w:sz w:val="24"/>
                <w:szCs w:val="24"/>
              </w:rPr>
              <w:t xml:space="preserve">рехсложные размеры стиха от двусложных; </w:t>
            </w:r>
          </w:p>
          <w:p w:rsidR="00E359E8" w:rsidRPr="007F35AC" w:rsidRDefault="00E359E8" w:rsidP="007F35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35AC">
              <w:rPr>
                <w:rFonts w:ascii="Times New Roman" w:hAnsi="Times New Roman"/>
                <w:sz w:val="24"/>
                <w:szCs w:val="24"/>
              </w:rPr>
              <w:t xml:space="preserve">- письменно характеризовать  стихотворный текст; </w:t>
            </w:r>
          </w:p>
          <w:p w:rsidR="00E359E8" w:rsidRPr="007F35AC" w:rsidRDefault="00E359E8" w:rsidP="007F35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35AC">
              <w:rPr>
                <w:rFonts w:ascii="Times New Roman" w:hAnsi="Times New Roman"/>
                <w:sz w:val="24"/>
                <w:szCs w:val="24"/>
              </w:rPr>
              <w:t xml:space="preserve">- выявлять авторскую позицию в поэтическом произведении; </w:t>
            </w:r>
          </w:p>
          <w:p w:rsidR="00E359E8" w:rsidRPr="007F35AC" w:rsidRDefault="00E359E8" w:rsidP="007F35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35AC">
              <w:rPr>
                <w:rFonts w:ascii="Times New Roman" w:hAnsi="Times New Roman"/>
                <w:sz w:val="24"/>
                <w:szCs w:val="24"/>
              </w:rPr>
              <w:t xml:space="preserve">- формулировать вывод, основанный на личных впечатлениях от прочитанного; </w:t>
            </w:r>
          </w:p>
          <w:p w:rsidR="00E359E8" w:rsidRPr="007F35AC" w:rsidRDefault="00E359E8" w:rsidP="007F35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35AC">
              <w:rPr>
                <w:rFonts w:ascii="Times New Roman" w:hAnsi="Times New Roman"/>
                <w:sz w:val="24"/>
                <w:szCs w:val="24"/>
              </w:rPr>
              <w:t>-  формулировать художественную идею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59E8" w:rsidRPr="008B3D7C" w:rsidRDefault="00E359E8" w:rsidP="00F437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59E8" w:rsidRPr="008B3D7C" w:rsidRDefault="00E359E8" w:rsidP="00F437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9E8" w:rsidRPr="008B3D7C" w:rsidTr="00E359E8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9E8" w:rsidRPr="00D6008B" w:rsidRDefault="00E359E8" w:rsidP="00701E88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9E8" w:rsidRPr="00C96641" w:rsidRDefault="00E359E8" w:rsidP="00701E88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C96641">
              <w:rPr>
                <w:rFonts w:ascii="Times New Roman" w:hAnsi="Times New Roman"/>
                <w:sz w:val="24"/>
                <w:szCs w:val="24"/>
              </w:rPr>
              <w:t>Взаимоотношения  в семье в  изображении Л.Н. Тол</w:t>
            </w:r>
            <w:r w:rsidRPr="00C96641">
              <w:rPr>
                <w:rFonts w:ascii="Times New Roman" w:hAnsi="Times New Roman"/>
                <w:sz w:val="24"/>
                <w:szCs w:val="24"/>
              </w:rPr>
              <w:softHyphen/>
              <w:t xml:space="preserve">стого  в повести «Детство» 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9E8" w:rsidRPr="00C96641" w:rsidRDefault="00E359E8" w:rsidP="00E359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66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9E8" w:rsidRPr="00C96641" w:rsidRDefault="00E359E8">
            <w:pPr>
              <w:rPr>
                <w:rFonts w:ascii="Times New Roman" w:hAnsi="Times New Roman"/>
                <w:sz w:val="24"/>
                <w:szCs w:val="24"/>
              </w:rPr>
            </w:pPr>
            <w:r w:rsidRPr="00C96641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359E8" w:rsidRPr="00C96641" w:rsidRDefault="00E359E8" w:rsidP="00E359E8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6641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 xml:space="preserve">Лексическая работа,  </w:t>
            </w:r>
            <w:r w:rsidRPr="00C96641">
              <w:rPr>
                <w:rFonts w:ascii="Times New Roman" w:hAnsi="Times New Roman"/>
                <w:sz w:val="24"/>
                <w:szCs w:val="24"/>
              </w:rPr>
              <w:t xml:space="preserve">работа с таблицей, работа с учебником, работа с терминами, пересказ, </w:t>
            </w:r>
            <w:r w:rsidRPr="00C96641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 xml:space="preserve"> выразительное  чтение, </w:t>
            </w:r>
            <w:r w:rsidRPr="00C96641">
              <w:rPr>
                <w:rFonts w:ascii="Times New Roman" w:hAnsi="Times New Roman"/>
                <w:sz w:val="24"/>
                <w:szCs w:val="24"/>
              </w:rPr>
              <w:t xml:space="preserve"> подготовка сообщения, составление цитатного плана; составление устного высказывания на заданную тему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59E8" w:rsidRPr="00C96641" w:rsidRDefault="00E359E8" w:rsidP="00701E8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359E8" w:rsidRPr="00C96641" w:rsidRDefault="00E359E8" w:rsidP="00701E88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641">
              <w:rPr>
                <w:rFonts w:ascii="Times New Roman" w:hAnsi="Times New Roman"/>
                <w:spacing w:val="-5"/>
                <w:sz w:val="24"/>
                <w:szCs w:val="24"/>
              </w:rPr>
              <w:t>Автобиографическая  проза.</w:t>
            </w:r>
            <w:r w:rsidRPr="00C96641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Повесть</w:t>
            </w:r>
          </w:p>
          <w:p w:rsidR="00E359E8" w:rsidRPr="00C96641" w:rsidRDefault="00E359E8" w:rsidP="00701E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E359E8" w:rsidRPr="00C96641" w:rsidRDefault="00E359E8" w:rsidP="00E359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6641">
              <w:rPr>
                <w:rFonts w:ascii="Times New Roman" w:hAnsi="Times New Roman"/>
                <w:b/>
                <w:sz w:val="24"/>
                <w:szCs w:val="24"/>
              </w:rPr>
              <w:t>Ученик научится:</w:t>
            </w:r>
          </w:p>
          <w:p w:rsidR="00E359E8" w:rsidRPr="00C96641" w:rsidRDefault="00E359E8" w:rsidP="00E359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6641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C96641">
              <w:rPr>
                <w:rFonts w:ascii="Times New Roman" w:hAnsi="Times New Roman"/>
                <w:sz w:val="24"/>
                <w:szCs w:val="24"/>
              </w:rPr>
              <w:t>составлять комментарий к заданным словам;</w:t>
            </w:r>
          </w:p>
          <w:p w:rsidR="00E359E8" w:rsidRPr="00C96641" w:rsidRDefault="00E359E8" w:rsidP="00E359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6641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C96641">
              <w:rPr>
                <w:rFonts w:ascii="Times New Roman" w:hAnsi="Times New Roman"/>
                <w:sz w:val="24"/>
                <w:szCs w:val="24"/>
              </w:rPr>
              <w:t>составлять  устное высказывание  на заданную тему</w:t>
            </w:r>
          </w:p>
          <w:p w:rsidR="00E359E8" w:rsidRPr="00C96641" w:rsidRDefault="00E359E8" w:rsidP="00E359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6641">
              <w:rPr>
                <w:rFonts w:ascii="Times New Roman" w:hAnsi="Times New Roman"/>
                <w:sz w:val="24"/>
                <w:szCs w:val="24"/>
              </w:rPr>
              <w:t xml:space="preserve">- готовить художественный пересказ фрагмента; </w:t>
            </w:r>
          </w:p>
          <w:p w:rsidR="00E359E8" w:rsidRPr="00C96641" w:rsidRDefault="00E359E8" w:rsidP="00E359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6641">
              <w:rPr>
                <w:rFonts w:ascii="Times New Roman" w:hAnsi="Times New Roman"/>
                <w:sz w:val="24"/>
                <w:szCs w:val="24"/>
              </w:rPr>
              <w:t xml:space="preserve">-  составлять цитатный план для устного ответа; </w:t>
            </w:r>
          </w:p>
          <w:p w:rsidR="00E359E8" w:rsidRPr="00C96641" w:rsidRDefault="00E359E8" w:rsidP="00E359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6641">
              <w:rPr>
                <w:rFonts w:ascii="Times New Roman" w:hAnsi="Times New Roman"/>
                <w:sz w:val="24"/>
                <w:szCs w:val="24"/>
              </w:rPr>
              <w:t>-   готовить устное сообщение об автобиографическом характере повести</w:t>
            </w:r>
          </w:p>
          <w:p w:rsidR="00E359E8" w:rsidRPr="00C96641" w:rsidRDefault="00E359E8" w:rsidP="00E359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59E8" w:rsidRPr="008B3D7C" w:rsidRDefault="00E359E8" w:rsidP="00701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59E8" w:rsidRPr="008B3D7C" w:rsidRDefault="00E359E8" w:rsidP="00701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9E8" w:rsidRPr="008B3D7C" w:rsidTr="00E359E8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9E8" w:rsidRPr="00D6008B" w:rsidRDefault="00E359E8" w:rsidP="00701E88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9E8" w:rsidRPr="00C96641" w:rsidRDefault="00E359E8" w:rsidP="00701E88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C96641">
              <w:rPr>
                <w:rFonts w:ascii="Times New Roman" w:hAnsi="Times New Roman"/>
                <w:sz w:val="24"/>
                <w:szCs w:val="24"/>
              </w:rPr>
              <w:t>Главные  качества родителей в понимании и изображении Л.Н. Тол</w:t>
            </w:r>
            <w:r w:rsidRPr="00C96641">
              <w:rPr>
                <w:rFonts w:ascii="Times New Roman" w:hAnsi="Times New Roman"/>
                <w:sz w:val="24"/>
                <w:szCs w:val="24"/>
              </w:rPr>
              <w:softHyphen/>
              <w:t>стого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9E8" w:rsidRPr="00C96641" w:rsidRDefault="00E359E8" w:rsidP="00E359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66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9E8" w:rsidRPr="00C96641" w:rsidRDefault="00E359E8">
            <w:pPr>
              <w:rPr>
                <w:rFonts w:ascii="Times New Roman" w:hAnsi="Times New Roman"/>
                <w:sz w:val="24"/>
                <w:szCs w:val="24"/>
              </w:rPr>
            </w:pPr>
            <w:r w:rsidRPr="00C96641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359E8" w:rsidRPr="00C96641" w:rsidRDefault="00E359E8" w:rsidP="00701E88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59E8" w:rsidRPr="00C96641" w:rsidRDefault="00E359E8" w:rsidP="00701E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359E8" w:rsidRPr="00C96641" w:rsidRDefault="00E359E8" w:rsidP="00701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59E8" w:rsidRPr="008B3D7C" w:rsidRDefault="00E359E8" w:rsidP="00701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59E8" w:rsidRPr="008B3D7C" w:rsidRDefault="00E359E8" w:rsidP="00701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9E8" w:rsidRPr="008B3D7C" w:rsidTr="00E359E8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9E8" w:rsidRPr="00D6008B" w:rsidRDefault="00E359E8" w:rsidP="00701E88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9E8" w:rsidRPr="00C96641" w:rsidRDefault="00E359E8" w:rsidP="00701E88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C96641">
              <w:rPr>
                <w:rFonts w:ascii="Times New Roman" w:hAnsi="Times New Roman"/>
                <w:sz w:val="24"/>
                <w:szCs w:val="24"/>
              </w:rPr>
              <w:t>Проблематика   рассказа</w:t>
            </w:r>
            <w:r w:rsidRPr="00C96641">
              <w:rPr>
                <w:rFonts w:ascii="Times New Roman" w:hAnsi="Times New Roman"/>
                <w:iCs/>
                <w:sz w:val="24"/>
                <w:szCs w:val="24"/>
              </w:rPr>
              <w:t>«Бедные люди»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9E8" w:rsidRPr="00C96641" w:rsidRDefault="00E359E8" w:rsidP="00E359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66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9E8" w:rsidRPr="00C96641" w:rsidRDefault="00E359E8">
            <w:pPr>
              <w:rPr>
                <w:rFonts w:ascii="Times New Roman" w:hAnsi="Times New Roman"/>
                <w:sz w:val="24"/>
                <w:szCs w:val="24"/>
              </w:rPr>
            </w:pPr>
            <w:r w:rsidRPr="00C96641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359E8" w:rsidRPr="00C96641" w:rsidRDefault="00E359E8" w:rsidP="00701E88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59E8" w:rsidRPr="00C96641" w:rsidRDefault="00E359E8" w:rsidP="00701E88">
            <w:pPr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C96641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Рассказ </w:t>
            </w:r>
          </w:p>
          <w:p w:rsidR="00E359E8" w:rsidRPr="00C96641" w:rsidRDefault="00E359E8" w:rsidP="00701E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359E8" w:rsidRPr="00C96641" w:rsidRDefault="00E359E8" w:rsidP="00701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59E8" w:rsidRPr="008B3D7C" w:rsidRDefault="00E359E8" w:rsidP="00701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59E8" w:rsidRPr="008B3D7C" w:rsidRDefault="00E359E8" w:rsidP="00701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775" w:rsidRPr="008B3D7C" w:rsidTr="00AF44DC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775" w:rsidRPr="00D6008B" w:rsidRDefault="00B61775" w:rsidP="00B61775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1775" w:rsidRPr="00343029" w:rsidRDefault="00B61775" w:rsidP="00343029">
            <w:pPr>
              <w:shd w:val="clear" w:color="auto" w:fill="FFFFFF"/>
              <w:spacing w:after="0" w:line="240" w:lineRule="auto"/>
              <w:ind w:left="5" w:right="53"/>
              <w:rPr>
                <w:rFonts w:ascii="Times New Roman" w:hAnsi="Times New Roman"/>
                <w:sz w:val="24"/>
                <w:szCs w:val="24"/>
              </w:rPr>
            </w:pPr>
            <w:r w:rsidRPr="00343029">
              <w:rPr>
                <w:rFonts w:ascii="Times New Roman" w:hAnsi="Times New Roman"/>
                <w:sz w:val="24"/>
                <w:szCs w:val="24"/>
              </w:rPr>
              <w:t xml:space="preserve">Проблемы  доверия,  взаимопонимания, </w:t>
            </w:r>
            <w:r w:rsidRPr="0034302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доброты, справедливо</w:t>
            </w:r>
            <w:r w:rsidRPr="00343029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34302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сти и милосердия  </w:t>
            </w:r>
            <w:r w:rsidRPr="00343029">
              <w:rPr>
                <w:rFonts w:ascii="Times New Roman" w:hAnsi="Times New Roman"/>
                <w:sz w:val="24"/>
                <w:szCs w:val="24"/>
              </w:rPr>
              <w:t xml:space="preserve">в повести  В.Г. Короленко  </w:t>
            </w:r>
            <w:r w:rsidRPr="00343029">
              <w:rPr>
                <w:rFonts w:ascii="Times New Roman" w:hAnsi="Times New Roman"/>
                <w:iCs/>
                <w:sz w:val="24"/>
                <w:szCs w:val="24"/>
              </w:rPr>
              <w:t>«В дурном обществе»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775" w:rsidRPr="00343029" w:rsidRDefault="00B61775" w:rsidP="00343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30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истории и теории литературы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775" w:rsidRPr="00343029" w:rsidRDefault="00B61775" w:rsidP="00343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3029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61775" w:rsidRPr="00343029" w:rsidRDefault="00B61775" w:rsidP="00343029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43029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 xml:space="preserve">Лексическая работа,   выразительное  чтение, </w:t>
            </w:r>
            <w:r w:rsidRPr="00343029">
              <w:rPr>
                <w:rFonts w:ascii="Times New Roman" w:hAnsi="Times New Roman"/>
                <w:sz w:val="24"/>
                <w:szCs w:val="24"/>
              </w:rPr>
              <w:t xml:space="preserve">  работа с учебником,  подготовка сообщения, </w:t>
            </w:r>
            <w:r w:rsidRPr="00343029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 xml:space="preserve"> художественный пересказ;</w:t>
            </w:r>
            <w:r w:rsidRPr="00343029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составлении плана   характеристики эпизода, персонажа;</w:t>
            </w:r>
          </w:p>
          <w:p w:rsidR="00B61775" w:rsidRPr="00343029" w:rsidRDefault="00B61775" w:rsidP="00343029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3029">
              <w:rPr>
                <w:rFonts w:ascii="Times New Roman" w:hAnsi="Times New Roman"/>
                <w:sz w:val="24"/>
                <w:szCs w:val="24"/>
              </w:rPr>
              <w:t xml:space="preserve">работа  с иллюстрациями. </w:t>
            </w:r>
          </w:p>
          <w:p w:rsidR="00B61775" w:rsidRPr="00343029" w:rsidRDefault="00B61775" w:rsidP="00343029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343029">
              <w:rPr>
                <w:rFonts w:ascii="Times New Roman" w:hAnsi="Times New Roman"/>
                <w:sz w:val="24"/>
                <w:szCs w:val="24"/>
              </w:rPr>
              <w:t>Составление вопросов для обсуждения.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1775" w:rsidRPr="00343029" w:rsidRDefault="00B61775" w:rsidP="00343029">
            <w:pPr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B61775" w:rsidRPr="00343029" w:rsidRDefault="00B61775" w:rsidP="00343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3029">
              <w:rPr>
                <w:rFonts w:ascii="Times New Roman" w:hAnsi="Times New Roman"/>
                <w:spacing w:val="-7"/>
                <w:sz w:val="24"/>
                <w:szCs w:val="24"/>
              </w:rPr>
              <w:t>Повесть</w:t>
            </w:r>
          </w:p>
        </w:tc>
        <w:tc>
          <w:tcPr>
            <w:tcW w:w="367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61775" w:rsidRPr="00343029" w:rsidRDefault="00B61775" w:rsidP="003430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43029">
              <w:rPr>
                <w:rFonts w:ascii="Times New Roman" w:hAnsi="Times New Roman"/>
                <w:b/>
                <w:sz w:val="24"/>
                <w:szCs w:val="24"/>
              </w:rPr>
              <w:t>Ученик научится:</w:t>
            </w:r>
          </w:p>
          <w:p w:rsidR="00B61775" w:rsidRPr="00343029" w:rsidRDefault="00343029" w:rsidP="00343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3029">
              <w:rPr>
                <w:rFonts w:ascii="Times New Roman" w:hAnsi="Times New Roman"/>
                <w:sz w:val="24"/>
                <w:szCs w:val="24"/>
              </w:rPr>
              <w:t xml:space="preserve">- составлять характеры героев повести; </w:t>
            </w:r>
          </w:p>
          <w:p w:rsidR="00343029" w:rsidRPr="00343029" w:rsidRDefault="00343029" w:rsidP="00343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3029">
              <w:rPr>
                <w:rFonts w:ascii="Times New Roman" w:hAnsi="Times New Roman"/>
                <w:sz w:val="24"/>
                <w:szCs w:val="24"/>
              </w:rPr>
              <w:t xml:space="preserve">- характеризовать нравственную позицию героев; </w:t>
            </w:r>
          </w:p>
          <w:p w:rsidR="00343029" w:rsidRPr="00343029" w:rsidRDefault="00343029" w:rsidP="00343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3029">
              <w:rPr>
                <w:rFonts w:ascii="Times New Roman" w:hAnsi="Times New Roman"/>
                <w:sz w:val="24"/>
                <w:szCs w:val="24"/>
              </w:rPr>
              <w:t xml:space="preserve">- формулировать вопросы для размышления; </w:t>
            </w:r>
          </w:p>
          <w:p w:rsidR="00343029" w:rsidRPr="00343029" w:rsidRDefault="00343029" w:rsidP="00343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3029">
              <w:rPr>
                <w:rFonts w:ascii="Times New Roman" w:hAnsi="Times New Roman"/>
                <w:sz w:val="24"/>
                <w:szCs w:val="24"/>
              </w:rPr>
              <w:t xml:space="preserve">- использовать иллюстративный материал при характеристике произведения; </w:t>
            </w:r>
          </w:p>
          <w:p w:rsidR="00343029" w:rsidRPr="00343029" w:rsidRDefault="00343029" w:rsidP="00343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3029">
              <w:rPr>
                <w:rFonts w:ascii="Times New Roman" w:hAnsi="Times New Roman"/>
                <w:sz w:val="24"/>
                <w:szCs w:val="24"/>
              </w:rPr>
              <w:t xml:space="preserve">- характеризовать образ рассказчика и выявлять его отношение к событиям и героям; </w:t>
            </w:r>
          </w:p>
          <w:p w:rsidR="00343029" w:rsidRPr="00343029" w:rsidRDefault="00343029" w:rsidP="00343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3029">
              <w:rPr>
                <w:rFonts w:ascii="Times New Roman" w:hAnsi="Times New Roman"/>
                <w:sz w:val="24"/>
                <w:szCs w:val="24"/>
              </w:rPr>
              <w:t xml:space="preserve">- участвовать в диспуте и отстаивать свою позицию; </w:t>
            </w:r>
          </w:p>
          <w:p w:rsidR="00343029" w:rsidRPr="00343029" w:rsidRDefault="00343029" w:rsidP="00343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3029">
              <w:rPr>
                <w:rFonts w:ascii="Times New Roman" w:hAnsi="Times New Roman"/>
                <w:sz w:val="24"/>
                <w:szCs w:val="24"/>
              </w:rPr>
              <w:t xml:space="preserve">- определять функцию описаний природы в передаче душевного состояния героев повести; </w:t>
            </w:r>
          </w:p>
          <w:p w:rsidR="00343029" w:rsidRPr="00343029" w:rsidRDefault="00343029" w:rsidP="00343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3029">
              <w:rPr>
                <w:rFonts w:ascii="Times New Roman" w:hAnsi="Times New Roman"/>
                <w:sz w:val="24"/>
                <w:szCs w:val="24"/>
              </w:rPr>
              <w:t>- давать психологическую характеристику поступкам героев; определять художественную идею произведения и письменно её формулировать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1775" w:rsidRPr="008B3D7C" w:rsidRDefault="00B61775" w:rsidP="00B61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1775" w:rsidRPr="008B3D7C" w:rsidRDefault="00B61775" w:rsidP="00B61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775" w:rsidRPr="008B3D7C" w:rsidTr="00AF44DC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775" w:rsidRPr="00D6008B" w:rsidRDefault="00B61775" w:rsidP="00B61775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1775" w:rsidRPr="00343029" w:rsidRDefault="00B61775" w:rsidP="00343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3029">
              <w:rPr>
                <w:rFonts w:ascii="Times New Roman" w:hAnsi="Times New Roman"/>
                <w:spacing w:val="-5"/>
                <w:sz w:val="24"/>
                <w:szCs w:val="24"/>
              </w:rPr>
              <w:t>Дети и взрослые в повести</w:t>
            </w:r>
            <w:r w:rsidRPr="00343029">
              <w:rPr>
                <w:rFonts w:ascii="Times New Roman" w:hAnsi="Times New Roman"/>
                <w:sz w:val="24"/>
                <w:szCs w:val="24"/>
              </w:rPr>
              <w:t xml:space="preserve"> В.Г. Короленко  </w:t>
            </w:r>
            <w:r w:rsidRPr="00343029">
              <w:rPr>
                <w:rFonts w:ascii="Times New Roman" w:hAnsi="Times New Roman"/>
                <w:iCs/>
                <w:sz w:val="24"/>
                <w:szCs w:val="24"/>
              </w:rPr>
              <w:t>«В дурном обществе»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775" w:rsidRPr="00343029" w:rsidRDefault="00B61775" w:rsidP="00343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30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775" w:rsidRPr="00343029" w:rsidRDefault="00B61775" w:rsidP="00343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3029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61775" w:rsidRPr="00343029" w:rsidRDefault="00B61775" w:rsidP="00343029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1775" w:rsidRPr="00343029" w:rsidRDefault="00B61775" w:rsidP="00343029">
            <w:pPr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343029">
              <w:rPr>
                <w:rFonts w:ascii="Times New Roman" w:hAnsi="Times New Roman"/>
                <w:spacing w:val="-7"/>
                <w:sz w:val="24"/>
                <w:szCs w:val="24"/>
              </w:rPr>
              <w:t>Художественная  деталь</w:t>
            </w:r>
          </w:p>
          <w:p w:rsidR="00B61775" w:rsidRPr="00343029" w:rsidRDefault="00B61775" w:rsidP="00343029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43029">
              <w:rPr>
                <w:rFonts w:ascii="Times New Roman" w:hAnsi="Times New Roman"/>
                <w:spacing w:val="-7"/>
                <w:sz w:val="24"/>
                <w:szCs w:val="24"/>
              </w:rPr>
              <w:t>Портр</w:t>
            </w:r>
            <w:r w:rsidRPr="00343029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ет     </w:t>
            </w:r>
          </w:p>
          <w:p w:rsidR="00B61775" w:rsidRPr="00343029" w:rsidRDefault="00B61775" w:rsidP="00343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3029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Характер </w:t>
            </w:r>
          </w:p>
        </w:tc>
        <w:tc>
          <w:tcPr>
            <w:tcW w:w="36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61775" w:rsidRPr="00343029" w:rsidRDefault="00B61775" w:rsidP="00343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1775" w:rsidRPr="008B3D7C" w:rsidRDefault="00B61775" w:rsidP="00B61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1775" w:rsidRPr="008B3D7C" w:rsidRDefault="00B61775" w:rsidP="00B61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775" w:rsidRPr="008B3D7C" w:rsidTr="00AF44DC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775" w:rsidRPr="00D6008B" w:rsidRDefault="00B61775" w:rsidP="00B61775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1775" w:rsidRPr="00343029" w:rsidRDefault="00B61775" w:rsidP="00343029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343029">
              <w:rPr>
                <w:rFonts w:ascii="Times New Roman" w:hAnsi="Times New Roman"/>
                <w:spacing w:val="-5"/>
                <w:sz w:val="24"/>
                <w:szCs w:val="24"/>
              </w:rPr>
              <w:t>Система образов  в повести</w:t>
            </w:r>
            <w:r w:rsidRPr="00343029">
              <w:rPr>
                <w:rFonts w:ascii="Times New Roman" w:hAnsi="Times New Roman"/>
                <w:sz w:val="24"/>
                <w:szCs w:val="24"/>
              </w:rPr>
              <w:t xml:space="preserve"> В.Г. Короленко  </w:t>
            </w:r>
            <w:r w:rsidRPr="00343029">
              <w:rPr>
                <w:rFonts w:ascii="Times New Roman" w:hAnsi="Times New Roman"/>
                <w:iCs/>
                <w:sz w:val="24"/>
                <w:szCs w:val="24"/>
              </w:rPr>
              <w:t xml:space="preserve">«В дурном обществе» </w:t>
            </w:r>
            <w:r w:rsidRPr="00343029">
              <w:rPr>
                <w:rFonts w:ascii="Times New Roman" w:hAnsi="Times New Roman"/>
                <w:spacing w:val="-6"/>
                <w:sz w:val="24"/>
                <w:szCs w:val="24"/>
              </w:rPr>
              <w:t>Авторское отношение к героям.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029" w:rsidRDefault="00343029" w:rsidP="00343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3029" w:rsidRDefault="00343029" w:rsidP="00343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3029" w:rsidRDefault="00343029" w:rsidP="00343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61775" w:rsidRPr="00343029" w:rsidRDefault="00B61775" w:rsidP="00343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30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775" w:rsidRPr="00343029" w:rsidRDefault="00B61775" w:rsidP="00343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3029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61775" w:rsidRPr="00343029" w:rsidRDefault="00B61775" w:rsidP="00343029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1775" w:rsidRPr="00343029" w:rsidRDefault="00B61775" w:rsidP="00343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3029">
              <w:rPr>
                <w:rFonts w:ascii="Times New Roman" w:hAnsi="Times New Roman"/>
                <w:sz w:val="24"/>
                <w:szCs w:val="24"/>
              </w:rPr>
              <w:t xml:space="preserve">Герой </w:t>
            </w:r>
          </w:p>
        </w:tc>
        <w:tc>
          <w:tcPr>
            <w:tcW w:w="36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61775" w:rsidRPr="00343029" w:rsidRDefault="00B61775" w:rsidP="00343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1775" w:rsidRPr="008B3D7C" w:rsidRDefault="00B61775" w:rsidP="00B61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1775" w:rsidRPr="008B3D7C" w:rsidRDefault="00B61775" w:rsidP="00B61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03AF" w:rsidRPr="008B3D7C" w:rsidTr="00AF44DC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AF" w:rsidRPr="00D6008B" w:rsidRDefault="009A03AF" w:rsidP="00B61775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AF" w:rsidRPr="009A03AF" w:rsidRDefault="009A03AF" w:rsidP="009A03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3A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Темы и </w:t>
            </w:r>
            <w:r w:rsidRPr="009A03AF">
              <w:rPr>
                <w:rFonts w:ascii="Times New Roman" w:hAnsi="Times New Roman"/>
                <w:spacing w:val="-1"/>
                <w:sz w:val="24"/>
                <w:szCs w:val="24"/>
              </w:rPr>
              <w:t>характеры  персонажей р</w:t>
            </w:r>
            <w:r w:rsidRPr="009A03AF">
              <w:rPr>
                <w:rFonts w:ascii="Times New Roman" w:hAnsi="Times New Roman"/>
                <w:spacing w:val="-2"/>
                <w:sz w:val="24"/>
                <w:szCs w:val="24"/>
              </w:rPr>
              <w:t>ассказа А.П. Чехова «Толстый и тонкий»</w:t>
            </w:r>
          </w:p>
        </w:tc>
        <w:tc>
          <w:tcPr>
            <w:tcW w:w="19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03AF" w:rsidRPr="009A03AF" w:rsidRDefault="009A03AF" w:rsidP="009A03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3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истории и теории литературы</w:t>
            </w:r>
            <w:r w:rsidR="00B731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9A03AF" w:rsidRPr="009A03AF" w:rsidRDefault="009A03AF" w:rsidP="009A03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3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AF" w:rsidRPr="009A03AF" w:rsidRDefault="009A03AF" w:rsidP="009A03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3AF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A03AF" w:rsidRPr="009A03AF" w:rsidRDefault="009A03AF" w:rsidP="009A03AF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3AF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 xml:space="preserve">Лексическая работа,   выразительное  чтение, </w:t>
            </w:r>
            <w:r w:rsidRPr="009A03AF">
              <w:rPr>
                <w:rFonts w:ascii="Times New Roman" w:hAnsi="Times New Roman"/>
                <w:sz w:val="24"/>
                <w:szCs w:val="24"/>
              </w:rPr>
              <w:t xml:space="preserve">  работа с учебником,  работа с терминами, подготовка сообщения, </w:t>
            </w:r>
            <w:r w:rsidRPr="009A03AF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 xml:space="preserve"> художественный пересказ;</w:t>
            </w:r>
            <w:r w:rsidRPr="009A03AF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анализ эпизода, </w:t>
            </w:r>
            <w:r w:rsidRPr="009A03AF">
              <w:rPr>
                <w:rFonts w:ascii="Times New Roman" w:hAnsi="Times New Roman"/>
                <w:sz w:val="24"/>
                <w:szCs w:val="24"/>
              </w:rPr>
              <w:t>работа  с иллюстрациями, заполнение таблицы; создание письменного рассказа. Исследовательская работа в группах.</w:t>
            </w:r>
          </w:p>
          <w:p w:rsidR="009A03AF" w:rsidRPr="009A03AF" w:rsidRDefault="009A03AF" w:rsidP="009A03AF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3AF">
              <w:rPr>
                <w:rFonts w:ascii="Times New Roman" w:hAnsi="Times New Roman"/>
                <w:sz w:val="24"/>
                <w:szCs w:val="24"/>
              </w:rPr>
              <w:t xml:space="preserve">Подбор афоризмов и крылатых фраз из произведений </w:t>
            </w:r>
            <w:r w:rsidRPr="009A03AF">
              <w:rPr>
                <w:rFonts w:ascii="Times New Roman" w:hAnsi="Times New Roman"/>
                <w:spacing w:val="-2"/>
                <w:sz w:val="24"/>
                <w:szCs w:val="24"/>
              </w:rPr>
              <w:t>А.П. Чехова</w:t>
            </w:r>
          </w:p>
          <w:p w:rsidR="009A03AF" w:rsidRPr="009A03AF" w:rsidRDefault="009A03AF" w:rsidP="009A03AF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AF" w:rsidRPr="009A03AF" w:rsidRDefault="009A03AF" w:rsidP="009A03AF">
            <w:pPr>
              <w:shd w:val="clear" w:color="auto" w:fill="FFFFFF"/>
              <w:spacing w:after="0" w:line="240" w:lineRule="auto"/>
              <w:ind w:right="19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A03A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Юмор </w:t>
            </w:r>
          </w:p>
          <w:p w:rsidR="009A03AF" w:rsidRPr="009A03AF" w:rsidRDefault="009A03AF" w:rsidP="009A03AF">
            <w:pPr>
              <w:shd w:val="clear" w:color="auto" w:fill="FFFFFF"/>
              <w:spacing w:after="0" w:line="240" w:lineRule="auto"/>
              <w:ind w:left="34" w:right="19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A03AF">
              <w:rPr>
                <w:rFonts w:ascii="Times New Roman" w:hAnsi="Times New Roman"/>
                <w:spacing w:val="-2"/>
                <w:sz w:val="24"/>
                <w:szCs w:val="24"/>
              </w:rPr>
              <w:t>Юмористическая  ситуация</w:t>
            </w:r>
          </w:p>
          <w:p w:rsidR="009A03AF" w:rsidRPr="009A03AF" w:rsidRDefault="009A03AF" w:rsidP="009A03AF">
            <w:pPr>
              <w:shd w:val="clear" w:color="auto" w:fill="FFFFFF"/>
              <w:spacing w:after="0" w:line="240" w:lineRule="auto"/>
              <w:ind w:right="19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9A03AF">
              <w:rPr>
                <w:rFonts w:ascii="Times New Roman" w:hAnsi="Times New Roman"/>
                <w:spacing w:val="4"/>
                <w:sz w:val="24"/>
                <w:szCs w:val="24"/>
              </w:rPr>
              <w:t xml:space="preserve">Конфликт  </w:t>
            </w:r>
          </w:p>
          <w:p w:rsidR="009A03AF" w:rsidRPr="009A03AF" w:rsidRDefault="009A03AF" w:rsidP="009A03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3AF">
              <w:rPr>
                <w:rFonts w:ascii="Times New Roman" w:hAnsi="Times New Roman"/>
                <w:spacing w:val="5"/>
                <w:sz w:val="24"/>
                <w:szCs w:val="24"/>
              </w:rPr>
              <w:t xml:space="preserve">Деталь  </w:t>
            </w:r>
          </w:p>
        </w:tc>
        <w:tc>
          <w:tcPr>
            <w:tcW w:w="367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A03AF" w:rsidRPr="009A03AF" w:rsidRDefault="009A03AF" w:rsidP="009A03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03AF">
              <w:rPr>
                <w:rFonts w:ascii="Times New Roman" w:hAnsi="Times New Roman"/>
                <w:b/>
                <w:sz w:val="24"/>
                <w:szCs w:val="24"/>
              </w:rPr>
              <w:t>Ученик научится:</w:t>
            </w:r>
          </w:p>
          <w:p w:rsidR="009A03AF" w:rsidRPr="009A03AF" w:rsidRDefault="009A03AF" w:rsidP="009A03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3AF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9A03AF">
              <w:rPr>
                <w:rFonts w:ascii="Times New Roman" w:hAnsi="Times New Roman"/>
                <w:sz w:val="24"/>
                <w:szCs w:val="24"/>
              </w:rPr>
              <w:t xml:space="preserve"> характеризовать роль детали в юмористическом произведении; </w:t>
            </w:r>
          </w:p>
          <w:p w:rsidR="009A03AF" w:rsidRPr="009A03AF" w:rsidRDefault="009A03AF" w:rsidP="009A03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3AF">
              <w:rPr>
                <w:rFonts w:ascii="Times New Roman" w:hAnsi="Times New Roman"/>
                <w:sz w:val="24"/>
                <w:szCs w:val="24"/>
              </w:rPr>
              <w:t xml:space="preserve">- находить в изучаемом тексте крылатые слова и  характеризовать их художественную роль; </w:t>
            </w:r>
          </w:p>
          <w:p w:rsidR="009A03AF" w:rsidRPr="009A03AF" w:rsidRDefault="009A03AF" w:rsidP="009A03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3AF">
              <w:rPr>
                <w:rFonts w:ascii="Times New Roman" w:hAnsi="Times New Roman"/>
                <w:sz w:val="24"/>
                <w:szCs w:val="24"/>
              </w:rPr>
              <w:t xml:space="preserve">- создавать письменный рассказ по предложенной теме; </w:t>
            </w:r>
          </w:p>
          <w:p w:rsidR="009A03AF" w:rsidRPr="009A03AF" w:rsidRDefault="009A03AF" w:rsidP="009A03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3AF">
              <w:rPr>
                <w:rFonts w:ascii="Times New Roman" w:hAnsi="Times New Roman"/>
                <w:sz w:val="24"/>
                <w:szCs w:val="24"/>
              </w:rPr>
              <w:t>- проводить самостоятельную исследовательскую работу с текстом;</w:t>
            </w:r>
          </w:p>
          <w:p w:rsidR="009A03AF" w:rsidRPr="009A03AF" w:rsidRDefault="009A03AF" w:rsidP="009A03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3AF">
              <w:rPr>
                <w:rFonts w:ascii="Times New Roman" w:hAnsi="Times New Roman"/>
                <w:sz w:val="24"/>
                <w:szCs w:val="24"/>
              </w:rPr>
              <w:t xml:space="preserve">- подбирать материал для компьютерной презентации; </w:t>
            </w:r>
          </w:p>
          <w:p w:rsidR="009A03AF" w:rsidRPr="009A03AF" w:rsidRDefault="009A03AF" w:rsidP="009A03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3AF">
              <w:rPr>
                <w:rFonts w:ascii="Times New Roman" w:hAnsi="Times New Roman"/>
                <w:sz w:val="24"/>
                <w:szCs w:val="24"/>
              </w:rPr>
              <w:t xml:space="preserve">- готовить сообщение о проблематике рассказов </w:t>
            </w:r>
            <w:r w:rsidRPr="009A03A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А.П. Чехова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03AF" w:rsidRPr="008B3D7C" w:rsidRDefault="009A03AF" w:rsidP="00B61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03AF" w:rsidRPr="008B3D7C" w:rsidRDefault="009A03AF" w:rsidP="00B61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03AF" w:rsidRPr="008B3D7C" w:rsidTr="00AF44DC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AF" w:rsidRPr="00D6008B" w:rsidRDefault="009A03AF" w:rsidP="00E94993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AF" w:rsidRPr="009A03AF" w:rsidRDefault="009A03AF" w:rsidP="009A03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3AF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Отношение автора </w:t>
            </w:r>
            <w:r w:rsidRPr="009A03AF">
              <w:rPr>
                <w:rFonts w:ascii="Times New Roman" w:hAnsi="Times New Roman"/>
                <w:spacing w:val="-4"/>
                <w:sz w:val="24"/>
                <w:szCs w:val="24"/>
              </w:rPr>
              <w:t>к героям в р</w:t>
            </w:r>
            <w:r w:rsidRPr="009A03A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ассказе </w:t>
            </w:r>
            <w:r w:rsidRPr="009A03AF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« Шуточка»</w:t>
            </w:r>
          </w:p>
        </w:tc>
        <w:tc>
          <w:tcPr>
            <w:tcW w:w="19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AF" w:rsidRPr="009A03AF" w:rsidRDefault="009A03AF" w:rsidP="009A03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AF" w:rsidRPr="009A03AF" w:rsidRDefault="009A03AF" w:rsidP="009A03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3AF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A03AF" w:rsidRPr="009A03AF" w:rsidRDefault="009A03AF" w:rsidP="009A03AF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AF" w:rsidRPr="009A03AF" w:rsidRDefault="009A03AF" w:rsidP="009A03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3AF">
              <w:rPr>
                <w:rFonts w:ascii="Times New Roman" w:hAnsi="Times New Roman"/>
                <w:sz w:val="24"/>
                <w:szCs w:val="24"/>
              </w:rPr>
              <w:t xml:space="preserve">Ирония </w:t>
            </w:r>
          </w:p>
        </w:tc>
        <w:tc>
          <w:tcPr>
            <w:tcW w:w="36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03AF" w:rsidRPr="009A03AF" w:rsidRDefault="009A03AF" w:rsidP="009A03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03AF" w:rsidRPr="008B3D7C" w:rsidRDefault="009A03AF" w:rsidP="00E949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03AF" w:rsidRPr="008B3D7C" w:rsidRDefault="009A03AF" w:rsidP="00E949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03AF" w:rsidRPr="008B3D7C" w:rsidTr="00AF44DC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AF" w:rsidRPr="00D6008B" w:rsidRDefault="009A03AF" w:rsidP="00E94993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AF" w:rsidRPr="009A03AF" w:rsidRDefault="009A03AF" w:rsidP="009A03AF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9A03AF">
              <w:rPr>
                <w:rFonts w:ascii="Times New Roman" w:hAnsi="Times New Roman"/>
                <w:sz w:val="24"/>
                <w:szCs w:val="24"/>
              </w:rPr>
              <w:t>Приемы  создания комического эффекта в рассказе</w:t>
            </w:r>
            <w:r w:rsidRPr="009A03A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А.П. Чехова </w:t>
            </w:r>
            <w:r w:rsidRPr="009A03AF">
              <w:rPr>
                <w:rFonts w:ascii="Times New Roman" w:hAnsi="Times New Roman"/>
                <w:sz w:val="24"/>
                <w:szCs w:val="24"/>
              </w:rPr>
              <w:t>«Налим»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AF" w:rsidRPr="009A03AF" w:rsidRDefault="009A03AF" w:rsidP="009A03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3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AF" w:rsidRPr="009A03AF" w:rsidRDefault="009A03AF" w:rsidP="009A03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3AF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A03AF" w:rsidRPr="009A03AF" w:rsidRDefault="009A03AF" w:rsidP="009A03AF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A03AF" w:rsidRPr="009A03AF" w:rsidRDefault="009A03AF" w:rsidP="009A03AF">
            <w:pPr>
              <w:shd w:val="clear" w:color="auto" w:fill="FFFFFF"/>
              <w:spacing w:after="0" w:line="240" w:lineRule="auto"/>
              <w:ind w:right="19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A03A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Юмор </w:t>
            </w:r>
          </w:p>
          <w:p w:rsidR="009A03AF" w:rsidRPr="009A03AF" w:rsidRDefault="009A03AF" w:rsidP="009A03AF">
            <w:pPr>
              <w:shd w:val="clear" w:color="auto" w:fill="FFFFFF"/>
              <w:spacing w:after="0" w:line="240" w:lineRule="auto"/>
              <w:ind w:left="34" w:right="19" w:firstLine="336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A03AF">
              <w:rPr>
                <w:rFonts w:ascii="Times New Roman" w:hAnsi="Times New Roman"/>
                <w:spacing w:val="-2"/>
                <w:sz w:val="24"/>
                <w:szCs w:val="24"/>
              </w:rPr>
              <w:t>Юмористическая  ситуация</w:t>
            </w:r>
          </w:p>
          <w:p w:rsidR="009A03AF" w:rsidRPr="009A03AF" w:rsidRDefault="009A03AF" w:rsidP="009A03AF">
            <w:pPr>
              <w:shd w:val="clear" w:color="auto" w:fill="FFFFFF"/>
              <w:spacing w:after="0" w:line="240" w:lineRule="auto"/>
              <w:ind w:right="19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9A03AF">
              <w:rPr>
                <w:rFonts w:ascii="Times New Roman" w:hAnsi="Times New Roman"/>
                <w:spacing w:val="4"/>
                <w:sz w:val="24"/>
                <w:szCs w:val="24"/>
              </w:rPr>
              <w:t xml:space="preserve">Конфликт  </w:t>
            </w:r>
          </w:p>
          <w:p w:rsidR="009A03AF" w:rsidRPr="009A03AF" w:rsidRDefault="009A03AF" w:rsidP="009A03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3AF">
              <w:rPr>
                <w:rFonts w:ascii="Times New Roman" w:hAnsi="Times New Roman"/>
                <w:spacing w:val="5"/>
                <w:sz w:val="24"/>
                <w:szCs w:val="24"/>
              </w:rPr>
              <w:t xml:space="preserve">Деталь  </w:t>
            </w:r>
          </w:p>
        </w:tc>
        <w:tc>
          <w:tcPr>
            <w:tcW w:w="36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A03AF" w:rsidRPr="009A03AF" w:rsidRDefault="009A03AF" w:rsidP="009A03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03AF" w:rsidRPr="008B3D7C" w:rsidRDefault="009A03AF" w:rsidP="00E949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03AF" w:rsidRPr="008B3D7C" w:rsidRDefault="009A03AF" w:rsidP="00E949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45CE" w:rsidRPr="008B3D7C" w:rsidTr="00AF44DC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5CE" w:rsidRPr="00D6008B" w:rsidRDefault="00A245CE" w:rsidP="00A245CE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5CE" w:rsidRPr="009A03AF" w:rsidRDefault="00A245CE" w:rsidP="00A245CE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9A03AF">
              <w:rPr>
                <w:rFonts w:ascii="Times New Roman" w:hAnsi="Times New Roman"/>
                <w:b/>
                <w:sz w:val="24"/>
                <w:szCs w:val="24"/>
              </w:rPr>
              <w:t>Вн.чт.</w:t>
            </w:r>
            <w:r w:rsidRPr="009A03AF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Юмор в рассказах  А.П. Чехова</w:t>
            </w:r>
            <w:r w:rsidRPr="009A03AF">
              <w:rPr>
                <w:rFonts w:ascii="Times New Roman" w:hAnsi="Times New Roman"/>
                <w:iCs/>
                <w:spacing w:val="1"/>
                <w:sz w:val="24"/>
                <w:szCs w:val="24"/>
              </w:rPr>
              <w:t xml:space="preserve"> «Жалобная книга», «Лошадиная фамилия».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5CE" w:rsidRPr="009A03AF" w:rsidRDefault="00A245CE" w:rsidP="00A245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3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5CE" w:rsidRPr="009A03AF" w:rsidRDefault="00A245CE" w:rsidP="00A245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3AF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245CE" w:rsidRPr="009A03AF" w:rsidRDefault="00A245CE" w:rsidP="00A245CE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5CE" w:rsidRPr="009A03AF" w:rsidRDefault="00A245CE" w:rsidP="00A245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245CE" w:rsidRPr="009A03AF" w:rsidRDefault="00A245CE" w:rsidP="00A245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45CE" w:rsidRPr="008B3D7C" w:rsidRDefault="00A245CE" w:rsidP="00A245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45CE" w:rsidRPr="008B3D7C" w:rsidRDefault="00A245CE" w:rsidP="00A245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45CE" w:rsidRPr="008B3D7C" w:rsidTr="00AF44DC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5CE" w:rsidRPr="00A245CE" w:rsidRDefault="00A245CE" w:rsidP="00A245CE">
            <w:pPr>
              <w:tabs>
                <w:tab w:val="left" w:pos="3861"/>
              </w:tabs>
              <w:spacing w:after="0" w:line="240" w:lineRule="auto"/>
              <w:ind w:left="360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496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5CE" w:rsidRPr="008B3D7C" w:rsidRDefault="00A245CE" w:rsidP="00A245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12C"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 xml:space="preserve">Из русской литературы 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  <w:lang w:val="en-US"/>
              </w:rPr>
              <w:t>X</w:t>
            </w:r>
            <w:r w:rsidRPr="00E8312C"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  <w:lang w:val="en-US"/>
              </w:rPr>
              <w:t>X</w:t>
            </w:r>
            <w:r w:rsidRPr="00E8312C"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 xml:space="preserve"> века</w:t>
            </w:r>
          </w:p>
        </w:tc>
      </w:tr>
      <w:tr w:rsidR="0017759C" w:rsidRPr="008B3D7C" w:rsidTr="00B94547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59C" w:rsidRPr="00D6008B" w:rsidRDefault="0017759C" w:rsidP="00A245CE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59C" w:rsidRPr="0017759C" w:rsidRDefault="0017759C" w:rsidP="00A245CE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17759C">
              <w:rPr>
                <w:rFonts w:ascii="Times New Roman" w:hAnsi="Times New Roman"/>
                <w:spacing w:val="-12"/>
                <w:sz w:val="24"/>
                <w:szCs w:val="24"/>
              </w:rPr>
              <w:t>Мир природы и  человека в стихотворении И.А. Бу</w:t>
            </w:r>
            <w:r w:rsidRPr="0017759C">
              <w:rPr>
                <w:rFonts w:ascii="Times New Roman" w:hAnsi="Times New Roman"/>
                <w:spacing w:val="-12"/>
                <w:sz w:val="24"/>
                <w:szCs w:val="24"/>
              </w:rPr>
              <w:softHyphen/>
            </w:r>
            <w:r w:rsidRPr="0017759C">
              <w:rPr>
                <w:rFonts w:ascii="Times New Roman" w:hAnsi="Times New Roman"/>
                <w:spacing w:val="-2"/>
                <w:sz w:val="24"/>
                <w:szCs w:val="24"/>
              </w:rPr>
              <w:t>нина « Не  видно птиц»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59C" w:rsidRPr="0017759C" w:rsidRDefault="0017759C" w:rsidP="00A245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75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759C" w:rsidRPr="0017759C" w:rsidRDefault="0017759C" w:rsidP="00A245CE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17759C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7759C" w:rsidRPr="0017759C" w:rsidRDefault="0017759C" w:rsidP="00A245CE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17759C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Выразительноечтение , чтение наизусть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759C" w:rsidRPr="0017759C" w:rsidRDefault="0017759C" w:rsidP="00A245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759C">
              <w:rPr>
                <w:rFonts w:ascii="Times New Roman" w:hAnsi="Times New Roman"/>
                <w:sz w:val="24"/>
                <w:szCs w:val="24"/>
              </w:rPr>
              <w:t>Эпитет, метафора</w:t>
            </w:r>
          </w:p>
        </w:tc>
        <w:tc>
          <w:tcPr>
            <w:tcW w:w="367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7759C" w:rsidRPr="0017759C" w:rsidRDefault="0017759C" w:rsidP="00A245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7759C">
              <w:rPr>
                <w:rFonts w:ascii="Times New Roman" w:hAnsi="Times New Roman"/>
                <w:b/>
                <w:sz w:val="24"/>
                <w:szCs w:val="24"/>
              </w:rPr>
              <w:t>Ученик научится:</w:t>
            </w:r>
          </w:p>
          <w:p w:rsidR="0017759C" w:rsidRPr="0017759C" w:rsidRDefault="0017759C" w:rsidP="00A245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759C">
              <w:rPr>
                <w:rFonts w:ascii="Times New Roman" w:hAnsi="Times New Roman"/>
                <w:sz w:val="24"/>
                <w:szCs w:val="24"/>
              </w:rPr>
              <w:t xml:space="preserve">- совершенствовать умения исследовательской работы с текстом; </w:t>
            </w:r>
          </w:p>
          <w:p w:rsidR="0017759C" w:rsidRPr="0017759C" w:rsidRDefault="0017759C" w:rsidP="0017759C">
            <w:pPr>
              <w:spacing w:after="0" w:line="240" w:lineRule="auto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17759C">
              <w:rPr>
                <w:rFonts w:ascii="Times New Roman" w:hAnsi="Times New Roman"/>
                <w:sz w:val="24"/>
                <w:szCs w:val="24"/>
              </w:rPr>
              <w:t xml:space="preserve">- давать </w:t>
            </w:r>
            <w:r w:rsidRPr="0017759C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письменный отзыв об эпизоде;  </w:t>
            </w:r>
          </w:p>
          <w:p w:rsidR="0017759C" w:rsidRPr="0017759C" w:rsidRDefault="0017759C" w:rsidP="0017759C">
            <w:pPr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17759C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- выполнять </w:t>
            </w:r>
            <w:r w:rsidRPr="0017759C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 xml:space="preserve"> художественный пересказ текста; </w:t>
            </w:r>
          </w:p>
          <w:p w:rsidR="0017759C" w:rsidRPr="0017759C" w:rsidRDefault="0017759C" w:rsidP="0017759C">
            <w:pPr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17759C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 xml:space="preserve">- находить материал о символике цвета (белый и красный) , характеризующий второй план художественного произведения </w:t>
            </w:r>
          </w:p>
          <w:p w:rsidR="0017759C" w:rsidRPr="0017759C" w:rsidRDefault="0017759C" w:rsidP="00177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759C" w:rsidRPr="008B3D7C" w:rsidRDefault="0017759C" w:rsidP="00A245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7759C" w:rsidRPr="008B3D7C" w:rsidRDefault="0017759C" w:rsidP="00A245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59C" w:rsidRPr="008B3D7C" w:rsidTr="00B94547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59C" w:rsidRPr="00D6008B" w:rsidRDefault="0017759C" w:rsidP="00A245CE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59C" w:rsidRPr="0017759C" w:rsidRDefault="0017759C" w:rsidP="00A245CE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17759C">
              <w:rPr>
                <w:rFonts w:ascii="Times New Roman" w:hAnsi="Times New Roman"/>
                <w:sz w:val="24"/>
                <w:szCs w:val="24"/>
              </w:rPr>
              <w:t xml:space="preserve">Душевный мир  крестьянина в изображении </w:t>
            </w:r>
            <w:r w:rsidRPr="0017759C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И.А. Бу</w:t>
            </w:r>
            <w:r w:rsidRPr="0017759C">
              <w:rPr>
                <w:rFonts w:ascii="Times New Roman" w:hAnsi="Times New Roman"/>
                <w:spacing w:val="-12"/>
                <w:sz w:val="24"/>
                <w:szCs w:val="24"/>
              </w:rPr>
              <w:softHyphen/>
            </w:r>
            <w:r w:rsidRPr="0017759C">
              <w:rPr>
                <w:rFonts w:ascii="Times New Roman" w:hAnsi="Times New Roman"/>
                <w:spacing w:val="-2"/>
                <w:sz w:val="24"/>
                <w:szCs w:val="24"/>
              </w:rPr>
              <w:t>нина в рассказе «Лапти»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59C" w:rsidRPr="0017759C" w:rsidRDefault="0017759C" w:rsidP="00A245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75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759C" w:rsidRPr="0017759C" w:rsidRDefault="0017759C" w:rsidP="00A245CE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7759C" w:rsidRPr="0017759C" w:rsidRDefault="0017759C" w:rsidP="0017759C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17759C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 xml:space="preserve">Составление словаря  языка персонажа, </w:t>
            </w:r>
            <w:r w:rsidRPr="0017759C">
              <w:rPr>
                <w:rFonts w:ascii="Times New Roman" w:hAnsi="Times New Roman"/>
                <w:sz w:val="24"/>
                <w:szCs w:val="24"/>
              </w:rPr>
              <w:t xml:space="preserve">  работа с учебником,  подготовка сообщения, </w:t>
            </w:r>
            <w:r w:rsidRPr="0017759C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 xml:space="preserve"> художественный пересказ;</w:t>
            </w:r>
            <w:r w:rsidRPr="0017759C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письменный отзыв о прочитанном. </w:t>
            </w:r>
            <w:r w:rsidRPr="0017759C">
              <w:rPr>
                <w:rFonts w:ascii="Times New Roman" w:hAnsi="Times New Roman"/>
                <w:sz w:val="24"/>
                <w:szCs w:val="24"/>
              </w:rPr>
              <w:t>Самостоятельная  исследовательская работа с текстом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759C" w:rsidRPr="0017759C" w:rsidRDefault="0017759C" w:rsidP="00A245CE">
            <w:pPr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:rsidR="0017759C" w:rsidRPr="0017759C" w:rsidRDefault="0017759C" w:rsidP="00A245CE">
            <w:pPr>
              <w:rPr>
                <w:rFonts w:ascii="Times New Roman" w:hAnsi="Times New Roman"/>
                <w:sz w:val="24"/>
                <w:szCs w:val="24"/>
              </w:rPr>
            </w:pPr>
            <w:r w:rsidRPr="0017759C">
              <w:rPr>
                <w:rFonts w:ascii="Times New Roman" w:hAnsi="Times New Roman"/>
                <w:spacing w:val="-8"/>
                <w:sz w:val="24"/>
                <w:szCs w:val="24"/>
              </w:rPr>
              <w:t>Стили  речи и их роль в создании художественного образа</w:t>
            </w:r>
          </w:p>
        </w:tc>
        <w:tc>
          <w:tcPr>
            <w:tcW w:w="36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7759C" w:rsidRPr="0017759C" w:rsidRDefault="0017759C" w:rsidP="00A245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759C" w:rsidRPr="008B3D7C" w:rsidRDefault="0017759C" w:rsidP="00A245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7759C" w:rsidRPr="008B3D7C" w:rsidRDefault="0017759C" w:rsidP="00A245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3F7C" w:rsidRPr="008B3D7C" w:rsidTr="00AF44DC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F7C" w:rsidRPr="00D6008B" w:rsidRDefault="00F13F7C" w:rsidP="00B731A1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F7C" w:rsidRPr="00C94DAE" w:rsidRDefault="00F13F7C" w:rsidP="00C94DAE">
            <w:pPr>
              <w:shd w:val="clear" w:color="auto" w:fill="FFFFFF"/>
              <w:spacing w:after="0" w:line="240" w:lineRule="auto"/>
              <w:ind w:left="5" w:right="5" w:firstLine="326"/>
              <w:rPr>
                <w:rFonts w:ascii="Times New Roman" w:hAnsi="Times New Roman"/>
                <w:sz w:val="24"/>
                <w:szCs w:val="24"/>
              </w:rPr>
            </w:pPr>
            <w:r w:rsidRPr="00C94DAE">
              <w:rPr>
                <w:rFonts w:ascii="Times New Roman" w:hAnsi="Times New Roman"/>
                <w:sz w:val="24"/>
                <w:szCs w:val="24"/>
              </w:rPr>
              <w:t>Детские годы</w:t>
            </w:r>
            <w:r w:rsidRPr="00C94DAE">
              <w:rPr>
                <w:rFonts w:ascii="Times New Roman" w:hAnsi="Times New Roman"/>
                <w:spacing w:val="11"/>
                <w:sz w:val="24"/>
                <w:szCs w:val="24"/>
              </w:rPr>
              <w:t xml:space="preserve"> А.И. Куприна  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F7C" w:rsidRPr="00C94DAE" w:rsidRDefault="00F13F7C" w:rsidP="00C94D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4D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истории и теории литературы</w:t>
            </w:r>
          </w:p>
          <w:p w:rsidR="00F13F7C" w:rsidRPr="00C94DAE" w:rsidRDefault="00F13F7C" w:rsidP="00C94D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F7C" w:rsidRPr="00C94DAE" w:rsidRDefault="00F13F7C" w:rsidP="00C94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DAE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13F7C" w:rsidRPr="00C94DAE" w:rsidRDefault="00F13F7C" w:rsidP="00C94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DAE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Лексическая  работа,   выразительное  чтение, художественный пересказ,</w:t>
            </w:r>
            <w:r w:rsidRPr="00C94DAE">
              <w:rPr>
                <w:rFonts w:ascii="Times New Roman" w:hAnsi="Times New Roman"/>
                <w:sz w:val="24"/>
                <w:szCs w:val="24"/>
              </w:rPr>
              <w:t xml:space="preserve"> составление устного рассказа по заданному началу, работа с книгой, справочной литературой, Интернет-ресурсами</w:t>
            </w:r>
            <w:r w:rsidR="00C94DAE" w:rsidRPr="00C94DAE">
              <w:rPr>
                <w:rFonts w:ascii="Times New Roman" w:hAnsi="Times New Roman"/>
                <w:sz w:val="24"/>
                <w:szCs w:val="24"/>
              </w:rPr>
              <w:t>; экскурсия по выставке репродукций русских художников,</w:t>
            </w:r>
          </w:p>
          <w:p w:rsidR="00F13F7C" w:rsidRPr="00C94DAE" w:rsidRDefault="00F13F7C" w:rsidP="00C94DAE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C94DAE">
              <w:rPr>
                <w:rFonts w:ascii="Times New Roman" w:hAnsi="Times New Roman"/>
                <w:spacing w:val="-3"/>
                <w:sz w:val="24"/>
                <w:szCs w:val="24"/>
              </w:rPr>
              <w:t>Письменный  отзыв об эпизоде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13F7C" w:rsidRPr="00C94DAE" w:rsidRDefault="00F13F7C" w:rsidP="00C94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DAE">
              <w:rPr>
                <w:rFonts w:ascii="Times New Roman" w:hAnsi="Times New Roman"/>
                <w:sz w:val="24"/>
                <w:szCs w:val="24"/>
              </w:rPr>
              <w:t xml:space="preserve">Рождественский рассказ, </w:t>
            </w:r>
          </w:p>
          <w:p w:rsidR="00F13F7C" w:rsidRPr="00C94DAE" w:rsidRDefault="00F13F7C" w:rsidP="00C94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13F7C" w:rsidRPr="00C94DAE" w:rsidRDefault="00F13F7C" w:rsidP="00C94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DAE">
              <w:rPr>
                <w:rFonts w:ascii="Times New Roman" w:hAnsi="Times New Roman"/>
                <w:sz w:val="24"/>
                <w:szCs w:val="24"/>
              </w:rPr>
              <w:t>язык героя как средство создания образа</w:t>
            </w:r>
          </w:p>
        </w:tc>
        <w:tc>
          <w:tcPr>
            <w:tcW w:w="367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13F7C" w:rsidRPr="00C94DAE" w:rsidRDefault="00F13F7C" w:rsidP="00C94D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4DAE">
              <w:rPr>
                <w:rFonts w:ascii="Times New Roman" w:hAnsi="Times New Roman"/>
                <w:b/>
                <w:sz w:val="24"/>
                <w:szCs w:val="24"/>
              </w:rPr>
              <w:t>Ученик научится:</w:t>
            </w:r>
          </w:p>
          <w:p w:rsidR="00F13F7C" w:rsidRPr="00C94DAE" w:rsidRDefault="00F13F7C" w:rsidP="00C94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DAE">
              <w:rPr>
                <w:rFonts w:ascii="Times New Roman" w:hAnsi="Times New Roman"/>
                <w:sz w:val="24"/>
                <w:szCs w:val="24"/>
              </w:rPr>
              <w:t>- готовить  устный  рассказ по заданному началу;</w:t>
            </w:r>
          </w:p>
          <w:p w:rsidR="00F13F7C" w:rsidRPr="00C94DAE" w:rsidRDefault="00F13F7C" w:rsidP="00C94DAE">
            <w:pPr>
              <w:spacing w:after="0" w:line="240" w:lineRule="auto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C94DAE">
              <w:rPr>
                <w:rFonts w:ascii="Times New Roman" w:hAnsi="Times New Roman"/>
                <w:sz w:val="24"/>
                <w:szCs w:val="24"/>
              </w:rPr>
              <w:t xml:space="preserve">- составлять </w:t>
            </w:r>
            <w:r w:rsidRPr="00C94DAE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письменный  отзыв об эпизоде; </w:t>
            </w:r>
          </w:p>
          <w:p w:rsidR="00F13F7C" w:rsidRPr="00C94DAE" w:rsidRDefault="00F13F7C" w:rsidP="00C94DAE">
            <w:pPr>
              <w:spacing w:after="0" w:line="240" w:lineRule="auto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C94DAE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-выявлять особенности речи героев; </w:t>
            </w:r>
          </w:p>
          <w:p w:rsidR="00F13F7C" w:rsidRPr="00C94DAE" w:rsidRDefault="00F13F7C" w:rsidP="00C94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DAE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- </w:t>
            </w:r>
            <w:r w:rsidRPr="00C94DAE">
              <w:rPr>
                <w:rFonts w:ascii="Times New Roman" w:hAnsi="Times New Roman"/>
                <w:sz w:val="24"/>
                <w:szCs w:val="24"/>
              </w:rPr>
              <w:t xml:space="preserve"> характеризовать художественную идею произведения;</w:t>
            </w:r>
          </w:p>
          <w:p w:rsidR="00F13F7C" w:rsidRPr="00C94DAE" w:rsidRDefault="00F13F7C" w:rsidP="00C94DAE">
            <w:pPr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C94DAE">
              <w:rPr>
                <w:rFonts w:ascii="Times New Roman" w:hAnsi="Times New Roman"/>
                <w:sz w:val="24"/>
                <w:szCs w:val="24"/>
              </w:rPr>
              <w:t xml:space="preserve">- готовить </w:t>
            </w:r>
            <w:r w:rsidRPr="00C94DAE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 xml:space="preserve"> художественный пересказ текста; </w:t>
            </w:r>
          </w:p>
          <w:p w:rsidR="00F13F7C" w:rsidRPr="00C94DAE" w:rsidRDefault="00F13F7C" w:rsidP="00C94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DAE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- характеризовать картины русских художников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3F7C" w:rsidRPr="008B3D7C" w:rsidRDefault="00F13F7C" w:rsidP="00B73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13F7C" w:rsidRPr="008B3D7C" w:rsidRDefault="00F13F7C" w:rsidP="00B73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3F7C" w:rsidRPr="008B3D7C" w:rsidTr="00AF44DC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F7C" w:rsidRPr="00D6008B" w:rsidRDefault="00F13F7C" w:rsidP="00B731A1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F7C" w:rsidRPr="00C94DAE" w:rsidRDefault="00F13F7C" w:rsidP="00C94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DAE">
              <w:rPr>
                <w:rFonts w:ascii="Times New Roman" w:hAnsi="Times New Roman"/>
                <w:sz w:val="24"/>
                <w:szCs w:val="24"/>
              </w:rPr>
              <w:t>Основные темы  и характеристики образов  в п</w:t>
            </w:r>
            <w:r w:rsidRPr="00C94DAE">
              <w:rPr>
                <w:rFonts w:ascii="Times New Roman" w:hAnsi="Times New Roman"/>
                <w:spacing w:val="11"/>
                <w:sz w:val="24"/>
                <w:szCs w:val="24"/>
              </w:rPr>
              <w:t xml:space="preserve">овести А.И. Куприна  </w:t>
            </w:r>
            <w:r w:rsidRPr="00C94DAE">
              <w:rPr>
                <w:rFonts w:ascii="Times New Roman" w:hAnsi="Times New Roman"/>
                <w:iCs/>
                <w:spacing w:val="11"/>
                <w:sz w:val="24"/>
                <w:szCs w:val="24"/>
              </w:rPr>
              <w:t>«Белый пудель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F7C" w:rsidRPr="00C94DAE" w:rsidRDefault="00F13F7C" w:rsidP="00C94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D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F7C" w:rsidRPr="00C94DAE" w:rsidRDefault="00F13F7C" w:rsidP="00C94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DAE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13F7C" w:rsidRPr="00C94DAE" w:rsidRDefault="00F13F7C" w:rsidP="00C94DAE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F7C" w:rsidRPr="00C94DAE" w:rsidRDefault="00F13F7C" w:rsidP="00C94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13F7C" w:rsidRPr="00C94DAE" w:rsidRDefault="00F13F7C" w:rsidP="00C94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3F7C" w:rsidRPr="008B3D7C" w:rsidRDefault="00F13F7C" w:rsidP="00B73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13F7C" w:rsidRPr="008B3D7C" w:rsidRDefault="00F13F7C" w:rsidP="00B73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3F7C" w:rsidRPr="008B3D7C" w:rsidTr="00AF44DC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F7C" w:rsidRPr="00D6008B" w:rsidRDefault="00F13F7C" w:rsidP="00B731A1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F7C" w:rsidRPr="00C94DAE" w:rsidRDefault="00F13F7C" w:rsidP="00C94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DA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Внутренний мир человека и приемы его художественного </w:t>
            </w:r>
            <w:r w:rsidRPr="00C94DAE">
              <w:rPr>
                <w:rFonts w:ascii="Times New Roman" w:hAnsi="Times New Roman"/>
                <w:sz w:val="24"/>
                <w:szCs w:val="24"/>
              </w:rPr>
              <w:t>раскрытия в  рассказе</w:t>
            </w:r>
            <w:r w:rsidRPr="00C94DAE">
              <w:rPr>
                <w:rFonts w:ascii="Times New Roman" w:hAnsi="Times New Roman"/>
                <w:iCs/>
                <w:sz w:val="24"/>
                <w:szCs w:val="24"/>
              </w:rPr>
              <w:t>«Тапёр».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F7C" w:rsidRPr="00C94DAE" w:rsidRDefault="00F13F7C" w:rsidP="00C94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D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F7C" w:rsidRPr="00C94DAE" w:rsidRDefault="00F13F7C" w:rsidP="00C94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DAE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13F7C" w:rsidRPr="00C94DAE" w:rsidRDefault="00F13F7C" w:rsidP="00C94DAE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F7C" w:rsidRPr="00C94DAE" w:rsidRDefault="00F13F7C" w:rsidP="00C94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13F7C" w:rsidRPr="00C94DAE" w:rsidRDefault="00F13F7C" w:rsidP="00C94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3F7C" w:rsidRPr="008B3D7C" w:rsidRDefault="00F13F7C" w:rsidP="00B73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13F7C" w:rsidRPr="008B3D7C" w:rsidRDefault="00F13F7C" w:rsidP="00B73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31A1" w:rsidRPr="008B3D7C" w:rsidTr="00E35372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1A1" w:rsidRPr="00D6008B" w:rsidRDefault="00B731A1" w:rsidP="00B731A1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1A1" w:rsidRPr="00E35372" w:rsidRDefault="00AF44DC" w:rsidP="00E35372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E3537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Пафос и тема стихотворе</w:t>
            </w:r>
            <w:r w:rsidRPr="00E3537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softHyphen/>
            </w:r>
            <w:r w:rsidRPr="00E353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ний С.А.Есенина</w:t>
            </w:r>
            <w:r w:rsidRPr="00E35372">
              <w:rPr>
                <w:rFonts w:ascii="Times New Roman" w:hAnsi="Times New Roman"/>
                <w:iCs/>
                <w:color w:val="000000"/>
                <w:spacing w:val="-3"/>
                <w:sz w:val="24"/>
                <w:szCs w:val="24"/>
              </w:rPr>
              <w:t xml:space="preserve"> «Песнь о соба</w:t>
            </w:r>
            <w:r w:rsidRPr="00E35372">
              <w:rPr>
                <w:rFonts w:ascii="Times New Roman" w:hAnsi="Times New Roman"/>
                <w:iCs/>
                <w:color w:val="000000"/>
                <w:spacing w:val="-3"/>
                <w:sz w:val="24"/>
                <w:szCs w:val="24"/>
              </w:rPr>
              <w:softHyphen/>
            </w:r>
            <w:r w:rsidRPr="00E35372">
              <w:rPr>
                <w:rFonts w:ascii="Times New Roman" w:hAnsi="Times New Roman"/>
                <w:iCs/>
                <w:color w:val="000000"/>
                <w:spacing w:val="-4"/>
                <w:sz w:val="24"/>
                <w:szCs w:val="24"/>
              </w:rPr>
              <w:t>ке»...», «Разбуди меня завтра рано...» 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1A1" w:rsidRPr="00E35372" w:rsidRDefault="00AF44DC" w:rsidP="00E353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1A1" w:rsidRPr="00E35372" w:rsidRDefault="00B731A1" w:rsidP="00E353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5372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</w:tcPr>
          <w:p w:rsidR="00B731A1" w:rsidRPr="00E35372" w:rsidRDefault="00AF44DC" w:rsidP="00E35372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E35372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 xml:space="preserve">Лексическая работа,     чтение наизусть, </w:t>
            </w:r>
            <w:r w:rsidRPr="00E35372">
              <w:rPr>
                <w:rFonts w:ascii="Times New Roman" w:hAnsi="Times New Roman"/>
                <w:sz w:val="24"/>
                <w:szCs w:val="24"/>
              </w:rPr>
              <w:t xml:space="preserve">  работа с учебником,  работа с терминами, подготовка сообщения, </w:t>
            </w:r>
            <w:r w:rsidRPr="00E35372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 xml:space="preserve"> устный отзыв о стихотворении, </w:t>
            </w:r>
            <w:r w:rsidRPr="00E35372">
              <w:rPr>
                <w:rFonts w:ascii="Times New Roman" w:hAnsi="Times New Roman"/>
                <w:sz w:val="24"/>
                <w:szCs w:val="24"/>
              </w:rPr>
              <w:t>работа  с иллюстрациями, самостоятельная исследовательская работа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4DC" w:rsidRPr="00E35372" w:rsidRDefault="00AF44DC" w:rsidP="00E35372">
            <w:pPr>
              <w:spacing w:after="0" w:line="240" w:lineRule="auto"/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  <w:r w:rsidRPr="00E35372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Поэтический  образ</w:t>
            </w:r>
            <w:r w:rsidRPr="00E35372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Цветообраз</w:t>
            </w:r>
          </w:p>
          <w:p w:rsidR="00AF44DC" w:rsidRPr="00E35372" w:rsidRDefault="00AF44DC" w:rsidP="00E35372">
            <w:pPr>
              <w:spacing w:after="0" w:line="240" w:lineRule="auto"/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  <w:r w:rsidRPr="00E35372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Эпитет</w:t>
            </w:r>
          </w:p>
          <w:p w:rsidR="00B731A1" w:rsidRPr="00E35372" w:rsidRDefault="00AF44DC" w:rsidP="00E35372">
            <w:pPr>
              <w:spacing w:after="0" w:line="240" w:lineRule="auto"/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  <w:r w:rsidRPr="00E35372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 Метафора</w:t>
            </w:r>
          </w:p>
          <w:p w:rsidR="00AF44DC" w:rsidRPr="00E35372" w:rsidRDefault="00AF44DC" w:rsidP="00E353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5372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Песня </w:t>
            </w:r>
          </w:p>
        </w:tc>
        <w:tc>
          <w:tcPr>
            <w:tcW w:w="367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F44DC" w:rsidRPr="00E35372" w:rsidRDefault="00AF44DC" w:rsidP="00E353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35372">
              <w:rPr>
                <w:rFonts w:ascii="Times New Roman" w:hAnsi="Times New Roman"/>
                <w:b/>
                <w:sz w:val="24"/>
                <w:szCs w:val="24"/>
              </w:rPr>
              <w:t>Ученик научится:</w:t>
            </w:r>
          </w:p>
          <w:p w:rsidR="00B731A1" w:rsidRPr="00E35372" w:rsidRDefault="00AF44DC" w:rsidP="00E35372">
            <w:pPr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E3537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E35372" w:rsidRPr="00E35372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 xml:space="preserve"> составлять устный отзыв о стихотворении; </w:t>
            </w:r>
          </w:p>
          <w:p w:rsidR="00E35372" w:rsidRPr="00E35372" w:rsidRDefault="00E35372" w:rsidP="00E353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5372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- проводить  самостоятельную</w:t>
            </w:r>
            <w:r w:rsidRPr="00E35372">
              <w:rPr>
                <w:rFonts w:ascii="Times New Roman" w:hAnsi="Times New Roman"/>
                <w:sz w:val="24"/>
                <w:szCs w:val="24"/>
              </w:rPr>
              <w:t xml:space="preserve"> исследовательскую работу; </w:t>
            </w:r>
          </w:p>
          <w:p w:rsidR="00E35372" w:rsidRPr="00E35372" w:rsidRDefault="00E35372" w:rsidP="00E35372">
            <w:pPr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E35372">
              <w:rPr>
                <w:rFonts w:ascii="Times New Roman" w:hAnsi="Times New Roman"/>
                <w:sz w:val="24"/>
                <w:szCs w:val="24"/>
              </w:rPr>
              <w:t xml:space="preserve">- готовить сообщение о художественно-выразительных средствах в стихотворениях </w:t>
            </w:r>
            <w:r w:rsidRPr="00E353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С.А.Есенина; </w:t>
            </w:r>
          </w:p>
          <w:p w:rsidR="00E35372" w:rsidRPr="00E35372" w:rsidRDefault="00E35372" w:rsidP="00E35372">
            <w:pPr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E353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- готовить материал для словаря поэтических образов; </w:t>
            </w:r>
          </w:p>
          <w:p w:rsidR="00E35372" w:rsidRPr="00E35372" w:rsidRDefault="00E35372" w:rsidP="00E35372">
            <w:pPr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E353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- находить в тексте и характеризовать цветообраз, определять его роль в структуре произведения; </w:t>
            </w:r>
          </w:p>
          <w:p w:rsidR="00E35372" w:rsidRPr="00E35372" w:rsidRDefault="00E35372" w:rsidP="00E353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53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- объяснять значение лексических новообразований и редких слов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31A1" w:rsidRPr="008B3D7C" w:rsidRDefault="00B731A1" w:rsidP="00B73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31A1" w:rsidRPr="008B3D7C" w:rsidRDefault="00B731A1" w:rsidP="00B73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6ACE" w:rsidRPr="008B3D7C" w:rsidTr="004911DB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ACE" w:rsidRPr="00D6008B" w:rsidRDefault="00A96ACE" w:rsidP="00E304CE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ACE" w:rsidRPr="00A96ACE" w:rsidRDefault="00A96ACE" w:rsidP="00A96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AC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Изображение  родной  природы в сказке</w:t>
            </w:r>
            <w:r w:rsidRPr="00A96A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-были  М.М. Пришвина </w:t>
            </w:r>
            <w:r w:rsidRPr="00A96AC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«Кладовая </w:t>
            </w:r>
            <w:r w:rsidRPr="00A96ACE">
              <w:rPr>
                <w:rFonts w:ascii="Times New Roman" w:hAnsi="Times New Roman"/>
                <w:iCs/>
                <w:color w:val="000000"/>
                <w:spacing w:val="-3"/>
                <w:sz w:val="24"/>
                <w:szCs w:val="24"/>
              </w:rPr>
              <w:t>солнца»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ACE" w:rsidRPr="00A96ACE" w:rsidRDefault="00A96ACE" w:rsidP="00A96A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6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истории и теории литературы. 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ACE" w:rsidRPr="00A96ACE" w:rsidRDefault="00A96ACE" w:rsidP="00A96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6A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96ACE" w:rsidRDefault="00A96ACE" w:rsidP="00A96ACE">
            <w:pPr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  <w:p w:rsidR="00A96ACE" w:rsidRDefault="00A96ACE" w:rsidP="00A96ACE">
            <w:pPr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  <w:p w:rsidR="00A96ACE" w:rsidRDefault="00A96ACE" w:rsidP="00A96ACE">
            <w:pPr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  <w:p w:rsidR="00A96ACE" w:rsidRPr="00A96ACE" w:rsidRDefault="00A96ACE" w:rsidP="00A96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ACE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 xml:space="preserve">Лексическая  работа,   выразительное  чтение по ролям, </w:t>
            </w:r>
            <w:r w:rsidRPr="00A96ACE">
              <w:rPr>
                <w:rFonts w:ascii="Times New Roman" w:hAnsi="Times New Roman"/>
                <w:sz w:val="24"/>
                <w:szCs w:val="24"/>
              </w:rPr>
              <w:t xml:space="preserve"> ,  работа с терминами, работа  с иллюстрациями, самостоятельная исследовательская работа, пересказ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6ACE" w:rsidRDefault="00A96ACE" w:rsidP="00A96ACE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</w:p>
          <w:p w:rsidR="00A96ACE" w:rsidRDefault="00A96ACE" w:rsidP="00A96ACE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</w:p>
          <w:p w:rsidR="00A96ACE" w:rsidRDefault="00A96ACE" w:rsidP="00A96ACE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</w:p>
          <w:p w:rsidR="00A96ACE" w:rsidRDefault="00A96ACE" w:rsidP="00A96ACE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</w:p>
          <w:p w:rsidR="00A96ACE" w:rsidRDefault="00A96ACE" w:rsidP="00A96ACE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</w:p>
          <w:p w:rsidR="00A96ACE" w:rsidRDefault="00A96ACE" w:rsidP="00A96ACE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</w:p>
          <w:p w:rsidR="00A96ACE" w:rsidRPr="00A96ACE" w:rsidRDefault="00A96ACE" w:rsidP="00A96ACE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  <w:r w:rsidRPr="00A96ACE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Сказочные  и мифологические мотивы</w:t>
            </w:r>
          </w:p>
          <w:p w:rsidR="00A96ACE" w:rsidRPr="00A96ACE" w:rsidRDefault="00A96ACE" w:rsidP="00A96AC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6AC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Сказка-</w:t>
            </w:r>
            <w:r w:rsidRPr="00A96A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быль  </w:t>
            </w:r>
          </w:p>
          <w:p w:rsidR="00A96ACE" w:rsidRPr="00A96ACE" w:rsidRDefault="00A96ACE" w:rsidP="00A96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A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Конфликт  </w:t>
            </w:r>
          </w:p>
        </w:tc>
        <w:tc>
          <w:tcPr>
            <w:tcW w:w="367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96ACE" w:rsidRPr="00A96ACE" w:rsidRDefault="00A96ACE" w:rsidP="00A96A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96ACE">
              <w:rPr>
                <w:rFonts w:ascii="Times New Roman" w:hAnsi="Times New Roman"/>
                <w:b/>
                <w:sz w:val="24"/>
                <w:szCs w:val="24"/>
              </w:rPr>
              <w:t>Ученик научится:</w:t>
            </w:r>
          </w:p>
          <w:p w:rsidR="00A96ACE" w:rsidRPr="00A96ACE" w:rsidRDefault="00A96ACE" w:rsidP="00A96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ACE">
              <w:rPr>
                <w:rFonts w:ascii="Times New Roman" w:hAnsi="Times New Roman"/>
                <w:sz w:val="24"/>
                <w:szCs w:val="24"/>
              </w:rPr>
              <w:t xml:space="preserve">- отличать жанр сказки от жанрового образования «сказка-быль»; </w:t>
            </w:r>
          </w:p>
          <w:p w:rsidR="00A96ACE" w:rsidRPr="00A96ACE" w:rsidRDefault="00A96ACE" w:rsidP="00A96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ACE">
              <w:rPr>
                <w:rFonts w:ascii="Times New Roman" w:hAnsi="Times New Roman"/>
                <w:sz w:val="24"/>
                <w:szCs w:val="24"/>
              </w:rPr>
              <w:t xml:space="preserve">- с помощью иллюстративного ряда составлять художественный пересказ текста; </w:t>
            </w:r>
          </w:p>
          <w:p w:rsidR="00A96ACE" w:rsidRPr="00A96ACE" w:rsidRDefault="00A96ACE" w:rsidP="00A96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ACE">
              <w:rPr>
                <w:rFonts w:ascii="Times New Roman" w:hAnsi="Times New Roman"/>
                <w:sz w:val="24"/>
                <w:szCs w:val="24"/>
              </w:rPr>
              <w:t xml:space="preserve">- определять конфликт произведения; </w:t>
            </w:r>
          </w:p>
          <w:p w:rsidR="00A96ACE" w:rsidRPr="00A96ACE" w:rsidRDefault="00A96ACE" w:rsidP="00A96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AC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96ACE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проводить  самостоятельную</w:t>
            </w:r>
            <w:r w:rsidRPr="00A96ACE">
              <w:rPr>
                <w:rFonts w:ascii="Times New Roman" w:hAnsi="Times New Roman"/>
                <w:sz w:val="24"/>
                <w:szCs w:val="24"/>
              </w:rPr>
              <w:t xml:space="preserve"> исследовательскую работу; </w:t>
            </w:r>
          </w:p>
          <w:p w:rsidR="00A96ACE" w:rsidRPr="00A96ACE" w:rsidRDefault="00A96ACE" w:rsidP="00A96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ACE">
              <w:rPr>
                <w:rFonts w:ascii="Times New Roman" w:hAnsi="Times New Roman"/>
                <w:sz w:val="24"/>
                <w:szCs w:val="24"/>
              </w:rPr>
              <w:t xml:space="preserve">- создавать сочинение-зарисовку; </w:t>
            </w:r>
          </w:p>
          <w:p w:rsidR="00A96ACE" w:rsidRPr="00A96ACE" w:rsidRDefault="00A96ACE" w:rsidP="00A96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ACE">
              <w:rPr>
                <w:rFonts w:ascii="Times New Roman" w:hAnsi="Times New Roman"/>
                <w:sz w:val="24"/>
                <w:szCs w:val="24"/>
              </w:rPr>
              <w:t xml:space="preserve">- находить элементы фабулы в произведении; </w:t>
            </w:r>
          </w:p>
          <w:p w:rsidR="00A96ACE" w:rsidRPr="00A96ACE" w:rsidRDefault="00A96ACE" w:rsidP="00A96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ACE">
              <w:rPr>
                <w:rFonts w:ascii="Times New Roman" w:hAnsi="Times New Roman"/>
                <w:sz w:val="24"/>
                <w:szCs w:val="24"/>
              </w:rPr>
              <w:t>- внимательно и чутко относиться к природе, видеть её красоту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6ACE" w:rsidRPr="00A0724D" w:rsidRDefault="00A96ACE" w:rsidP="00E304CE"/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96ACE" w:rsidRPr="008B3D7C" w:rsidRDefault="00A96ACE" w:rsidP="00E30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6ACE" w:rsidRPr="008B3D7C" w:rsidTr="004911DB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ACE" w:rsidRPr="00D6008B" w:rsidRDefault="00A96ACE" w:rsidP="00E304CE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ACE" w:rsidRPr="00A96ACE" w:rsidRDefault="00A96ACE" w:rsidP="00A96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AC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Воспитание  </w:t>
            </w:r>
            <w:r w:rsidRPr="00A96ACE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в читателе зоркости, наблюдательности, чувства красоты, люб</w:t>
            </w:r>
            <w:r w:rsidRPr="00A96ACE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softHyphen/>
            </w:r>
            <w:r w:rsidRPr="00A96AC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ви к природе.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ACE" w:rsidRPr="00A96ACE" w:rsidRDefault="00A96ACE" w:rsidP="00A96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ACE" w:rsidRPr="00A96ACE" w:rsidRDefault="00A96ACE" w:rsidP="00A96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6A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6ACE" w:rsidRPr="00A96ACE" w:rsidRDefault="00A96ACE" w:rsidP="00A96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ACE" w:rsidRPr="00A96ACE" w:rsidRDefault="00A96ACE" w:rsidP="00A96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6ACE" w:rsidRPr="00A96ACE" w:rsidRDefault="00A96ACE" w:rsidP="00A96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6ACE" w:rsidRPr="00A0724D" w:rsidRDefault="00A96ACE" w:rsidP="00E304CE"/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96ACE" w:rsidRPr="008B3D7C" w:rsidRDefault="00A96ACE" w:rsidP="00E30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6ACE" w:rsidRPr="008B3D7C" w:rsidTr="004911DB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ACE" w:rsidRPr="00D6008B" w:rsidRDefault="00A96ACE" w:rsidP="00A834FE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ACE" w:rsidRPr="00A96ACE" w:rsidRDefault="00A96ACE" w:rsidP="00A96A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96ACE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Контрольное сочинение </w:t>
            </w:r>
            <w:r w:rsidRPr="00A96ACE">
              <w:rPr>
                <w:rFonts w:ascii="Times New Roman" w:hAnsi="Times New Roman"/>
                <w:sz w:val="24"/>
                <w:szCs w:val="24"/>
              </w:rPr>
              <w:t>по произведению М. Пришвина «Кладовая солнца».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ACE" w:rsidRPr="00A96ACE" w:rsidRDefault="00A96ACE" w:rsidP="00A96ACE">
            <w:pPr>
              <w:spacing w:after="0" w:line="240" w:lineRule="auto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Развитие речи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ACE" w:rsidRPr="00A96ACE" w:rsidRDefault="00A96ACE" w:rsidP="00A96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</w:tcPr>
          <w:p w:rsidR="00A96ACE" w:rsidRPr="00A96ACE" w:rsidRDefault="00A96ACE" w:rsidP="00A96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ACE">
              <w:rPr>
                <w:rFonts w:ascii="Times New Roman" w:hAnsi="Times New Roman"/>
                <w:sz w:val="24"/>
                <w:szCs w:val="24"/>
              </w:rPr>
              <w:t>Контрольное сочинение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ACE" w:rsidRDefault="00A96ACE" w:rsidP="00A96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</w:p>
          <w:p w:rsidR="00A96ACE" w:rsidRPr="00A96ACE" w:rsidRDefault="00A96ACE" w:rsidP="00A96AC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6AC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Сказка-</w:t>
            </w:r>
            <w:r w:rsidRPr="00A96A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быль  </w:t>
            </w:r>
          </w:p>
          <w:p w:rsidR="00A96ACE" w:rsidRDefault="00A96ACE" w:rsidP="00A96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A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Конфликт  </w:t>
            </w:r>
          </w:p>
          <w:p w:rsidR="00A96ACE" w:rsidRPr="00A96ACE" w:rsidRDefault="00A96ACE" w:rsidP="00A96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6ACE" w:rsidRPr="00A96ACE" w:rsidRDefault="00A96ACE" w:rsidP="00A96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6ACE" w:rsidRPr="00A0724D" w:rsidRDefault="00A96ACE" w:rsidP="00A834FE">
            <w:pPr>
              <w:jc w:val="center"/>
            </w:pPr>
          </w:p>
          <w:p w:rsidR="00A96ACE" w:rsidRPr="00A0724D" w:rsidRDefault="00A96ACE" w:rsidP="00A834FE">
            <w:pPr>
              <w:jc w:val="center"/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96ACE" w:rsidRPr="008B3D7C" w:rsidRDefault="00A96ACE" w:rsidP="00A83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088" w:rsidRPr="008B3D7C" w:rsidTr="004911DB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088" w:rsidRPr="00D6008B" w:rsidRDefault="00325088" w:rsidP="00325088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088" w:rsidRPr="00325088" w:rsidRDefault="00325088" w:rsidP="003250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25088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Человек и природа в стихотворениях Н.М.Рубцова</w:t>
            </w:r>
            <w:r w:rsidRPr="00325088">
              <w:rPr>
                <w:rFonts w:ascii="Times New Roman" w:hAnsi="Times New Roman"/>
                <w:iCs/>
                <w:color w:val="000000"/>
                <w:spacing w:val="-4"/>
                <w:sz w:val="24"/>
                <w:szCs w:val="24"/>
              </w:rPr>
              <w:t xml:space="preserve">«Звезда полей», </w:t>
            </w:r>
            <w:r w:rsidRPr="00325088">
              <w:rPr>
                <w:rFonts w:ascii="Times New Roman" w:hAnsi="Times New Roman"/>
                <w:iCs/>
                <w:color w:val="000000"/>
                <w:spacing w:val="-3"/>
                <w:sz w:val="24"/>
                <w:szCs w:val="24"/>
              </w:rPr>
              <w:t>«Тихая моя родина»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088" w:rsidRPr="00325088" w:rsidRDefault="00325088" w:rsidP="003250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5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088" w:rsidRPr="00325088" w:rsidRDefault="00325088" w:rsidP="003250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0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</w:tcPr>
          <w:p w:rsidR="00325088" w:rsidRPr="00325088" w:rsidRDefault="00325088" w:rsidP="00325088">
            <w:pPr>
              <w:spacing w:after="0" w:line="240" w:lineRule="auto"/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</w:p>
          <w:p w:rsidR="00325088" w:rsidRPr="00325088" w:rsidRDefault="00325088" w:rsidP="00325088">
            <w:pPr>
              <w:spacing w:after="0" w:line="240" w:lineRule="auto"/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  <w:r w:rsidRPr="00325088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Выразительное  чтение</w:t>
            </w:r>
          </w:p>
          <w:p w:rsidR="00325088" w:rsidRPr="00325088" w:rsidRDefault="00325088" w:rsidP="00325088">
            <w:pPr>
              <w:spacing w:after="0" w:line="240" w:lineRule="auto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325088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Чтение  наизусть</w:t>
            </w:r>
          </w:p>
          <w:p w:rsidR="00325088" w:rsidRPr="00325088" w:rsidRDefault="00325088" w:rsidP="00325088">
            <w:pPr>
              <w:spacing w:after="0" w:line="240" w:lineRule="auto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325088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Анализ стихотворения</w:t>
            </w:r>
          </w:p>
          <w:p w:rsidR="00325088" w:rsidRPr="00325088" w:rsidRDefault="00325088" w:rsidP="00325088">
            <w:pPr>
              <w:spacing w:after="0" w:line="240" w:lineRule="auto"/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  <w:r w:rsidRPr="00325088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Работа сучебником</w:t>
            </w:r>
          </w:p>
          <w:p w:rsidR="00325088" w:rsidRPr="00325088" w:rsidRDefault="00325088" w:rsidP="003250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088" w:rsidRPr="00325088" w:rsidRDefault="00325088" w:rsidP="00325088">
            <w:pPr>
              <w:spacing w:after="0" w:line="240" w:lineRule="auto"/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  <w:r w:rsidRPr="00325088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Художественная  идея</w:t>
            </w:r>
          </w:p>
          <w:p w:rsidR="00325088" w:rsidRPr="00325088" w:rsidRDefault="00325088" w:rsidP="003250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088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Кольцевая  ком</w:t>
            </w:r>
            <w:r w:rsidRPr="00325088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softHyphen/>
            </w:r>
            <w:r w:rsidRPr="00325088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позиция</w:t>
            </w:r>
          </w:p>
        </w:tc>
        <w:tc>
          <w:tcPr>
            <w:tcW w:w="3679" w:type="dxa"/>
            <w:tcBorders>
              <w:left w:val="single" w:sz="4" w:space="0" w:color="000000"/>
              <w:right w:val="single" w:sz="4" w:space="0" w:color="000000"/>
            </w:tcBorders>
          </w:tcPr>
          <w:p w:rsidR="00325088" w:rsidRPr="00325088" w:rsidRDefault="00325088" w:rsidP="003250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25088">
              <w:rPr>
                <w:rFonts w:ascii="Times New Roman" w:hAnsi="Times New Roman"/>
                <w:b/>
                <w:sz w:val="24"/>
                <w:szCs w:val="24"/>
              </w:rPr>
              <w:t>Ученик научится:</w:t>
            </w:r>
          </w:p>
          <w:p w:rsidR="00325088" w:rsidRPr="00325088" w:rsidRDefault="00325088" w:rsidP="003250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5088">
              <w:rPr>
                <w:rFonts w:ascii="Times New Roman" w:hAnsi="Times New Roman"/>
                <w:sz w:val="24"/>
                <w:szCs w:val="24"/>
              </w:rPr>
              <w:t xml:space="preserve">- выразительно читать стихи о природе; </w:t>
            </w:r>
          </w:p>
          <w:p w:rsidR="00325088" w:rsidRPr="00325088" w:rsidRDefault="00325088" w:rsidP="003250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5088">
              <w:rPr>
                <w:rFonts w:ascii="Times New Roman" w:hAnsi="Times New Roman"/>
                <w:sz w:val="24"/>
                <w:szCs w:val="24"/>
              </w:rPr>
              <w:t xml:space="preserve">- определять тему и идею поэтического творчества; </w:t>
            </w:r>
          </w:p>
          <w:p w:rsidR="00325088" w:rsidRPr="00325088" w:rsidRDefault="00325088" w:rsidP="003250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25088">
              <w:rPr>
                <w:rFonts w:ascii="Times New Roman" w:hAnsi="Times New Roman"/>
                <w:sz w:val="24"/>
                <w:szCs w:val="24"/>
              </w:rPr>
              <w:t>- писать сочинение-миниатюру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25088" w:rsidRPr="00A0724D" w:rsidRDefault="00325088" w:rsidP="00325088">
            <w:pPr>
              <w:jc w:val="center"/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25088" w:rsidRPr="008B3D7C" w:rsidRDefault="00325088" w:rsidP="003250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088" w:rsidRPr="008B3D7C" w:rsidTr="004911DB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088" w:rsidRPr="00D6008B" w:rsidRDefault="00325088" w:rsidP="00325088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088" w:rsidRPr="009017FC" w:rsidRDefault="009017FC" w:rsidP="00325088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9017FC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Тема духовной свободы народа в стихотворениях А.А. Ахматовой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088" w:rsidRPr="009017FC" w:rsidRDefault="009017FC" w:rsidP="0032508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7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088" w:rsidRPr="009017FC" w:rsidRDefault="00325088" w:rsidP="00325088">
            <w:pPr>
              <w:rPr>
                <w:rFonts w:ascii="Times New Roman" w:hAnsi="Times New Roman"/>
                <w:sz w:val="24"/>
                <w:szCs w:val="24"/>
              </w:rPr>
            </w:pPr>
            <w:r w:rsidRPr="009017FC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</w:tcPr>
          <w:p w:rsidR="009017FC" w:rsidRPr="009017FC" w:rsidRDefault="009017FC" w:rsidP="009017FC">
            <w:pPr>
              <w:spacing w:after="0" w:line="240" w:lineRule="auto"/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  <w:r w:rsidRPr="009017FC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Выразительное  чтение</w:t>
            </w:r>
          </w:p>
          <w:p w:rsidR="00325088" w:rsidRPr="009017FC" w:rsidRDefault="009017FC" w:rsidP="00325088">
            <w:pPr>
              <w:rPr>
                <w:rFonts w:ascii="Times New Roman" w:hAnsi="Times New Roman"/>
                <w:sz w:val="24"/>
                <w:szCs w:val="24"/>
              </w:rPr>
            </w:pPr>
            <w:r w:rsidRPr="009017FC"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  <w:p w:rsidR="009017FC" w:rsidRPr="009017FC" w:rsidRDefault="009017FC" w:rsidP="00325088">
            <w:pPr>
              <w:rPr>
                <w:rFonts w:ascii="Times New Roman" w:hAnsi="Times New Roman"/>
                <w:sz w:val="24"/>
                <w:szCs w:val="24"/>
              </w:rPr>
            </w:pPr>
            <w:r w:rsidRPr="009017FC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  <w:p w:rsidR="009017FC" w:rsidRPr="009017FC" w:rsidRDefault="009017FC" w:rsidP="00325088">
            <w:pPr>
              <w:rPr>
                <w:rFonts w:ascii="Times New Roman" w:hAnsi="Times New Roman"/>
                <w:sz w:val="24"/>
                <w:szCs w:val="24"/>
              </w:rPr>
            </w:pPr>
            <w:r w:rsidRPr="009017FC">
              <w:rPr>
                <w:rFonts w:ascii="Times New Roman" w:hAnsi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088" w:rsidRPr="009017FC" w:rsidRDefault="009017FC" w:rsidP="00325088">
            <w:pPr>
              <w:rPr>
                <w:rFonts w:ascii="Times New Roman" w:hAnsi="Times New Roman"/>
                <w:sz w:val="24"/>
                <w:szCs w:val="24"/>
              </w:rPr>
            </w:pPr>
            <w:r w:rsidRPr="009017FC">
              <w:rPr>
                <w:rFonts w:ascii="Times New Roman" w:hAnsi="Times New Roman"/>
                <w:sz w:val="24"/>
                <w:szCs w:val="24"/>
              </w:rPr>
              <w:t>Мотив</w:t>
            </w:r>
          </w:p>
          <w:p w:rsidR="009017FC" w:rsidRPr="009017FC" w:rsidRDefault="009017FC" w:rsidP="00325088">
            <w:pPr>
              <w:rPr>
                <w:rFonts w:ascii="Times New Roman" w:hAnsi="Times New Roman"/>
                <w:sz w:val="24"/>
                <w:szCs w:val="24"/>
              </w:rPr>
            </w:pPr>
            <w:r w:rsidRPr="009017FC">
              <w:rPr>
                <w:rFonts w:ascii="Times New Roman" w:hAnsi="Times New Roman"/>
                <w:sz w:val="24"/>
                <w:szCs w:val="24"/>
              </w:rPr>
              <w:t>Анафора</w:t>
            </w:r>
          </w:p>
          <w:p w:rsidR="009017FC" w:rsidRPr="009017FC" w:rsidRDefault="009017FC" w:rsidP="00325088">
            <w:pPr>
              <w:rPr>
                <w:rFonts w:ascii="Times New Roman" w:hAnsi="Times New Roman"/>
                <w:sz w:val="24"/>
                <w:szCs w:val="24"/>
              </w:rPr>
            </w:pPr>
            <w:r w:rsidRPr="009017FC">
              <w:rPr>
                <w:rFonts w:ascii="Times New Roman" w:hAnsi="Times New Roman"/>
                <w:sz w:val="24"/>
                <w:szCs w:val="24"/>
              </w:rPr>
              <w:t xml:space="preserve">Эпитет </w:t>
            </w:r>
          </w:p>
        </w:tc>
        <w:tc>
          <w:tcPr>
            <w:tcW w:w="3679" w:type="dxa"/>
            <w:tcBorders>
              <w:left w:val="single" w:sz="4" w:space="0" w:color="000000"/>
              <w:right w:val="single" w:sz="4" w:space="0" w:color="000000"/>
            </w:tcBorders>
          </w:tcPr>
          <w:p w:rsidR="00325088" w:rsidRPr="009017FC" w:rsidRDefault="00325088" w:rsidP="009017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017FC">
              <w:rPr>
                <w:rFonts w:ascii="Times New Roman" w:hAnsi="Times New Roman"/>
                <w:b/>
                <w:sz w:val="24"/>
                <w:szCs w:val="24"/>
              </w:rPr>
              <w:t>Ученик научится:</w:t>
            </w:r>
          </w:p>
          <w:p w:rsidR="009017FC" w:rsidRPr="009017FC" w:rsidRDefault="009017FC" w:rsidP="00901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7FC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9017FC">
              <w:rPr>
                <w:rFonts w:ascii="Times New Roman" w:hAnsi="Times New Roman"/>
                <w:sz w:val="24"/>
                <w:szCs w:val="24"/>
              </w:rPr>
              <w:t xml:space="preserve"> определять тему стихотворения; </w:t>
            </w:r>
          </w:p>
          <w:p w:rsidR="009017FC" w:rsidRPr="009017FC" w:rsidRDefault="009017FC" w:rsidP="00901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7FC">
              <w:rPr>
                <w:rFonts w:ascii="Times New Roman" w:hAnsi="Times New Roman"/>
                <w:sz w:val="24"/>
                <w:szCs w:val="24"/>
              </w:rPr>
              <w:t xml:space="preserve">- выразительно читать лирические стихотворения о войне» </w:t>
            </w:r>
          </w:p>
          <w:p w:rsidR="009017FC" w:rsidRPr="009017FC" w:rsidRDefault="009017FC" w:rsidP="00901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7FC">
              <w:rPr>
                <w:rFonts w:ascii="Times New Roman" w:hAnsi="Times New Roman"/>
                <w:sz w:val="24"/>
                <w:szCs w:val="24"/>
              </w:rPr>
              <w:t xml:space="preserve">- участвовать в обсуждении; </w:t>
            </w:r>
          </w:p>
          <w:p w:rsidR="009017FC" w:rsidRPr="009017FC" w:rsidRDefault="009017FC" w:rsidP="00901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7FC">
              <w:rPr>
                <w:rFonts w:ascii="Times New Roman" w:hAnsi="Times New Roman"/>
                <w:sz w:val="24"/>
                <w:szCs w:val="24"/>
              </w:rPr>
              <w:t xml:space="preserve">- определять мотивы стихотворений; </w:t>
            </w:r>
          </w:p>
          <w:p w:rsidR="009017FC" w:rsidRPr="009017FC" w:rsidRDefault="009017FC" w:rsidP="00901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7FC">
              <w:rPr>
                <w:rFonts w:ascii="Times New Roman" w:hAnsi="Times New Roman"/>
                <w:sz w:val="24"/>
                <w:szCs w:val="24"/>
              </w:rPr>
              <w:t>- находить образно-выразительные средства в тексте и характеризовать их роль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5088" w:rsidRPr="008B3D7C" w:rsidRDefault="00325088" w:rsidP="003250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25088" w:rsidRPr="008B3D7C" w:rsidRDefault="00325088" w:rsidP="003250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544C" w:rsidRPr="008B3D7C" w:rsidTr="004911DB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44C" w:rsidRPr="00D6008B" w:rsidRDefault="0025544C" w:rsidP="00325088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44C" w:rsidRPr="0025544C" w:rsidRDefault="0025544C" w:rsidP="00DB3F07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25544C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Из поэзии о Великой Отечественной войне</w:t>
            </w:r>
          </w:p>
        </w:tc>
        <w:tc>
          <w:tcPr>
            <w:tcW w:w="19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5544C" w:rsidRPr="0025544C" w:rsidRDefault="0025544C" w:rsidP="00DB3F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истории. 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44C" w:rsidRPr="0025544C" w:rsidRDefault="0025544C" w:rsidP="00DB3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544C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</w:tcPr>
          <w:p w:rsidR="0025544C" w:rsidRPr="0025544C" w:rsidRDefault="0025544C" w:rsidP="00DB3F07">
            <w:pPr>
              <w:spacing w:after="0" w:line="240" w:lineRule="auto"/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  <w:r w:rsidRPr="0025544C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Выразительное  чтение</w:t>
            </w:r>
          </w:p>
          <w:p w:rsidR="0025544C" w:rsidRPr="0025544C" w:rsidRDefault="0025544C" w:rsidP="00DB3F07">
            <w:pPr>
              <w:spacing w:after="0" w:line="240" w:lineRule="auto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25544C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Чтение  наизусть</w:t>
            </w:r>
          </w:p>
          <w:p w:rsidR="0025544C" w:rsidRPr="0025544C" w:rsidRDefault="0025544C" w:rsidP="00DB3F07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25544C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Литературно-музыкальная композиция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44C" w:rsidRPr="0025544C" w:rsidRDefault="0025544C" w:rsidP="00DB3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544C">
              <w:rPr>
                <w:rFonts w:ascii="Times New Roman" w:hAnsi="Times New Roman"/>
                <w:sz w:val="24"/>
                <w:szCs w:val="24"/>
              </w:rPr>
              <w:t>Мотив</w:t>
            </w:r>
          </w:p>
          <w:p w:rsidR="0025544C" w:rsidRPr="0025544C" w:rsidRDefault="0025544C" w:rsidP="00DB3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544C">
              <w:rPr>
                <w:rFonts w:ascii="Times New Roman" w:hAnsi="Times New Roman"/>
                <w:sz w:val="24"/>
                <w:szCs w:val="24"/>
              </w:rPr>
              <w:t>Художественные средства</w:t>
            </w:r>
          </w:p>
        </w:tc>
        <w:tc>
          <w:tcPr>
            <w:tcW w:w="367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5544C" w:rsidRPr="0025544C" w:rsidRDefault="0025544C" w:rsidP="00DB3F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5544C">
              <w:rPr>
                <w:rFonts w:ascii="Times New Roman" w:hAnsi="Times New Roman"/>
                <w:b/>
                <w:sz w:val="24"/>
                <w:szCs w:val="24"/>
              </w:rPr>
              <w:t>Ученик научится:</w:t>
            </w:r>
          </w:p>
          <w:p w:rsidR="0025544C" w:rsidRPr="0025544C" w:rsidRDefault="0025544C" w:rsidP="00DB3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544C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25544C">
              <w:rPr>
                <w:rFonts w:ascii="Times New Roman" w:hAnsi="Times New Roman"/>
                <w:sz w:val="24"/>
                <w:szCs w:val="24"/>
              </w:rPr>
              <w:t xml:space="preserve"> выразительно читать произведения военной лирики; </w:t>
            </w:r>
          </w:p>
          <w:p w:rsidR="0025544C" w:rsidRPr="0025544C" w:rsidRDefault="0025544C" w:rsidP="00DB3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544C">
              <w:rPr>
                <w:rFonts w:ascii="Times New Roman" w:hAnsi="Times New Roman"/>
                <w:sz w:val="24"/>
                <w:szCs w:val="24"/>
              </w:rPr>
              <w:t xml:space="preserve">- участвовать в подготовке литературно-музыкальной композиции; </w:t>
            </w:r>
          </w:p>
          <w:p w:rsidR="0025544C" w:rsidRDefault="0025544C" w:rsidP="00DB3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544C">
              <w:rPr>
                <w:rFonts w:ascii="Times New Roman" w:hAnsi="Times New Roman"/>
                <w:sz w:val="24"/>
                <w:szCs w:val="24"/>
              </w:rPr>
              <w:t>- устанавливать внутрипредметные связи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25544C" w:rsidRDefault="0025544C" w:rsidP="00DB3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544C" w:rsidRPr="0025544C" w:rsidRDefault="0025544C" w:rsidP="00DB3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7FC">
              <w:rPr>
                <w:rFonts w:ascii="Times New Roman" w:hAnsi="Times New Roman"/>
                <w:sz w:val="24"/>
                <w:szCs w:val="24"/>
              </w:rPr>
              <w:t>- участвовать в обсуждении</w:t>
            </w:r>
          </w:p>
          <w:p w:rsidR="0025544C" w:rsidRPr="0025544C" w:rsidRDefault="0025544C" w:rsidP="004911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544C" w:rsidRPr="008B3D7C" w:rsidRDefault="0025544C" w:rsidP="003250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5544C" w:rsidRPr="008B3D7C" w:rsidRDefault="0025544C" w:rsidP="003250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544C" w:rsidRPr="008B3D7C" w:rsidTr="004911DB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44C" w:rsidRPr="00D6008B" w:rsidRDefault="0025544C" w:rsidP="0025544C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44C" w:rsidRPr="0025544C" w:rsidRDefault="0025544C" w:rsidP="009F73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544C">
              <w:rPr>
                <w:rFonts w:ascii="Times New Roman" w:hAnsi="Times New Roman"/>
                <w:b/>
                <w:sz w:val="24"/>
                <w:szCs w:val="24"/>
              </w:rPr>
              <w:t>Вн.чт. хкк</w:t>
            </w:r>
            <w:r w:rsidRPr="0025544C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. Особенности изображения  военной темы в стихотворении Бориса  Копалыгина "Возвращение  солдата"</w:t>
            </w:r>
          </w:p>
        </w:tc>
        <w:tc>
          <w:tcPr>
            <w:tcW w:w="19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44C" w:rsidRPr="0025544C" w:rsidRDefault="0025544C" w:rsidP="002554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44C" w:rsidRPr="0025544C" w:rsidRDefault="0025544C" w:rsidP="0025544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</w:tcPr>
          <w:p w:rsidR="0025544C" w:rsidRPr="0025544C" w:rsidRDefault="0025544C" w:rsidP="0025544C">
            <w:pPr>
              <w:rPr>
                <w:rFonts w:ascii="Times New Roman" w:hAnsi="Times New Roman"/>
                <w:sz w:val="24"/>
                <w:szCs w:val="24"/>
              </w:rPr>
            </w:pPr>
            <w:r w:rsidRPr="0025544C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Выразительное чтение и чтение наизусть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44C" w:rsidRPr="0025544C" w:rsidRDefault="0025544C" w:rsidP="0025544C">
            <w:pPr>
              <w:shd w:val="clear" w:color="auto" w:fill="FFFFFF"/>
              <w:spacing w:after="0" w:line="240" w:lineRule="auto"/>
              <w:ind w:left="34" w:right="11" w:firstLine="336"/>
              <w:jc w:val="both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25544C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Тема </w:t>
            </w:r>
          </w:p>
          <w:p w:rsidR="0025544C" w:rsidRPr="0025544C" w:rsidRDefault="0025544C" w:rsidP="0025544C">
            <w:pPr>
              <w:shd w:val="clear" w:color="auto" w:fill="FFFFFF"/>
              <w:spacing w:after="0" w:line="240" w:lineRule="auto"/>
              <w:ind w:left="34" w:right="11" w:firstLine="141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25544C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Автобиографический характер произведения</w:t>
            </w:r>
            <w:r w:rsidRPr="0025544C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ab/>
            </w:r>
          </w:p>
        </w:tc>
        <w:tc>
          <w:tcPr>
            <w:tcW w:w="36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5544C" w:rsidRPr="0025544C" w:rsidRDefault="0025544C" w:rsidP="0025544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544C" w:rsidRPr="008B3D7C" w:rsidRDefault="0025544C" w:rsidP="00255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5544C" w:rsidRPr="008B3D7C" w:rsidRDefault="0025544C" w:rsidP="00255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777" w:rsidRPr="008B3D7C" w:rsidTr="004911DB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777" w:rsidRPr="00D6008B" w:rsidRDefault="006D6777" w:rsidP="006D6777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777" w:rsidRPr="00595E06" w:rsidRDefault="006D6777" w:rsidP="00595E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5E0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Тематика и проблематика рассказа В.П. Астафьева </w:t>
            </w:r>
            <w:r w:rsidRPr="00595E06">
              <w:rPr>
                <w:rFonts w:ascii="Times New Roman" w:hAnsi="Times New Roman"/>
                <w:iCs/>
                <w:color w:val="000000"/>
                <w:spacing w:val="-4"/>
                <w:sz w:val="24"/>
                <w:szCs w:val="24"/>
              </w:rPr>
              <w:t>«Конь  с розовой  гри</w:t>
            </w:r>
            <w:r w:rsidRPr="00595E06">
              <w:rPr>
                <w:rFonts w:ascii="Times New Roman" w:hAnsi="Times New Roman"/>
                <w:iCs/>
                <w:color w:val="000000"/>
                <w:spacing w:val="-4"/>
                <w:sz w:val="24"/>
                <w:szCs w:val="24"/>
              </w:rPr>
              <w:softHyphen/>
            </w:r>
            <w:r w:rsidRPr="00595E06">
              <w:rPr>
                <w:rFonts w:ascii="Times New Roman" w:hAnsi="Times New Roman"/>
                <w:iCs/>
                <w:color w:val="000000"/>
                <w:spacing w:val="-2"/>
                <w:sz w:val="24"/>
                <w:szCs w:val="24"/>
              </w:rPr>
              <w:t>вой»</w:t>
            </w:r>
          </w:p>
        </w:tc>
        <w:tc>
          <w:tcPr>
            <w:tcW w:w="19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D6777" w:rsidRPr="00595E06" w:rsidRDefault="006D6777" w:rsidP="00595E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E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истории и теории литературы. 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777" w:rsidRPr="00595E06" w:rsidRDefault="006D6777" w:rsidP="00595E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5E06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6D6777" w:rsidRPr="00595E06" w:rsidRDefault="006D6777" w:rsidP="00595E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5E06">
              <w:rPr>
                <w:rFonts w:ascii="Times New Roman" w:hAnsi="Times New Roman"/>
                <w:sz w:val="24"/>
                <w:szCs w:val="24"/>
              </w:rPr>
              <w:t>Самостоятельная лексическая работа, художественный пересказ, в</w:t>
            </w:r>
            <w:r w:rsidRPr="00595E0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ыразительное чтение, </w:t>
            </w:r>
            <w:r w:rsidRPr="00595E0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составление  цитатного  плана,  </w:t>
            </w:r>
            <w:r w:rsidRPr="00595E06">
              <w:rPr>
                <w:rFonts w:ascii="Times New Roman" w:hAnsi="Times New Roman"/>
                <w:sz w:val="24"/>
                <w:szCs w:val="24"/>
              </w:rPr>
              <w:t xml:space="preserve"> работа  с иллюстрациями, работа с учебником, подбор эпиграфа к сочинению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6777" w:rsidRPr="00595E06" w:rsidRDefault="006D6777" w:rsidP="00595E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5E06">
              <w:rPr>
                <w:rFonts w:ascii="Times New Roman" w:hAnsi="Times New Roman"/>
                <w:sz w:val="24"/>
                <w:szCs w:val="24"/>
              </w:rPr>
              <w:t>Рассказ</w:t>
            </w:r>
          </w:p>
          <w:p w:rsidR="006D6777" w:rsidRPr="00595E06" w:rsidRDefault="006D6777" w:rsidP="00595E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5E0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</w:p>
          <w:p w:rsidR="006D6777" w:rsidRPr="00595E06" w:rsidRDefault="006D6777" w:rsidP="00595E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5E06">
              <w:rPr>
                <w:rFonts w:ascii="Times New Roman" w:hAnsi="Times New Roman"/>
                <w:sz w:val="24"/>
                <w:szCs w:val="24"/>
              </w:rPr>
              <w:t>Идея</w:t>
            </w:r>
          </w:p>
          <w:p w:rsidR="006D6777" w:rsidRPr="00595E06" w:rsidRDefault="006D6777" w:rsidP="00595E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5E06">
              <w:rPr>
                <w:rFonts w:ascii="Times New Roman" w:hAnsi="Times New Roman"/>
                <w:sz w:val="24"/>
                <w:szCs w:val="24"/>
              </w:rPr>
              <w:t xml:space="preserve">Проблема </w:t>
            </w:r>
          </w:p>
        </w:tc>
        <w:tc>
          <w:tcPr>
            <w:tcW w:w="367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6D6777" w:rsidRPr="00595E06" w:rsidRDefault="006D6777" w:rsidP="00595E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95E06">
              <w:rPr>
                <w:rFonts w:ascii="Times New Roman" w:hAnsi="Times New Roman"/>
                <w:b/>
                <w:sz w:val="24"/>
                <w:szCs w:val="24"/>
              </w:rPr>
              <w:t>Ученик научится:</w:t>
            </w:r>
          </w:p>
          <w:p w:rsidR="006D6777" w:rsidRPr="00595E06" w:rsidRDefault="006D6777" w:rsidP="00595E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5E06">
              <w:rPr>
                <w:rFonts w:ascii="Times New Roman" w:hAnsi="Times New Roman"/>
                <w:b/>
                <w:sz w:val="24"/>
                <w:szCs w:val="24"/>
              </w:rPr>
              <w:t xml:space="preserve"> -</w:t>
            </w:r>
            <w:r w:rsidR="009F73FC" w:rsidRPr="00595E06">
              <w:rPr>
                <w:rFonts w:ascii="Times New Roman" w:hAnsi="Times New Roman"/>
                <w:sz w:val="24"/>
                <w:szCs w:val="24"/>
              </w:rPr>
              <w:t xml:space="preserve"> определять тематику и проблематику произведения; </w:t>
            </w:r>
          </w:p>
          <w:p w:rsidR="009F73FC" w:rsidRPr="00595E06" w:rsidRDefault="009F73FC" w:rsidP="00595E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5E06">
              <w:rPr>
                <w:rFonts w:ascii="Times New Roman" w:hAnsi="Times New Roman"/>
                <w:sz w:val="24"/>
                <w:szCs w:val="24"/>
              </w:rPr>
              <w:t xml:space="preserve">-  выразительно читать по ролям; </w:t>
            </w:r>
          </w:p>
          <w:p w:rsidR="009F73FC" w:rsidRPr="00595E06" w:rsidRDefault="009F73FC" w:rsidP="00595E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5E06">
              <w:rPr>
                <w:rFonts w:ascii="Times New Roman" w:hAnsi="Times New Roman"/>
                <w:sz w:val="24"/>
                <w:szCs w:val="24"/>
              </w:rPr>
              <w:t xml:space="preserve">-  формулировать вопросы к эпизодам произведения; </w:t>
            </w:r>
          </w:p>
          <w:p w:rsidR="009F73FC" w:rsidRPr="00595E06" w:rsidRDefault="009F73FC" w:rsidP="00595E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5E06">
              <w:rPr>
                <w:rFonts w:ascii="Times New Roman" w:hAnsi="Times New Roman"/>
                <w:sz w:val="24"/>
                <w:szCs w:val="24"/>
              </w:rPr>
              <w:t xml:space="preserve">- самостоятельно устанавливать по контексту лексическое  значение слов; </w:t>
            </w:r>
          </w:p>
          <w:p w:rsidR="009F73FC" w:rsidRPr="00595E06" w:rsidRDefault="009F73FC" w:rsidP="00595E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5E06">
              <w:rPr>
                <w:rFonts w:ascii="Times New Roman" w:hAnsi="Times New Roman"/>
                <w:sz w:val="24"/>
                <w:szCs w:val="24"/>
              </w:rPr>
              <w:t xml:space="preserve">- характеризовать образы произведения; </w:t>
            </w:r>
          </w:p>
          <w:p w:rsidR="009F73FC" w:rsidRPr="00595E06" w:rsidRDefault="009F73FC" w:rsidP="00595E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5E0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595E06" w:rsidRPr="00595E06">
              <w:rPr>
                <w:rFonts w:ascii="Times New Roman" w:hAnsi="Times New Roman"/>
                <w:sz w:val="24"/>
                <w:szCs w:val="24"/>
              </w:rPr>
              <w:t xml:space="preserve">устанавливать </w:t>
            </w:r>
            <w:r w:rsidRPr="00595E06">
              <w:rPr>
                <w:rFonts w:ascii="Times New Roman" w:hAnsi="Times New Roman"/>
                <w:sz w:val="24"/>
                <w:szCs w:val="24"/>
              </w:rPr>
              <w:t>межпредметные связи;</w:t>
            </w:r>
          </w:p>
          <w:p w:rsidR="009F73FC" w:rsidRPr="00595E06" w:rsidRDefault="00595E06" w:rsidP="00595E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5E06">
              <w:rPr>
                <w:rFonts w:ascii="Times New Roman" w:hAnsi="Times New Roman"/>
                <w:sz w:val="24"/>
                <w:szCs w:val="24"/>
              </w:rPr>
              <w:t>- н</w:t>
            </w:r>
            <w:r w:rsidR="009F73FC" w:rsidRPr="00595E06">
              <w:rPr>
                <w:rFonts w:ascii="Times New Roman" w:hAnsi="Times New Roman"/>
                <w:sz w:val="24"/>
                <w:szCs w:val="24"/>
              </w:rPr>
              <w:t>аходить</w:t>
            </w:r>
            <w:r w:rsidRPr="00595E06">
              <w:rPr>
                <w:rFonts w:ascii="Times New Roman" w:hAnsi="Times New Roman"/>
                <w:sz w:val="24"/>
                <w:szCs w:val="24"/>
              </w:rPr>
              <w:t xml:space="preserve"> (в том числе в Интернете)</w:t>
            </w:r>
            <w:r w:rsidR="009F73FC" w:rsidRPr="00595E06">
              <w:rPr>
                <w:rFonts w:ascii="Times New Roman" w:hAnsi="Times New Roman"/>
                <w:sz w:val="24"/>
                <w:szCs w:val="24"/>
              </w:rPr>
              <w:t xml:space="preserve"> иллюстративный материал для заочной экскурсии</w:t>
            </w:r>
            <w:r w:rsidRPr="00595E06">
              <w:rPr>
                <w:rFonts w:ascii="Times New Roman" w:hAnsi="Times New Roman"/>
                <w:sz w:val="24"/>
                <w:szCs w:val="24"/>
              </w:rPr>
              <w:t xml:space="preserve"> и слайдовой презентации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6777" w:rsidRPr="008B3D7C" w:rsidRDefault="006D6777" w:rsidP="006D67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D6777" w:rsidRPr="008B3D7C" w:rsidRDefault="006D6777" w:rsidP="006D67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777" w:rsidRPr="008B3D7C" w:rsidTr="004911DB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777" w:rsidRPr="00D6008B" w:rsidRDefault="006D6777" w:rsidP="006D6777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777" w:rsidRPr="00595E06" w:rsidRDefault="006D6777" w:rsidP="006D6777">
            <w:pP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595E0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Анализ рассказа </w:t>
            </w:r>
            <w:r w:rsidRPr="00595E06">
              <w:rPr>
                <w:rFonts w:ascii="Times New Roman" w:hAnsi="Times New Roman"/>
                <w:iCs/>
                <w:color w:val="000000"/>
                <w:spacing w:val="-4"/>
                <w:sz w:val="24"/>
                <w:szCs w:val="24"/>
              </w:rPr>
              <w:t>«Конь с розовой гри</w:t>
            </w:r>
            <w:r w:rsidRPr="00595E06">
              <w:rPr>
                <w:rFonts w:ascii="Times New Roman" w:hAnsi="Times New Roman"/>
                <w:iCs/>
                <w:color w:val="000000"/>
                <w:spacing w:val="-2"/>
                <w:sz w:val="24"/>
                <w:szCs w:val="24"/>
              </w:rPr>
              <w:t>вой»</w:t>
            </w:r>
          </w:p>
        </w:tc>
        <w:tc>
          <w:tcPr>
            <w:tcW w:w="19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777" w:rsidRPr="00595E06" w:rsidRDefault="006D6777" w:rsidP="006D677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777" w:rsidRPr="00595E06" w:rsidRDefault="006D6777" w:rsidP="006D6777">
            <w:pPr>
              <w:rPr>
                <w:rFonts w:ascii="Times New Roman" w:hAnsi="Times New Roman"/>
                <w:sz w:val="24"/>
                <w:szCs w:val="24"/>
              </w:rPr>
            </w:pPr>
            <w:r w:rsidRPr="00595E06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6777" w:rsidRPr="00595E06" w:rsidRDefault="006D6777" w:rsidP="006D67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6777" w:rsidRPr="00595E06" w:rsidRDefault="006D6777" w:rsidP="006D67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6777" w:rsidRDefault="006D6777" w:rsidP="006D6777"/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6777" w:rsidRPr="008B3D7C" w:rsidRDefault="006D6777" w:rsidP="006D67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D6777" w:rsidRPr="008B3D7C" w:rsidRDefault="006D6777" w:rsidP="006D67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777" w:rsidRPr="008B3D7C" w:rsidTr="00AF44DC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777" w:rsidRPr="00D6008B" w:rsidRDefault="006D6777" w:rsidP="006D6777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777" w:rsidRPr="00595E06" w:rsidRDefault="009F73FC" w:rsidP="006D6777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595E06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Контрольное сочинение </w:t>
            </w:r>
            <w:r w:rsidRPr="00595E06">
              <w:rPr>
                <w:rFonts w:ascii="Times New Roman" w:hAnsi="Times New Roman"/>
                <w:sz w:val="24"/>
                <w:szCs w:val="24"/>
              </w:rPr>
              <w:t>по</w:t>
            </w:r>
            <w:r w:rsidRPr="00595E0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рассказу  В.П. Астафьева </w:t>
            </w:r>
            <w:r w:rsidRPr="00595E06">
              <w:rPr>
                <w:rFonts w:ascii="Times New Roman" w:hAnsi="Times New Roman"/>
                <w:iCs/>
                <w:color w:val="000000"/>
                <w:spacing w:val="-4"/>
                <w:sz w:val="24"/>
                <w:szCs w:val="24"/>
              </w:rPr>
              <w:t>«Конь  с розовой  гри</w:t>
            </w:r>
            <w:r w:rsidRPr="00595E06">
              <w:rPr>
                <w:rFonts w:ascii="Times New Roman" w:hAnsi="Times New Roman"/>
                <w:iCs/>
                <w:color w:val="000000"/>
                <w:spacing w:val="-4"/>
                <w:sz w:val="24"/>
                <w:szCs w:val="24"/>
              </w:rPr>
              <w:softHyphen/>
            </w:r>
            <w:r w:rsidRPr="00595E06">
              <w:rPr>
                <w:rFonts w:ascii="Times New Roman" w:hAnsi="Times New Roman"/>
                <w:iCs/>
                <w:color w:val="000000"/>
                <w:spacing w:val="-2"/>
                <w:sz w:val="24"/>
                <w:szCs w:val="24"/>
              </w:rPr>
              <w:t>вой»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777" w:rsidRPr="00595E06" w:rsidRDefault="009F73FC" w:rsidP="006D677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E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777" w:rsidRPr="00595E06" w:rsidRDefault="006D6777" w:rsidP="006D6777">
            <w:pPr>
              <w:rPr>
                <w:rFonts w:ascii="Times New Roman" w:hAnsi="Times New Roman"/>
                <w:sz w:val="24"/>
                <w:szCs w:val="24"/>
              </w:rPr>
            </w:pPr>
            <w:r w:rsidRPr="00595E06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D6777" w:rsidRPr="00595E06" w:rsidRDefault="006D6777" w:rsidP="006D6777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595E0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Письменный  отзыв об эпизоде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6777" w:rsidRPr="00595E06" w:rsidRDefault="006D6777" w:rsidP="006D67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9" w:type="dxa"/>
            <w:tcBorders>
              <w:left w:val="single" w:sz="4" w:space="0" w:color="000000"/>
              <w:right w:val="single" w:sz="4" w:space="0" w:color="000000"/>
            </w:tcBorders>
          </w:tcPr>
          <w:p w:rsidR="006D6777" w:rsidRDefault="006D6777" w:rsidP="006D677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66024">
              <w:rPr>
                <w:rFonts w:ascii="Times New Roman" w:hAnsi="Times New Roman"/>
                <w:b/>
                <w:sz w:val="24"/>
                <w:szCs w:val="24"/>
              </w:rPr>
              <w:t>Ученик научится:</w:t>
            </w:r>
          </w:p>
          <w:p w:rsidR="00595E06" w:rsidRDefault="00595E06" w:rsidP="006D6777"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595E06">
              <w:rPr>
                <w:rFonts w:ascii="Times New Roman" w:hAnsi="Times New Roman"/>
                <w:sz w:val="24"/>
                <w:szCs w:val="24"/>
              </w:rPr>
              <w:t>писать сочинение-отзыв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6777" w:rsidRPr="008B3D7C" w:rsidRDefault="006D6777" w:rsidP="006D67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D6777" w:rsidRPr="008B3D7C" w:rsidRDefault="006D6777" w:rsidP="006D67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70DC" w:rsidRPr="008B3D7C" w:rsidTr="004911DB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0DC" w:rsidRPr="00D870DC" w:rsidRDefault="00D870DC" w:rsidP="00D870DC">
            <w:pPr>
              <w:tabs>
                <w:tab w:val="left" w:pos="3861"/>
              </w:tabs>
              <w:spacing w:after="0" w:line="240" w:lineRule="auto"/>
              <w:ind w:left="360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496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0DC" w:rsidRPr="00D870DC" w:rsidRDefault="00D870DC" w:rsidP="006D67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Из зарубежной  литературы</w:t>
            </w:r>
          </w:p>
        </w:tc>
      </w:tr>
      <w:tr w:rsidR="006D6777" w:rsidRPr="008B3D7C" w:rsidTr="00AF44DC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777" w:rsidRPr="00D6008B" w:rsidRDefault="006D6777" w:rsidP="006D6777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0DC" w:rsidRPr="00D961C5" w:rsidRDefault="00D870DC" w:rsidP="00D961C5">
            <w:pPr>
              <w:shd w:val="clear" w:color="auto" w:fill="FFFFFF"/>
              <w:spacing w:after="0" w:line="240" w:lineRule="auto"/>
              <w:ind w:left="24" w:right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1C5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История создания, тематика и  проблематика</w:t>
            </w:r>
            <w:r w:rsidRPr="00D961C5">
              <w:rPr>
                <w:rFonts w:ascii="Times New Roman" w:hAnsi="Times New Roman"/>
                <w:iCs/>
                <w:color w:val="000000"/>
                <w:spacing w:val="-2"/>
                <w:sz w:val="24"/>
                <w:szCs w:val="24"/>
              </w:rPr>
              <w:t xml:space="preserve">«Сказки о Синбаде-мореходе» </w:t>
            </w:r>
            <w:r w:rsidRPr="00D961C5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из книги </w:t>
            </w:r>
            <w:r w:rsidRPr="00D961C5">
              <w:rPr>
                <w:rFonts w:ascii="Times New Roman" w:hAnsi="Times New Roman"/>
                <w:iCs/>
                <w:color w:val="000000"/>
                <w:spacing w:val="-2"/>
                <w:sz w:val="24"/>
                <w:szCs w:val="24"/>
              </w:rPr>
              <w:t xml:space="preserve">«Тысяча и одна </w:t>
            </w:r>
            <w:r w:rsidRPr="00D961C5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>ночь»</w:t>
            </w:r>
            <w:r w:rsidRPr="00D961C5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.</w:t>
            </w:r>
          </w:p>
          <w:p w:rsidR="006D6777" w:rsidRPr="00D961C5" w:rsidRDefault="006D6777" w:rsidP="00D961C5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777" w:rsidRPr="00D961C5" w:rsidRDefault="00D870DC" w:rsidP="00D961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61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истории и теории литературы. 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777" w:rsidRPr="00D961C5" w:rsidRDefault="006D6777" w:rsidP="00D96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1C5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D6777" w:rsidRPr="00D961C5" w:rsidRDefault="00D870DC" w:rsidP="00D961C5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D961C5">
              <w:rPr>
                <w:rFonts w:ascii="Times New Roman" w:hAnsi="Times New Roman"/>
                <w:sz w:val="24"/>
                <w:szCs w:val="24"/>
              </w:rPr>
              <w:t>Пересказ с заменой лица, в</w:t>
            </w:r>
            <w:r w:rsidRPr="00D961C5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ыразительное чтение, </w:t>
            </w:r>
            <w:r w:rsidRPr="00D961C5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подготовка сообщения, беседа</w:t>
            </w:r>
            <w:r w:rsidRPr="00D961C5">
              <w:rPr>
                <w:rFonts w:ascii="Times New Roman" w:hAnsi="Times New Roman"/>
                <w:sz w:val="24"/>
                <w:szCs w:val="24"/>
              </w:rPr>
              <w:t>, работа с учебником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6777" w:rsidRDefault="00D961C5" w:rsidP="00D96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Сказка</w:t>
            </w:r>
          </w:p>
          <w:p w:rsidR="00D961C5" w:rsidRPr="00D961C5" w:rsidRDefault="00D961C5" w:rsidP="00D96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Стиль </w:t>
            </w:r>
          </w:p>
        </w:tc>
        <w:tc>
          <w:tcPr>
            <w:tcW w:w="3679" w:type="dxa"/>
            <w:tcBorders>
              <w:left w:val="single" w:sz="4" w:space="0" w:color="000000"/>
              <w:right w:val="single" w:sz="4" w:space="0" w:color="000000"/>
            </w:tcBorders>
          </w:tcPr>
          <w:p w:rsidR="006D6777" w:rsidRPr="00D961C5" w:rsidRDefault="006D6777" w:rsidP="00D961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961C5">
              <w:rPr>
                <w:rFonts w:ascii="Times New Roman" w:hAnsi="Times New Roman"/>
                <w:b/>
                <w:sz w:val="24"/>
                <w:szCs w:val="24"/>
              </w:rPr>
              <w:t>Ученик научится:</w:t>
            </w:r>
          </w:p>
          <w:p w:rsidR="00D870DC" w:rsidRPr="00D961C5" w:rsidRDefault="00D870DC" w:rsidP="00D96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1C5">
              <w:rPr>
                <w:rFonts w:ascii="Times New Roman" w:hAnsi="Times New Roman"/>
                <w:sz w:val="24"/>
                <w:szCs w:val="24"/>
              </w:rPr>
              <w:t xml:space="preserve">- находить специфические для восточной сказки речевые и сюжетныеэлементы; </w:t>
            </w:r>
          </w:p>
          <w:p w:rsidR="00D961C5" w:rsidRPr="00D961C5" w:rsidRDefault="00D961C5" w:rsidP="00D96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1C5">
              <w:rPr>
                <w:rFonts w:ascii="Times New Roman" w:hAnsi="Times New Roman"/>
                <w:sz w:val="24"/>
                <w:szCs w:val="24"/>
              </w:rPr>
              <w:t xml:space="preserve">- пересказывать эпизод с заменой лица; </w:t>
            </w:r>
          </w:p>
          <w:p w:rsidR="00D961C5" w:rsidRPr="00D961C5" w:rsidRDefault="00D961C5" w:rsidP="00D96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1C5">
              <w:rPr>
                <w:rFonts w:ascii="Times New Roman" w:hAnsi="Times New Roman"/>
                <w:sz w:val="24"/>
                <w:szCs w:val="24"/>
              </w:rPr>
              <w:t xml:space="preserve">-  выразительно читать восточную сказку; </w:t>
            </w:r>
          </w:p>
          <w:p w:rsidR="00D870DC" w:rsidRPr="00D961C5" w:rsidRDefault="00D961C5" w:rsidP="00D96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1C5">
              <w:rPr>
                <w:rFonts w:ascii="Times New Roman" w:hAnsi="Times New Roman"/>
                <w:sz w:val="24"/>
                <w:szCs w:val="24"/>
              </w:rPr>
              <w:t>- отличать по стилю русскую волшебную сказку отсказки народов Востока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6777" w:rsidRPr="008B3D7C" w:rsidRDefault="006D6777" w:rsidP="006D67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D6777" w:rsidRPr="008B3D7C" w:rsidRDefault="006D6777" w:rsidP="006D67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1C5" w:rsidRPr="008B3D7C" w:rsidTr="007975A3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1C5" w:rsidRPr="00D6008B" w:rsidRDefault="00D961C5" w:rsidP="00D961C5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1C5" w:rsidRPr="007975A3" w:rsidRDefault="00D961C5" w:rsidP="007975A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75A3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Тематика и проблематика сказки братьев Гримм </w:t>
            </w:r>
            <w:r w:rsidRPr="007975A3">
              <w:rPr>
                <w:rFonts w:ascii="Times New Roman" w:hAnsi="Times New Roman"/>
                <w:iCs/>
                <w:color w:val="000000"/>
                <w:spacing w:val="2"/>
                <w:sz w:val="24"/>
                <w:szCs w:val="24"/>
              </w:rPr>
              <w:t>«Снегурочка»</w:t>
            </w:r>
          </w:p>
          <w:p w:rsidR="00D961C5" w:rsidRPr="007975A3" w:rsidRDefault="00D961C5" w:rsidP="007975A3">
            <w:pPr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1C5" w:rsidRPr="007975A3" w:rsidRDefault="00D961C5" w:rsidP="007975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75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истории и теории литературы. Художественное восприятие и углубленная работа с тек</w:t>
            </w:r>
            <w:r w:rsidR="00CB6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1C5" w:rsidRPr="007975A3" w:rsidRDefault="00D961C5" w:rsidP="007975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75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</w:tcPr>
          <w:p w:rsidR="00D961C5" w:rsidRPr="007975A3" w:rsidRDefault="00D961C5" w:rsidP="007975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75A3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 xml:space="preserve">Лексическая работа,  </w:t>
            </w:r>
            <w:r w:rsidRPr="007975A3">
              <w:rPr>
                <w:rFonts w:ascii="Times New Roman" w:hAnsi="Times New Roman"/>
                <w:sz w:val="24"/>
                <w:szCs w:val="24"/>
              </w:rPr>
              <w:t xml:space="preserve">работа с таблицей, пересказ, </w:t>
            </w:r>
            <w:r w:rsidRPr="007975A3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 xml:space="preserve"> выразительное  чтение, </w:t>
            </w:r>
            <w:r w:rsidRPr="007975A3">
              <w:rPr>
                <w:rFonts w:ascii="Times New Roman" w:hAnsi="Times New Roman"/>
                <w:sz w:val="24"/>
                <w:szCs w:val="24"/>
              </w:rPr>
              <w:t xml:space="preserve"> подготовка сообщения</w:t>
            </w:r>
            <w:r w:rsidR="007975A3" w:rsidRPr="007975A3">
              <w:rPr>
                <w:rFonts w:ascii="Times New Roman" w:hAnsi="Times New Roman"/>
                <w:sz w:val="24"/>
                <w:szCs w:val="24"/>
              </w:rPr>
              <w:t>; подготовка выставки книг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1C5" w:rsidRPr="007975A3" w:rsidRDefault="00D961C5" w:rsidP="007975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75A3">
              <w:rPr>
                <w:rFonts w:ascii="Times New Roman" w:hAnsi="Times New Roman"/>
                <w:sz w:val="24"/>
                <w:szCs w:val="24"/>
              </w:rPr>
              <w:t>Народная и литературная сказка</w:t>
            </w:r>
          </w:p>
          <w:p w:rsidR="007975A3" w:rsidRPr="007975A3" w:rsidRDefault="007975A3" w:rsidP="007975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75A3">
              <w:rPr>
                <w:rFonts w:ascii="Times New Roman" w:hAnsi="Times New Roman"/>
                <w:sz w:val="24"/>
                <w:szCs w:val="24"/>
              </w:rPr>
              <w:t>«Бродячий» сюжет</w:t>
            </w:r>
          </w:p>
        </w:tc>
        <w:tc>
          <w:tcPr>
            <w:tcW w:w="3679" w:type="dxa"/>
            <w:tcBorders>
              <w:left w:val="single" w:sz="4" w:space="0" w:color="000000"/>
              <w:right w:val="single" w:sz="4" w:space="0" w:color="000000"/>
            </w:tcBorders>
          </w:tcPr>
          <w:p w:rsidR="007975A3" w:rsidRPr="007975A3" w:rsidRDefault="007975A3" w:rsidP="007975A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75A3">
              <w:rPr>
                <w:rFonts w:ascii="Times New Roman" w:hAnsi="Times New Roman"/>
                <w:b/>
                <w:sz w:val="24"/>
                <w:szCs w:val="24"/>
              </w:rPr>
              <w:t>Ученик научится:</w:t>
            </w:r>
          </w:p>
          <w:p w:rsidR="00D961C5" w:rsidRPr="007975A3" w:rsidRDefault="007975A3" w:rsidP="007975A3">
            <w:pPr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7975A3">
              <w:rPr>
                <w:rFonts w:ascii="Times New Roman" w:hAnsi="Times New Roman"/>
                <w:sz w:val="24"/>
                <w:szCs w:val="24"/>
              </w:rPr>
              <w:t xml:space="preserve">- сопоставлять русские литературные сказки и </w:t>
            </w:r>
            <w:r w:rsidRPr="007975A3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сказки братьев Гримм; </w:t>
            </w:r>
          </w:p>
          <w:p w:rsidR="007975A3" w:rsidRPr="007975A3" w:rsidRDefault="007975A3" w:rsidP="007975A3">
            <w:pPr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7975A3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- формулировать выводы; </w:t>
            </w:r>
          </w:p>
          <w:p w:rsidR="007975A3" w:rsidRPr="007975A3" w:rsidRDefault="007975A3" w:rsidP="007975A3">
            <w:pPr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7975A3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- готовить художественный пересказ; </w:t>
            </w:r>
          </w:p>
          <w:p w:rsidR="007975A3" w:rsidRPr="007975A3" w:rsidRDefault="007975A3" w:rsidP="007975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75A3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- устанавливать причинно-следственны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7975A3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связи в развитии сюжета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61C5" w:rsidRPr="008B3D7C" w:rsidRDefault="00D961C5" w:rsidP="00D96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61C5" w:rsidRPr="008B3D7C" w:rsidRDefault="00D961C5" w:rsidP="00D96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1C5" w:rsidRPr="008B3D7C" w:rsidTr="00CB6793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1C5" w:rsidRPr="00D6008B" w:rsidRDefault="00D961C5" w:rsidP="00D961C5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1C5" w:rsidRPr="00CB6793" w:rsidRDefault="007975A3" w:rsidP="00CB6793">
            <w:pPr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CB6793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Тема бедности, любви и счастья в  рассказе           О. Генри </w:t>
            </w:r>
            <w:r w:rsidRPr="00CB6793">
              <w:rPr>
                <w:rFonts w:ascii="Times New Roman" w:hAnsi="Times New Roman"/>
                <w:iCs/>
                <w:color w:val="000000"/>
                <w:spacing w:val="-10"/>
                <w:sz w:val="24"/>
                <w:szCs w:val="24"/>
              </w:rPr>
              <w:t>«Вождь краснокожих »   и новелле «Дары волхвов»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1C5" w:rsidRPr="00CB6793" w:rsidRDefault="00D961C5" w:rsidP="00CB67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6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истории и теории литературы. Художественное восприятие и углубленная работа с тек</w:t>
            </w:r>
            <w:r w:rsidR="00CB6793" w:rsidRPr="00CB6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1C5" w:rsidRPr="00CB6793" w:rsidRDefault="00D961C5" w:rsidP="00CB67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</w:tcPr>
          <w:p w:rsidR="00D961C5" w:rsidRPr="00CB6793" w:rsidRDefault="007975A3" w:rsidP="00CB67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6793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 xml:space="preserve">Лексическая работа,  </w:t>
            </w:r>
            <w:r w:rsidRPr="00CB6793">
              <w:rPr>
                <w:rFonts w:ascii="Times New Roman" w:hAnsi="Times New Roman"/>
                <w:sz w:val="24"/>
                <w:szCs w:val="24"/>
              </w:rPr>
              <w:t xml:space="preserve">работа с таблицей, рассказ от другого лица, </w:t>
            </w:r>
            <w:r w:rsidRPr="00CB6793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 xml:space="preserve"> характеристика портрета, психологическая характеристика персонажа,</w:t>
            </w:r>
            <w:r w:rsidR="00CB6793" w:rsidRPr="00CB6793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 xml:space="preserve"> заполнение таблицы</w:t>
            </w:r>
            <w:r w:rsidRPr="00CB6793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CB6793" w:rsidRPr="00CB6793">
              <w:rPr>
                <w:rFonts w:ascii="Times New Roman" w:hAnsi="Times New Roman"/>
                <w:sz w:val="24"/>
                <w:szCs w:val="24"/>
              </w:rPr>
              <w:t xml:space="preserve"> работа с учебником,  </w:t>
            </w:r>
            <w:r w:rsidRPr="00CB6793">
              <w:rPr>
                <w:rFonts w:ascii="Times New Roman" w:hAnsi="Times New Roman"/>
                <w:sz w:val="24"/>
                <w:szCs w:val="24"/>
              </w:rPr>
              <w:t>подготовка выставки книг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1C5" w:rsidRPr="00CB6793" w:rsidRDefault="007975A3" w:rsidP="00CB67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6793">
              <w:rPr>
                <w:rFonts w:ascii="Times New Roman" w:hAnsi="Times New Roman"/>
                <w:sz w:val="24"/>
                <w:szCs w:val="24"/>
              </w:rPr>
              <w:t>Новелла</w:t>
            </w:r>
          </w:p>
          <w:p w:rsidR="007975A3" w:rsidRPr="00CB6793" w:rsidRDefault="007975A3" w:rsidP="00CB67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6793">
              <w:rPr>
                <w:rFonts w:ascii="Times New Roman" w:hAnsi="Times New Roman"/>
                <w:sz w:val="24"/>
                <w:szCs w:val="24"/>
              </w:rPr>
              <w:t>Юмор</w:t>
            </w:r>
          </w:p>
          <w:p w:rsidR="007975A3" w:rsidRPr="00CB6793" w:rsidRDefault="007975A3" w:rsidP="00CB67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6793">
              <w:rPr>
                <w:rFonts w:ascii="Times New Roman" w:hAnsi="Times New Roman"/>
                <w:sz w:val="24"/>
                <w:szCs w:val="24"/>
              </w:rPr>
              <w:t xml:space="preserve">Ирония </w:t>
            </w:r>
          </w:p>
        </w:tc>
        <w:tc>
          <w:tcPr>
            <w:tcW w:w="3679" w:type="dxa"/>
            <w:tcBorders>
              <w:left w:val="single" w:sz="4" w:space="0" w:color="000000"/>
              <w:right w:val="single" w:sz="4" w:space="0" w:color="000000"/>
            </w:tcBorders>
          </w:tcPr>
          <w:p w:rsidR="007975A3" w:rsidRPr="00CB6793" w:rsidRDefault="007975A3" w:rsidP="00CB67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6793">
              <w:rPr>
                <w:rFonts w:ascii="Times New Roman" w:hAnsi="Times New Roman"/>
                <w:b/>
                <w:sz w:val="24"/>
                <w:szCs w:val="24"/>
              </w:rPr>
              <w:t>Ученик научится:</w:t>
            </w:r>
          </w:p>
          <w:p w:rsidR="00D961C5" w:rsidRPr="00CB6793" w:rsidRDefault="00CB6793" w:rsidP="00CB67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6793">
              <w:rPr>
                <w:rFonts w:ascii="Times New Roman" w:hAnsi="Times New Roman"/>
                <w:sz w:val="24"/>
                <w:szCs w:val="24"/>
              </w:rPr>
              <w:t xml:space="preserve">- выявлять особенности характера героя; </w:t>
            </w:r>
          </w:p>
          <w:p w:rsidR="00CB6793" w:rsidRPr="00CB6793" w:rsidRDefault="00CB6793" w:rsidP="00CB67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6793">
              <w:rPr>
                <w:rFonts w:ascii="Times New Roman" w:hAnsi="Times New Roman"/>
                <w:sz w:val="24"/>
                <w:szCs w:val="24"/>
              </w:rPr>
              <w:t xml:space="preserve">- вводить элементы характеристики в устный портрет; </w:t>
            </w:r>
          </w:p>
          <w:p w:rsidR="00CB6793" w:rsidRPr="00CB6793" w:rsidRDefault="00CB6793" w:rsidP="00CB67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6793">
              <w:rPr>
                <w:rFonts w:ascii="Times New Roman" w:hAnsi="Times New Roman"/>
                <w:sz w:val="24"/>
                <w:szCs w:val="24"/>
              </w:rPr>
              <w:t xml:space="preserve">- находить в тексте художественные детали, важные для характеристики сюжета и персонажа; </w:t>
            </w:r>
          </w:p>
          <w:p w:rsidR="00CB6793" w:rsidRPr="00CB6793" w:rsidRDefault="00CB6793" w:rsidP="00CB67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6793">
              <w:rPr>
                <w:rFonts w:ascii="Times New Roman" w:hAnsi="Times New Roman"/>
                <w:sz w:val="24"/>
                <w:szCs w:val="24"/>
              </w:rPr>
              <w:t xml:space="preserve">- определять пафос произведения; </w:t>
            </w:r>
          </w:p>
          <w:p w:rsidR="00CB6793" w:rsidRPr="00CB6793" w:rsidRDefault="00CB6793" w:rsidP="00CB6793">
            <w:pPr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CB679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B6793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готовить художественный пересказ;</w:t>
            </w:r>
          </w:p>
          <w:p w:rsidR="00CB6793" w:rsidRPr="00CB6793" w:rsidRDefault="00CB6793" w:rsidP="00CB6793">
            <w:pPr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CB6793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- готовит выставку материалов к уроку; </w:t>
            </w:r>
          </w:p>
          <w:p w:rsidR="00CB6793" w:rsidRPr="00CB6793" w:rsidRDefault="00CB6793" w:rsidP="00CB6793">
            <w:pPr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CB6793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- определять ведущий художественный приём; </w:t>
            </w:r>
          </w:p>
          <w:p w:rsidR="00CB6793" w:rsidRPr="00CB6793" w:rsidRDefault="00CB6793" w:rsidP="00CB6793">
            <w:pPr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CB6793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- находить отличительные признаки новеллы; </w:t>
            </w:r>
          </w:p>
          <w:p w:rsidR="00CB6793" w:rsidRPr="00CB6793" w:rsidRDefault="00CB6793" w:rsidP="00CB67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6793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- самостоятельно осуществлять характеристику образно-выразительных средств произведения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61C5" w:rsidRPr="008B3D7C" w:rsidRDefault="00D961C5" w:rsidP="00D96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61C5" w:rsidRPr="008B3D7C" w:rsidRDefault="00D961C5" w:rsidP="00D96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1C5" w:rsidRPr="008B3D7C" w:rsidTr="0026532E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1C5" w:rsidRPr="00D6008B" w:rsidRDefault="00D961C5" w:rsidP="00D961C5">
            <w:pPr>
              <w:pStyle w:val="a7"/>
              <w:numPr>
                <w:ilvl w:val="0"/>
                <w:numId w:val="4"/>
              </w:num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1C5" w:rsidRPr="004E7B47" w:rsidRDefault="00CB6793" w:rsidP="0026532E">
            <w:pPr>
              <w:shd w:val="clear" w:color="auto" w:fill="FFFFFF"/>
              <w:spacing w:after="0" w:line="240" w:lineRule="auto"/>
              <w:ind w:left="5" w:right="34" w:firstLine="341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4E7B4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Г</w:t>
            </w:r>
            <w:r w:rsidR="00D961C5" w:rsidRPr="004E7B4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имн мужеству и отваге</w:t>
            </w:r>
            <w:r w:rsidRPr="004E7B4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в рассказе Дж. Лондона </w:t>
            </w:r>
            <w:r w:rsidRPr="004E7B47">
              <w:rPr>
                <w:rFonts w:ascii="Times New Roman" w:hAnsi="Times New Roman"/>
                <w:iCs/>
                <w:color w:val="000000"/>
                <w:spacing w:val="-2"/>
                <w:sz w:val="24"/>
                <w:szCs w:val="24"/>
              </w:rPr>
              <w:t>«Любовь к жизни»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1C5" w:rsidRPr="004E7B47" w:rsidRDefault="00D961C5" w:rsidP="002653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7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Художественное восприятие и углубленная работа с тек</w:t>
            </w:r>
            <w:r w:rsidR="00CB6793" w:rsidRPr="004E7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1C5" w:rsidRPr="004E7B47" w:rsidRDefault="00D961C5" w:rsidP="002653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7B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</w:tcPr>
          <w:p w:rsidR="00D961C5" w:rsidRPr="004E7B47" w:rsidRDefault="00CB6793" w:rsidP="002653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7B47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 xml:space="preserve">Лексическая работа,  </w:t>
            </w:r>
            <w:r w:rsidRPr="004E7B47">
              <w:rPr>
                <w:rFonts w:ascii="Times New Roman" w:hAnsi="Times New Roman"/>
                <w:sz w:val="24"/>
                <w:szCs w:val="24"/>
              </w:rPr>
              <w:t>ц</w:t>
            </w:r>
            <w:r w:rsidRPr="004E7B4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итатный  план , пересказ  по плану, в</w:t>
            </w:r>
            <w:r w:rsidRPr="004E7B47">
              <w:rPr>
                <w:rFonts w:ascii="Times New Roman" w:hAnsi="Times New Roman"/>
                <w:sz w:val="24"/>
                <w:szCs w:val="24"/>
              </w:rPr>
              <w:t xml:space="preserve">икторина, </w:t>
            </w:r>
            <w:r w:rsidR="004E7B47" w:rsidRPr="004E7B47">
              <w:rPr>
                <w:rFonts w:ascii="Times New Roman" w:hAnsi="Times New Roman"/>
                <w:sz w:val="24"/>
                <w:szCs w:val="24"/>
              </w:rPr>
              <w:t xml:space="preserve"> подготовка вопросов для обсуждения,  работа  с иллюстрациями, самостоятельная исследовательская работа, подготовка сообщения, работа  с учебником, сопоставление рассказа и картин художника Р. Кента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1C5" w:rsidRDefault="0026532E" w:rsidP="002653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Рассказ</w:t>
            </w:r>
          </w:p>
          <w:p w:rsidR="0026532E" w:rsidRDefault="0026532E" w:rsidP="002653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Пафос</w:t>
            </w:r>
          </w:p>
          <w:p w:rsidR="0026532E" w:rsidRPr="004E7B47" w:rsidRDefault="0026532E" w:rsidP="002653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Герой </w:t>
            </w:r>
          </w:p>
        </w:tc>
        <w:tc>
          <w:tcPr>
            <w:tcW w:w="3679" w:type="dxa"/>
            <w:tcBorders>
              <w:left w:val="single" w:sz="4" w:space="0" w:color="000000"/>
              <w:right w:val="single" w:sz="4" w:space="0" w:color="000000"/>
            </w:tcBorders>
          </w:tcPr>
          <w:p w:rsidR="007975A3" w:rsidRPr="004E7B47" w:rsidRDefault="007975A3" w:rsidP="0026532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E7B47">
              <w:rPr>
                <w:rFonts w:ascii="Times New Roman" w:hAnsi="Times New Roman"/>
                <w:b/>
                <w:sz w:val="24"/>
                <w:szCs w:val="24"/>
              </w:rPr>
              <w:t>Ученик научится:</w:t>
            </w:r>
          </w:p>
          <w:p w:rsidR="004E7B47" w:rsidRPr="004E7B47" w:rsidRDefault="004E7B47" w:rsidP="002653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7B47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4E7B47">
              <w:rPr>
                <w:rFonts w:ascii="Times New Roman" w:hAnsi="Times New Roman"/>
                <w:sz w:val="24"/>
                <w:szCs w:val="24"/>
              </w:rPr>
              <w:t xml:space="preserve">самостоятельно исследовать эпизод рассказа; </w:t>
            </w:r>
          </w:p>
          <w:p w:rsidR="004E7B47" w:rsidRPr="004E7B47" w:rsidRDefault="004E7B47" w:rsidP="002653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7B47">
              <w:rPr>
                <w:rFonts w:ascii="Times New Roman" w:hAnsi="Times New Roman"/>
                <w:sz w:val="24"/>
                <w:szCs w:val="24"/>
              </w:rPr>
              <w:t xml:space="preserve">- готовить сообщение о художественных средствах рассказа; </w:t>
            </w:r>
          </w:p>
          <w:p w:rsidR="004E7B47" w:rsidRPr="004E7B47" w:rsidRDefault="004E7B47" w:rsidP="002653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7B47">
              <w:rPr>
                <w:rFonts w:ascii="Times New Roman" w:hAnsi="Times New Roman"/>
                <w:sz w:val="24"/>
                <w:szCs w:val="24"/>
              </w:rPr>
              <w:t xml:space="preserve">- характеризовать личность героя; </w:t>
            </w:r>
          </w:p>
          <w:p w:rsidR="004E7B47" w:rsidRPr="004E7B47" w:rsidRDefault="004E7B47" w:rsidP="002653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7B47">
              <w:rPr>
                <w:rFonts w:ascii="Times New Roman" w:hAnsi="Times New Roman"/>
                <w:sz w:val="24"/>
                <w:szCs w:val="24"/>
              </w:rPr>
              <w:t xml:space="preserve">- работать с материалами учебника; </w:t>
            </w:r>
          </w:p>
          <w:p w:rsidR="004E7B47" w:rsidRPr="004E7B47" w:rsidRDefault="004E7B47" w:rsidP="002653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7B47">
              <w:rPr>
                <w:rFonts w:ascii="Times New Roman" w:hAnsi="Times New Roman"/>
                <w:sz w:val="24"/>
                <w:szCs w:val="24"/>
              </w:rPr>
              <w:t xml:space="preserve">- формулировать выводы; </w:t>
            </w:r>
          </w:p>
          <w:p w:rsidR="004E7B47" w:rsidRPr="004E7B47" w:rsidRDefault="004E7B47" w:rsidP="002653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7B47">
              <w:rPr>
                <w:rFonts w:ascii="Times New Roman" w:hAnsi="Times New Roman"/>
                <w:sz w:val="24"/>
                <w:szCs w:val="24"/>
              </w:rPr>
              <w:t xml:space="preserve">- характеризовать автобиографические эпизоды и сюжетные линии рассказа; </w:t>
            </w:r>
          </w:p>
          <w:p w:rsidR="004E7B47" w:rsidRPr="004E7B47" w:rsidRDefault="004E7B47" w:rsidP="002653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7B47">
              <w:rPr>
                <w:rFonts w:ascii="Times New Roman" w:hAnsi="Times New Roman"/>
                <w:sz w:val="24"/>
                <w:szCs w:val="24"/>
              </w:rPr>
              <w:t xml:space="preserve">- соотносить характер героя с собственными чертами характера; </w:t>
            </w:r>
          </w:p>
          <w:p w:rsidR="004E7B47" w:rsidRPr="004E7B47" w:rsidRDefault="004E7B47" w:rsidP="0026532E">
            <w:pPr>
              <w:spacing w:after="0" w:line="240" w:lineRule="auto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4E7B47">
              <w:rPr>
                <w:rFonts w:ascii="Times New Roman" w:hAnsi="Times New Roman"/>
                <w:sz w:val="24"/>
                <w:szCs w:val="24"/>
              </w:rPr>
              <w:t xml:space="preserve">- готовить слайдовую презентацию по рассказу </w:t>
            </w:r>
            <w:r w:rsidRPr="004E7B4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Дж. Лондона; </w:t>
            </w:r>
          </w:p>
          <w:p w:rsidR="00D961C5" w:rsidRPr="0026532E" w:rsidRDefault="004E7B47" w:rsidP="0026532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E7B4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- сопоставлять произведения различных видов искусства (живопись и литература)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61C5" w:rsidRPr="008B3D7C" w:rsidRDefault="00D961C5" w:rsidP="00D96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61C5" w:rsidRPr="008B3D7C" w:rsidRDefault="00D961C5" w:rsidP="00D96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14C11" w:rsidRPr="008B3D7C" w:rsidRDefault="00814C11">
      <w:pPr>
        <w:rPr>
          <w:rFonts w:ascii="Times New Roman" w:hAnsi="Times New Roman"/>
          <w:sz w:val="24"/>
          <w:szCs w:val="24"/>
        </w:rPr>
      </w:pPr>
    </w:p>
    <w:sectPr w:rsidR="00814C11" w:rsidRPr="008B3D7C" w:rsidSect="003939F8">
      <w:headerReference w:type="default" r:id="rId7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17DC" w:rsidRDefault="005A17DC" w:rsidP="003939F8">
      <w:pPr>
        <w:spacing w:after="0" w:line="240" w:lineRule="auto"/>
      </w:pPr>
      <w:r>
        <w:separator/>
      </w:r>
    </w:p>
  </w:endnote>
  <w:endnote w:type="continuationSeparator" w:id="1">
    <w:p w:rsidR="005A17DC" w:rsidRDefault="005A17DC" w:rsidP="00393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17DC" w:rsidRDefault="005A17DC" w:rsidP="003939F8">
      <w:pPr>
        <w:spacing w:after="0" w:line="240" w:lineRule="auto"/>
      </w:pPr>
      <w:r>
        <w:separator/>
      </w:r>
    </w:p>
  </w:footnote>
  <w:footnote w:type="continuationSeparator" w:id="1">
    <w:p w:rsidR="005A17DC" w:rsidRDefault="005A17DC" w:rsidP="003939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1DB" w:rsidRDefault="004911DB" w:rsidP="003939F8">
    <w:pPr>
      <w:pStyle w:val="a3"/>
      <w:tabs>
        <w:tab w:val="clear" w:pos="4677"/>
        <w:tab w:val="clear" w:pos="9355"/>
        <w:tab w:val="left" w:pos="6090"/>
      </w:tabs>
    </w:pPr>
    <w:r>
      <w:tab/>
      <w:t>Янко Светлана Васильевна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2BAEE56"/>
    <w:lvl w:ilvl="0">
      <w:numFmt w:val="bullet"/>
      <w:lvlText w:val="*"/>
      <w:lvlJc w:val="left"/>
    </w:lvl>
  </w:abstractNum>
  <w:abstractNum w:abstractNumId="1">
    <w:nsid w:val="20F33315"/>
    <w:multiLevelType w:val="hybridMultilevel"/>
    <w:tmpl w:val="CFB4ED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B96E9D"/>
    <w:multiLevelType w:val="hybridMultilevel"/>
    <w:tmpl w:val="B3E4C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C75F00"/>
    <w:multiLevelType w:val="hybridMultilevel"/>
    <w:tmpl w:val="D13A17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156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3939F8"/>
    <w:rsid w:val="00000014"/>
    <w:rsid w:val="000017D8"/>
    <w:rsid w:val="00002BB5"/>
    <w:rsid w:val="00002C9F"/>
    <w:rsid w:val="00003457"/>
    <w:rsid w:val="00004E1C"/>
    <w:rsid w:val="000063CC"/>
    <w:rsid w:val="00006532"/>
    <w:rsid w:val="0000678C"/>
    <w:rsid w:val="00006B62"/>
    <w:rsid w:val="000075C8"/>
    <w:rsid w:val="000078CF"/>
    <w:rsid w:val="00011D35"/>
    <w:rsid w:val="000121F2"/>
    <w:rsid w:val="00012631"/>
    <w:rsid w:val="00012FBD"/>
    <w:rsid w:val="00013927"/>
    <w:rsid w:val="000148B8"/>
    <w:rsid w:val="00014BD9"/>
    <w:rsid w:val="000151DF"/>
    <w:rsid w:val="00015AD2"/>
    <w:rsid w:val="0001625F"/>
    <w:rsid w:val="000166F5"/>
    <w:rsid w:val="00017F0A"/>
    <w:rsid w:val="0002026F"/>
    <w:rsid w:val="000211A4"/>
    <w:rsid w:val="00021412"/>
    <w:rsid w:val="00022578"/>
    <w:rsid w:val="000230F5"/>
    <w:rsid w:val="0002347E"/>
    <w:rsid w:val="000238CD"/>
    <w:rsid w:val="00023C38"/>
    <w:rsid w:val="00024190"/>
    <w:rsid w:val="0002443D"/>
    <w:rsid w:val="00025846"/>
    <w:rsid w:val="00025BB5"/>
    <w:rsid w:val="00025C43"/>
    <w:rsid w:val="0002607F"/>
    <w:rsid w:val="0002624B"/>
    <w:rsid w:val="0002691B"/>
    <w:rsid w:val="0002698E"/>
    <w:rsid w:val="00026B49"/>
    <w:rsid w:val="00026FA9"/>
    <w:rsid w:val="000272FA"/>
    <w:rsid w:val="00027D14"/>
    <w:rsid w:val="00027D59"/>
    <w:rsid w:val="0003205F"/>
    <w:rsid w:val="00032839"/>
    <w:rsid w:val="00032F71"/>
    <w:rsid w:val="00033729"/>
    <w:rsid w:val="00033E9A"/>
    <w:rsid w:val="00034214"/>
    <w:rsid w:val="000342A4"/>
    <w:rsid w:val="00034370"/>
    <w:rsid w:val="000352AC"/>
    <w:rsid w:val="00035499"/>
    <w:rsid w:val="00035A2C"/>
    <w:rsid w:val="000375C8"/>
    <w:rsid w:val="000401DA"/>
    <w:rsid w:val="00040B96"/>
    <w:rsid w:val="000419E9"/>
    <w:rsid w:val="00041EFC"/>
    <w:rsid w:val="00041FE7"/>
    <w:rsid w:val="0004408C"/>
    <w:rsid w:val="000445AC"/>
    <w:rsid w:val="00044D76"/>
    <w:rsid w:val="00044E70"/>
    <w:rsid w:val="000455CB"/>
    <w:rsid w:val="00045D14"/>
    <w:rsid w:val="00045DAE"/>
    <w:rsid w:val="00046629"/>
    <w:rsid w:val="00046835"/>
    <w:rsid w:val="00046CBC"/>
    <w:rsid w:val="000474B7"/>
    <w:rsid w:val="00051B18"/>
    <w:rsid w:val="00051F0C"/>
    <w:rsid w:val="00052696"/>
    <w:rsid w:val="00052D90"/>
    <w:rsid w:val="00053E76"/>
    <w:rsid w:val="000544A9"/>
    <w:rsid w:val="00055965"/>
    <w:rsid w:val="00055BF7"/>
    <w:rsid w:val="000563E9"/>
    <w:rsid w:val="0005702F"/>
    <w:rsid w:val="0005767E"/>
    <w:rsid w:val="00060C34"/>
    <w:rsid w:val="0006167E"/>
    <w:rsid w:val="00061DFD"/>
    <w:rsid w:val="00062755"/>
    <w:rsid w:val="00062C20"/>
    <w:rsid w:val="00063400"/>
    <w:rsid w:val="000637B6"/>
    <w:rsid w:val="00063CCE"/>
    <w:rsid w:val="00063E4E"/>
    <w:rsid w:val="00065233"/>
    <w:rsid w:val="00065785"/>
    <w:rsid w:val="000657F4"/>
    <w:rsid w:val="00065D08"/>
    <w:rsid w:val="00065DA5"/>
    <w:rsid w:val="00066C8B"/>
    <w:rsid w:val="00066DC1"/>
    <w:rsid w:val="00067402"/>
    <w:rsid w:val="0006757C"/>
    <w:rsid w:val="00067638"/>
    <w:rsid w:val="0006788E"/>
    <w:rsid w:val="000714C3"/>
    <w:rsid w:val="00071662"/>
    <w:rsid w:val="00071A4B"/>
    <w:rsid w:val="00071E8C"/>
    <w:rsid w:val="00071FF6"/>
    <w:rsid w:val="00072016"/>
    <w:rsid w:val="00072481"/>
    <w:rsid w:val="000725A0"/>
    <w:rsid w:val="00072792"/>
    <w:rsid w:val="00072E06"/>
    <w:rsid w:val="00073243"/>
    <w:rsid w:val="000734FA"/>
    <w:rsid w:val="0007395D"/>
    <w:rsid w:val="00074089"/>
    <w:rsid w:val="0007494C"/>
    <w:rsid w:val="00074CD5"/>
    <w:rsid w:val="00076163"/>
    <w:rsid w:val="000762C8"/>
    <w:rsid w:val="00076714"/>
    <w:rsid w:val="00076AC2"/>
    <w:rsid w:val="00077220"/>
    <w:rsid w:val="000772B3"/>
    <w:rsid w:val="000774ED"/>
    <w:rsid w:val="00077742"/>
    <w:rsid w:val="00080AE2"/>
    <w:rsid w:val="00081368"/>
    <w:rsid w:val="00081602"/>
    <w:rsid w:val="00081DFA"/>
    <w:rsid w:val="0008236B"/>
    <w:rsid w:val="0008274E"/>
    <w:rsid w:val="000828CC"/>
    <w:rsid w:val="00082AB5"/>
    <w:rsid w:val="00082E5F"/>
    <w:rsid w:val="000830C7"/>
    <w:rsid w:val="0008376C"/>
    <w:rsid w:val="00083A71"/>
    <w:rsid w:val="00084017"/>
    <w:rsid w:val="000846F5"/>
    <w:rsid w:val="00084E26"/>
    <w:rsid w:val="00084F5E"/>
    <w:rsid w:val="00085833"/>
    <w:rsid w:val="00085956"/>
    <w:rsid w:val="000877CC"/>
    <w:rsid w:val="00087828"/>
    <w:rsid w:val="0008796C"/>
    <w:rsid w:val="00087CE6"/>
    <w:rsid w:val="00087EEE"/>
    <w:rsid w:val="00090345"/>
    <w:rsid w:val="000909BD"/>
    <w:rsid w:val="000910E5"/>
    <w:rsid w:val="00091FFB"/>
    <w:rsid w:val="0009247F"/>
    <w:rsid w:val="00092F47"/>
    <w:rsid w:val="00093E8F"/>
    <w:rsid w:val="00093F63"/>
    <w:rsid w:val="0009438A"/>
    <w:rsid w:val="0009535A"/>
    <w:rsid w:val="000969B2"/>
    <w:rsid w:val="000971F5"/>
    <w:rsid w:val="0009740D"/>
    <w:rsid w:val="00097A80"/>
    <w:rsid w:val="000A081C"/>
    <w:rsid w:val="000A1D90"/>
    <w:rsid w:val="000A1F13"/>
    <w:rsid w:val="000A3070"/>
    <w:rsid w:val="000A3419"/>
    <w:rsid w:val="000A36E2"/>
    <w:rsid w:val="000A3716"/>
    <w:rsid w:val="000A4331"/>
    <w:rsid w:val="000A4F9C"/>
    <w:rsid w:val="000A5905"/>
    <w:rsid w:val="000A6944"/>
    <w:rsid w:val="000A7DB9"/>
    <w:rsid w:val="000A7E4A"/>
    <w:rsid w:val="000B081B"/>
    <w:rsid w:val="000B1036"/>
    <w:rsid w:val="000B1DE2"/>
    <w:rsid w:val="000B2EC7"/>
    <w:rsid w:val="000B325F"/>
    <w:rsid w:val="000B47FA"/>
    <w:rsid w:val="000B51D1"/>
    <w:rsid w:val="000B51E5"/>
    <w:rsid w:val="000B56FB"/>
    <w:rsid w:val="000B5ADB"/>
    <w:rsid w:val="000B6C5E"/>
    <w:rsid w:val="000C03AE"/>
    <w:rsid w:val="000C04B1"/>
    <w:rsid w:val="000C0601"/>
    <w:rsid w:val="000C08D1"/>
    <w:rsid w:val="000C194A"/>
    <w:rsid w:val="000C1CC9"/>
    <w:rsid w:val="000C1ED4"/>
    <w:rsid w:val="000C28EE"/>
    <w:rsid w:val="000C350D"/>
    <w:rsid w:val="000C3C41"/>
    <w:rsid w:val="000C4424"/>
    <w:rsid w:val="000C47A8"/>
    <w:rsid w:val="000C514F"/>
    <w:rsid w:val="000C5D3B"/>
    <w:rsid w:val="000C756E"/>
    <w:rsid w:val="000C767B"/>
    <w:rsid w:val="000D0112"/>
    <w:rsid w:val="000D140D"/>
    <w:rsid w:val="000D14E9"/>
    <w:rsid w:val="000D180B"/>
    <w:rsid w:val="000D2013"/>
    <w:rsid w:val="000D26E7"/>
    <w:rsid w:val="000D2E5E"/>
    <w:rsid w:val="000D2FAB"/>
    <w:rsid w:val="000D3212"/>
    <w:rsid w:val="000D3BB4"/>
    <w:rsid w:val="000D5126"/>
    <w:rsid w:val="000D5AA6"/>
    <w:rsid w:val="000D63D3"/>
    <w:rsid w:val="000D6505"/>
    <w:rsid w:val="000D65E3"/>
    <w:rsid w:val="000D7991"/>
    <w:rsid w:val="000E0BF7"/>
    <w:rsid w:val="000E2194"/>
    <w:rsid w:val="000E28FE"/>
    <w:rsid w:val="000E3CAE"/>
    <w:rsid w:val="000E5422"/>
    <w:rsid w:val="000E592D"/>
    <w:rsid w:val="000E613C"/>
    <w:rsid w:val="000E6289"/>
    <w:rsid w:val="000E6E9A"/>
    <w:rsid w:val="000E7494"/>
    <w:rsid w:val="000E74A2"/>
    <w:rsid w:val="000E766A"/>
    <w:rsid w:val="000F037F"/>
    <w:rsid w:val="000F0666"/>
    <w:rsid w:val="000F08AD"/>
    <w:rsid w:val="000F0DC7"/>
    <w:rsid w:val="000F37D2"/>
    <w:rsid w:val="000F3DF7"/>
    <w:rsid w:val="000F4067"/>
    <w:rsid w:val="000F52B5"/>
    <w:rsid w:val="000F7CBB"/>
    <w:rsid w:val="0010052C"/>
    <w:rsid w:val="00100792"/>
    <w:rsid w:val="001009B7"/>
    <w:rsid w:val="001012D5"/>
    <w:rsid w:val="0010199F"/>
    <w:rsid w:val="001020E1"/>
    <w:rsid w:val="0010328C"/>
    <w:rsid w:val="001038B1"/>
    <w:rsid w:val="00103BED"/>
    <w:rsid w:val="00104998"/>
    <w:rsid w:val="001050BF"/>
    <w:rsid w:val="001059E0"/>
    <w:rsid w:val="00105FC7"/>
    <w:rsid w:val="00106771"/>
    <w:rsid w:val="0010717F"/>
    <w:rsid w:val="00107391"/>
    <w:rsid w:val="001074EA"/>
    <w:rsid w:val="001106BA"/>
    <w:rsid w:val="001107B0"/>
    <w:rsid w:val="00111598"/>
    <w:rsid w:val="001127E8"/>
    <w:rsid w:val="00112AE1"/>
    <w:rsid w:val="001131A0"/>
    <w:rsid w:val="00113819"/>
    <w:rsid w:val="00113E18"/>
    <w:rsid w:val="00114AD7"/>
    <w:rsid w:val="00114E5B"/>
    <w:rsid w:val="00116AAC"/>
    <w:rsid w:val="00116E3C"/>
    <w:rsid w:val="00117268"/>
    <w:rsid w:val="00117816"/>
    <w:rsid w:val="00117837"/>
    <w:rsid w:val="00117E15"/>
    <w:rsid w:val="0012029D"/>
    <w:rsid w:val="001226FE"/>
    <w:rsid w:val="00122D73"/>
    <w:rsid w:val="0012346E"/>
    <w:rsid w:val="001237B1"/>
    <w:rsid w:val="00123FA2"/>
    <w:rsid w:val="0012409B"/>
    <w:rsid w:val="001244EF"/>
    <w:rsid w:val="00124F47"/>
    <w:rsid w:val="001257AC"/>
    <w:rsid w:val="001257F1"/>
    <w:rsid w:val="00125BB2"/>
    <w:rsid w:val="00125E22"/>
    <w:rsid w:val="001264FD"/>
    <w:rsid w:val="0012653A"/>
    <w:rsid w:val="00126C56"/>
    <w:rsid w:val="00127454"/>
    <w:rsid w:val="0012774F"/>
    <w:rsid w:val="0012794C"/>
    <w:rsid w:val="00127B39"/>
    <w:rsid w:val="00127BFA"/>
    <w:rsid w:val="00127D0F"/>
    <w:rsid w:val="00130165"/>
    <w:rsid w:val="00131976"/>
    <w:rsid w:val="001320CD"/>
    <w:rsid w:val="001325AC"/>
    <w:rsid w:val="0013291C"/>
    <w:rsid w:val="00135507"/>
    <w:rsid w:val="00135B13"/>
    <w:rsid w:val="00136338"/>
    <w:rsid w:val="00136636"/>
    <w:rsid w:val="00136B4B"/>
    <w:rsid w:val="001376FA"/>
    <w:rsid w:val="00137D5E"/>
    <w:rsid w:val="001400DF"/>
    <w:rsid w:val="00140644"/>
    <w:rsid w:val="00140B69"/>
    <w:rsid w:val="00140DE3"/>
    <w:rsid w:val="00140F38"/>
    <w:rsid w:val="00140FC2"/>
    <w:rsid w:val="0014112F"/>
    <w:rsid w:val="001426B2"/>
    <w:rsid w:val="0014394C"/>
    <w:rsid w:val="00144830"/>
    <w:rsid w:val="00144A47"/>
    <w:rsid w:val="00144EBA"/>
    <w:rsid w:val="001450EA"/>
    <w:rsid w:val="00146E13"/>
    <w:rsid w:val="00147E08"/>
    <w:rsid w:val="00150402"/>
    <w:rsid w:val="00150BED"/>
    <w:rsid w:val="00150EF4"/>
    <w:rsid w:val="00150F93"/>
    <w:rsid w:val="001513F7"/>
    <w:rsid w:val="001515E0"/>
    <w:rsid w:val="00151989"/>
    <w:rsid w:val="00151DFD"/>
    <w:rsid w:val="00152AA8"/>
    <w:rsid w:val="00153A60"/>
    <w:rsid w:val="00153DEC"/>
    <w:rsid w:val="001557AA"/>
    <w:rsid w:val="00156585"/>
    <w:rsid w:val="00156B7C"/>
    <w:rsid w:val="00156DF6"/>
    <w:rsid w:val="001573EA"/>
    <w:rsid w:val="00157725"/>
    <w:rsid w:val="00157AE7"/>
    <w:rsid w:val="00160D34"/>
    <w:rsid w:val="00160E40"/>
    <w:rsid w:val="00161AA4"/>
    <w:rsid w:val="00162E48"/>
    <w:rsid w:val="00163EB8"/>
    <w:rsid w:val="00164176"/>
    <w:rsid w:val="00164369"/>
    <w:rsid w:val="001643F4"/>
    <w:rsid w:val="00164750"/>
    <w:rsid w:val="00164D12"/>
    <w:rsid w:val="0016519E"/>
    <w:rsid w:val="00165BAC"/>
    <w:rsid w:val="00165D64"/>
    <w:rsid w:val="00166138"/>
    <w:rsid w:val="00166F1D"/>
    <w:rsid w:val="00167AD4"/>
    <w:rsid w:val="00167E1F"/>
    <w:rsid w:val="00172287"/>
    <w:rsid w:val="00172F42"/>
    <w:rsid w:val="00173321"/>
    <w:rsid w:val="00173776"/>
    <w:rsid w:val="00173A6E"/>
    <w:rsid w:val="00173F61"/>
    <w:rsid w:val="0017535D"/>
    <w:rsid w:val="0017610B"/>
    <w:rsid w:val="0017693B"/>
    <w:rsid w:val="001773DA"/>
    <w:rsid w:val="00177559"/>
    <w:rsid w:val="0017759C"/>
    <w:rsid w:val="001775A0"/>
    <w:rsid w:val="001779FB"/>
    <w:rsid w:val="00177B1D"/>
    <w:rsid w:val="00180531"/>
    <w:rsid w:val="001805E0"/>
    <w:rsid w:val="00180923"/>
    <w:rsid w:val="00180994"/>
    <w:rsid w:val="001819DE"/>
    <w:rsid w:val="00182CDB"/>
    <w:rsid w:val="001832F9"/>
    <w:rsid w:val="00183B11"/>
    <w:rsid w:val="00183BE1"/>
    <w:rsid w:val="00184677"/>
    <w:rsid w:val="00185081"/>
    <w:rsid w:val="0018585F"/>
    <w:rsid w:val="00185B0C"/>
    <w:rsid w:val="00186E75"/>
    <w:rsid w:val="0018711A"/>
    <w:rsid w:val="0018712A"/>
    <w:rsid w:val="0018741B"/>
    <w:rsid w:val="001874A0"/>
    <w:rsid w:val="00187F14"/>
    <w:rsid w:val="00187FC9"/>
    <w:rsid w:val="001914DF"/>
    <w:rsid w:val="00192460"/>
    <w:rsid w:val="001927E5"/>
    <w:rsid w:val="00193302"/>
    <w:rsid w:val="00193C04"/>
    <w:rsid w:val="001949AF"/>
    <w:rsid w:val="00195242"/>
    <w:rsid w:val="00195BAD"/>
    <w:rsid w:val="00195EE4"/>
    <w:rsid w:val="00196431"/>
    <w:rsid w:val="00196AD9"/>
    <w:rsid w:val="00197202"/>
    <w:rsid w:val="001A0956"/>
    <w:rsid w:val="001A1121"/>
    <w:rsid w:val="001A154D"/>
    <w:rsid w:val="001A24B1"/>
    <w:rsid w:val="001A3B78"/>
    <w:rsid w:val="001A3B7F"/>
    <w:rsid w:val="001A3C51"/>
    <w:rsid w:val="001A3F5B"/>
    <w:rsid w:val="001A4D00"/>
    <w:rsid w:val="001A4FD7"/>
    <w:rsid w:val="001A535D"/>
    <w:rsid w:val="001A583F"/>
    <w:rsid w:val="001A5976"/>
    <w:rsid w:val="001A6303"/>
    <w:rsid w:val="001A6E56"/>
    <w:rsid w:val="001A6FE9"/>
    <w:rsid w:val="001A7263"/>
    <w:rsid w:val="001A7987"/>
    <w:rsid w:val="001B0A34"/>
    <w:rsid w:val="001B0B23"/>
    <w:rsid w:val="001B0E07"/>
    <w:rsid w:val="001B10B8"/>
    <w:rsid w:val="001B1220"/>
    <w:rsid w:val="001B1250"/>
    <w:rsid w:val="001B17E7"/>
    <w:rsid w:val="001B2BD8"/>
    <w:rsid w:val="001B3054"/>
    <w:rsid w:val="001B3760"/>
    <w:rsid w:val="001B376C"/>
    <w:rsid w:val="001B402E"/>
    <w:rsid w:val="001B54A2"/>
    <w:rsid w:val="001B620E"/>
    <w:rsid w:val="001B647F"/>
    <w:rsid w:val="001B6740"/>
    <w:rsid w:val="001B6B70"/>
    <w:rsid w:val="001B6F03"/>
    <w:rsid w:val="001B7276"/>
    <w:rsid w:val="001B7B29"/>
    <w:rsid w:val="001B7E79"/>
    <w:rsid w:val="001B7F5B"/>
    <w:rsid w:val="001C0308"/>
    <w:rsid w:val="001C0834"/>
    <w:rsid w:val="001C1467"/>
    <w:rsid w:val="001C1CCC"/>
    <w:rsid w:val="001C1EDA"/>
    <w:rsid w:val="001C2007"/>
    <w:rsid w:val="001C22A0"/>
    <w:rsid w:val="001C4DD8"/>
    <w:rsid w:val="001C584C"/>
    <w:rsid w:val="001C6028"/>
    <w:rsid w:val="001C7CEF"/>
    <w:rsid w:val="001C7F0A"/>
    <w:rsid w:val="001D0086"/>
    <w:rsid w:val="001D09DB"/>
    <w:rsid w:val="001D0F3A"/>
    <w:rsid w:val="001D104B"/>
    <w:rsid w:val="001D1142"/>
    <w:rsid w:val="001D12F8"/>
    <w:rsid w:val="001D14CE"/>
    <w:rsid w:val="001D25C8"/>
    <w:rsid w:val="001D2669"/>
    <w:rsid w:val="001D2D2C"/>
    <w:rsid w:val="001D2F53"/>
    <w:rsid w:val="001D471B"/>
    <w:rsid w:val="001D6153"/>
    <w:rsid w:val="001D6650"/>
    <w:rsid w:val="001D6E55"/>
    <w:rsid w:val="001D7D0D"/>
    <w:rsid w:val="001E0AC4"/>
    <w:rsid w:val="001E1527"/>
    <w:rsid w:val="001E2CCA"/>
    <w:rsid w:val="001E34C0"/>
    <w:rsid w:val="001E3DC2"/>
    <w:rsid w:val="001E6F3C"/>
    <w:rsid w:val="001E7C90"/>
    <w:rsid w:val="001F01A1"/>
    <w:rsid w:val="001F0C4A"/>
    <w:rsid w:val="001F2B39"/>
    <w:rsid w:val="001F438B"/>
    <w:rsid w:val="001F4F20"/>
    <w:rsid w:val="001F5B43"/>
    <w:rsid w:val="001F6C96"/>
    <w:rsid w:val="001F6D68"/>
    <w:rsid w:val="001F6D76"/>
    <w:rsid w:val="001F6FCD"/>
    <w:rsid w:val="001F749A"/>
    <w:rsid w:val="00200435"/>
    <w:rsid w:val="00200B2F"/>
    <w:rsid w:val="00201B3A"/>
    <w:rsid w:val="00201B8D"/>
    <w:rsid w:val="00201C82"/>
    <w:rsid w:val="00201FAA"/>
    <w:rsid w:val="002026E7"/>
    <w:rsid w:val="00205A26"/>
    <w:rsid w:val="00206565"/>
    <w:rsid w:val="002067B3"/>
    <w:rsid w:val="0020741B"/>
    <w:rsid w:val="002104F6"/>
    <w:rsid w:val="002109C1"/>
    <w:rsid w:val="00211885"/>
    <w:rsid w:val="00211F96"/>
    <w:rsid w:val="00212D41"/>
    <w:rsid w:val="00212F31"/>
    <w:rsid w:val="00214777"/>
    <w:rsid w:val="00214C6B"/>
    <w:rsid w:val="00215CCC"/>
    <w:rsid w:val="00215F38"/>
    <w:rsid w:val="002161C4"/>
    <w:rsid w:val="002161D4"/>
    <w:rsid w:val="00216253"/>
    <w:rsid w:val="00216498"/>
    <w:rsid w:val="00216E47"/>
    <w:rsid w:val="00216FC6"/>
    <w:rsid w:val="0021706D"/>
    <w:rsid w:val="002210C0"/>
    <w:rsid w:val="00221B25"/>
    <w:rsid w:val="00221F1A"/>
    <w:rsid w:val="002238FA"/>
    <w:rsid w:val="00224694"/>
    <w:rsid w:val="00224A75"/>
    <w:rsid w:val="0022621F"/>
    <w:rsid w:val="00226667"/>
    <w:rsid w:val="00226756"/>
    <w:rsid w:val="00226DB3"/>
    <w:rsid w:val="00227522"/>
    <w:rsid w:val="002276F2"/>
    <w:rsid w:val="00227993"/>
    <w:rsid w:val="0023074F"/>
    <w:rsid w:val="00231B97"/>
    <w:rsid w:val="0023231E"/>
    <w:rsid w:val="00232662"/>
    <w:rsid w:val="00232A89"/>
    <w:rsid w:val="00232C33"/>
    <w:rsid w:val="00232DA8"/>
    <w:rsid w:val="002337B8"/>
    <w:rsid w:val="002338B0"/>
    <w:rsid w:val="0023406A"/>
    <w:rsid w:val="00234867"/>
    <w:rsid w:val="00234D6B"/>
    <w:rsid w:val="00235526"/>
    <w:rsid w:val="00235606"/>
    <w:rsid w:val="00235695"/>
    <w:rsid w:val="00235B68"/>
    <w:rsid w:val="00236C52"/>
    <w:rsid w:val="00237513"/>
    <w:rsid w:val="002400F9"/>
    <w:rsid w:val="00241518"/>
    <w:rsid w:val="002418AC"/>
    <w:rsid w:val="00241F64"/>
    <w:rsid w:val="0024205B"/>
    <w:rsid w:val="0024220D"/>
    <w:rsid w:val="002426FC"/>
    <w:rsid w:val="0024301A"/>
    <w:rsid w:val="002431F3"/>
    <w:rsid w:val="002437AF"/>
    <w:rsid w:val="002462AB"/>
    <w:rsid w:val="002468A3"/>
    <w:rsid w:val="00246E6B"/>
    <w:rsid w:val="00250B07"/>
    <w:rsid w:val="0025253A"/>
    <w:rsid w:val="0025258E"/>
    <w:rsid w:val="00253080"/>
    <w:rsid w:val="00253713"/>
    <w:rsid w:val="00253C41"/>
    <w:rsid w:val="00253DC3"/>
    <w:rsid w:val="0025409D"/>
    <w:rsid w:val="002541AC"/>
    <w:rsid w:val="0025544C"/>
    <w:rsid w:val="00255F73"/>
    <w:rsid w:val="002566D4"/>
    <w:rsid w:val="0025678A"/>
    <w:rsid w:val="00256E31"/>
    <w:rsid w:val="00256F73"/>
    <w:rsid w:val="002573AC"/>
    <w:rsid w:val="00257CFA"/>
    <w:rsid w:val="00257D2D"/>
    <w:rsid w:val="002602B0"/>
    <w:rsid w:val="00260C5F"/>
    <w:rsid w:val="00260E78"/>
    <w:rsid w:val="002612A4"/>
    <w:rsid w:val="0026234F"/>
    <w:rsid w:val="00262479"/>
    <w:rsid w:val="00262536"/>
    <w:rsid w:val="002629D7"/>
    <w:rsid w:val="00262D68"/>
    <w:rsid w:val="002635D1"/>
    <w:rsid w:val="00263DF9"/>
    <w:rsid w:val="0026463D"/>
    <w:rsid w:val="0026532E"/>
    <w:rsid w:val="00265458"/>
    <w:rsid w:val="00267A7A"/>
    <w:rsid w:val="00270139"/>
    <w:rsid w:val="0027032F"/>
    <w:rsid w:val="00270AC0"/>
    <w:rsid w:val="002715B9"/>
    <w:rsid w:val="0027254E"/>
    <w:rsid w:val="00272869"/>
    <w:rsid w:val="002728C0"/>
    <w:rsid w:val="002731FF"/>
    <w:rsid w:val="00274315"/>
    <w:rsid w:val="00274437"/>
    <w:rsid w:val="00274461"/>
    <w:rsid w:val="00274C28"/>
    <w:rsid w:val="00274DE9"/>
    <w:rsid w:val="002767A9"/>
    <w:rsid w:val="002769E1"/>
    <w:rsid w:val="00276CF2"/>
    <w:rsid w:val="002801B7"/>
    <w:rsid w:val="002801EE"/>
    <w:rsid w:val="00280677"/>
    <w:rsid w:val="002817D8"/>
    <w:rsid w:val="002819CA"/>
    <w:rsid w:val="00281F57"/>
    <w:rsid w:val="00282C85"/>
    <w:rsid w:val="002836FE"/>
    <w:rsid w:val="002837CD"/>
    <w:rsid w:val="00283C3D"/>
    <w:rsid w:val="00283C40"/>
    <w:rsid w:val="00283F01"/>
    <w:rsid w:val="00284312"/>
    <w:rsid w:val="00284928"/>
    <w:rsid w:val="0028492D"/>
    <w:rsid w:val="002854B1"/>
    <w:rsid w:val="0028582C"/>
    <w:rsid w:val="002859D1"/>
    <w:rsid w:val="00285C2B"/>
    <w:rsid w:val="00286309"/>
    <w:rsid w:val="00286373"/>
    <w:rsid w:val="00286E52"/>
    <w:rsid w:val="00287844"/>
    <w:rsid w:val="002878C3"/>
    <w:rsid w:val="00287FC6"/>
    <w:rsid w:val="00290A12"/>
    <w:rsid w:val="00291146"/>
    <w:rsid w:val="00291969"/>
    <w:rsid w:val="00291AAC"/>
    <w:rsid w:val="0029248F"/>
    <w:rsid w:val="0029355E"/>
    <w:rsid w:val="00293A65"/>
    <w:rsid w:val="002948F5"/>
    <w:rsid w:val="00295F19"/>
    <w:rsid w:val="00296595"/>
    <w:rsid w:val="0029660A"/>
    <w:rsid w:val="002975A7"/>
    <w:rsid w:val="00297C28"/>
    <w:rsid w:val="002A036A"/>
    <w:rsid w:val="002A09E9"/>
    <w:rsid w:val="002A0DB5"/>
    <w:rsid w:val="002A13C3"/>
    <w:rsid w:val="002A1FD6"/>
    <w:rsid w:val="002A205C"/>
    <w:rsid w:val="002A20F9"/>
    <w:rsid w:val="002A29CF"/>
    <w:rsid w:val="002A33E9"/>
    <w:rsid w:val="002A352E"/>
    <w:rsid w:val="002A4267"/>
    <w:rsid w:val="002A4795"/>
    <w:rsid w:val="002A509E"/>
    <w:rsid w:val="002A649B"/>
    <w:rsid w:val="002A7B66"/>
    <w:rsid w:val="002B07EE"/>
    <w:rsid w:val="002B3325"/>
    <w:rsid w:val="002B39D3"/>
    <w:rsid w:val="002B4870"/>
    <w:rsid w:val="002B4CBC"/>
    <w:rsid w:val="002B4D8F"/>
    <w:rsid w:val="002B53CD"/>
    <w:rsid w:val="002B54EA"/>
    <w:rsid w:val="002B562D"/>
    <w:rsid w:val="002B6B4F"/>
    <w:rsid w:val="002B767C"/>
    <w:rsid w:val="002B78EE"/>
    <w:rsid w:val="002B7FFA"/>
    <w:rsid w:val="002C0598"/>
    <w:rsid w:val="002C07D8"/>
    <w:rsid w:val="002C086C"/>
    <w:rsid w:val="002C0FB5"/>
    <w:rsid w:val="002C1178"/>
    <w:rsid w:val="002C1462"/>
    <w:rsid w:val="002C1FA8"/>
    <w:rsid w:val="002C2880"/>
    <w:rsid w:val="002C37FB"/>
    <w:rsid w:val="002C4E91"/>
    <w:rsid w:val="002C5753"/>
    <w:rsid w:val="002C596B"/>
    <w:rsid w:val="002C60D8"/>
    <w:rsid w:val="002C6452"/>
    <w:rsid w:val="002C7834"/>
    <w:rsid w:val="002C78F4"/>
    <w:rsid w:val="002C7F13"/>
    <w:rsid w:val="002D2267"/>
    <w:rsid w:val="002D2E0E"/>
    <w:rsid w:val="002D3213"/>
    <w:rsid w:val="002D3930"/>
    <w:rsid w:val="002D4436"/>
    <w:rsid w:val="002D53A3"/>
    <w:rsid w:val="002D57D0"/>
    <w:rsid w:val="002D583D"/>
    <w:rsid w:val="002D5A6D"/>
    <w:rsid w:val="002D5FBD"/>
    <w:rsid w:val="002D7BB5"/>
    <w:rsid w:val="002E1488"/>
    <w:rsid w:val="002E15A1"/>
    <w:rsid w:val="002E46BB"/>
    <w:rsid w:val="002E46C8"/>
    <w:rsid w:val="002E4832"/>
    <w:rsid w:val="002E4F87"/>
    <w:rsid w:val="002E5DA0"/>
    <w:rsid w:val="002E5DD9"/>
    <w:rsid w:val="002E61D8"/>
    <w:rsid w:val="002E7EF9"/>
    <w:rsid w:val="002F0ADC"/>
    <w:rsid w:val="002F0C74"/>
    <w:rsid w:val="002F0FA4"/>
    <w:rsid w:val="002F1A2C"/>
    <w:rsid w:val="002F1D90"/>
    <w:rsid w:val="002F291B"/>
    <w:rsid w:val="002F2C10"/>
    <w:rsid w:val="002F33C3"/>
    <w:rsid w:val="002F37C9"/>
    <w:rsid w:val="002F4D55"/>
    <w:rsid w:val="002F507C"/>
    <w:rsid w:val="002F60CA"/>
    <w:rsid w:val="002F73E8"/>
    <w:rsid w:val="002F783C"/>
    <w:rsid w:val="00300172"/>
    <w:rsid w:val="003008C9"/>
    <w:rsid w:val="00300F7A"/>
    <w:rsid w:val="00301BD4"/>
    <w:rsid w:val="0030326A"/>
    <w:rsid w:val="0030394B"/>
    <w:rsid w:val="00305486"/>
    <w:rsid w:val="00305517"/>
    <w:rsid w:val="0030625A"/>
    <w:rsid w:val="00306260"/>
    <w:rsid w:val="00306293"/>
    <w:rsid w:val="00310DC6"/>
    <w:rsid w:val="003113B5"/>
    <w:rsid w:val="0031169B"/>
    <w:rsid w:val="00311857"/>
    <w:rsid w:val="00311EA8"/>
    <w:rsid w:val="0031242D"/>
    <w:rsid w:val="00312CD0"/>
    <w:rsid w:val="00312D3A"/>
    <w:rsid w:val="003132C8"/>
    <w:rsid w:val="003137BF"/>
    <w:rsid w:val="00313AE6"/>
    <w:rsid w:val="00313F4E"/>
    <w:rsid w:val="00314489"/>
    <w:rsid w:val="00314D6C"/>
    <w:rsid w:val="00315324"/>
    <w:rsid w:val="00315C5C"/>
    <w:rsid w:val="0031724D"/>
    <w:rsid w:val="00317F1C"/>
    <w:rsid w:val="003200CE"/>
    <w:rsid w:val="0032251E"/>
    <w:rsid w:val="00323AE6"/>
    <w:rsid w:val="003243FF"/>
    <w:rsid w:val="00324684"/>
    <w:rsid w:val="00324DAB"/>
    <w:rsid w:val="00325088"/>
    <w:rsid w:val="003258CE"/>
    <w:rsid w:val="003265C3"/>
    <w:rsid w:val="003267FD"/>
    <w:rsid w:val="00326889"/>
    <w:rsid w:val="00326908"/>
    <w:rsid w:val="00326A3A"/>
    <w:rsid w:val="00327285"/>
    <w:rsid w:val="00327300"/>
    <w:rsid w:val="00330506"/>
    <w:rsid w:val="0033062B"/>
    <w:rsid w:val="00330770"/>
    <w:rsid w:val="00330C32"/>
    <w:rsid w:val="003314D4"/>
    <w:rsid w:val="00331637"/>
    <w:rsid w:val="00331EDF"/>
    <w:rsid w:val="00332226"/>
    <w:rsid w:val="0033295C"/>
    <w:rsid w:val="00333055"/>
    <w:rsid w:val="00333E2A"/>
    <w:rsid w:val="0033476C"/>
    <w:rsid w:val="00334CFD"/>
    <w:rsid w:val="0033519B"/>
    <w:rsid w:val="003352A0"/>
    <w:rsid w:val="00335BAE"/>
    <w:rsid w:val="00335F12"/>
    <w:rsid w:val="00336039"/>
    <w:rsid w:val="003362FB"/>
    <w:rsid w:val="00336D1A"/>
    <w:rsid w:val="00337167"/>
    <w:rsid w:val="00340B75"/>
    <w:rsid w:val="00341CD9"/>
    <w:rsid w:val="00343029"/>
    <w:rsid w:val="00343533"/>
    <w:rsid w:val="003435B0"/>
    <w:rsid w:val="00343930"/>
    <w:rsid w:val="0034497E"/>
    <w:rsid w:val="00344CBD"/>
    <w:rsid w:val="00344E9D"/>
    <w:rsid w:val="00344F66"/>
    <w:rsid w:val="0034524E"/>
    <w:rsid w:val="00345C94"/>
    <w:rsid w:val="00345EE0"/>
    <w:rsid w:val="003460E6"/>
    <w:rsid w:val="00347FBB"/>
    <w:rsid w:val="00350774"/>
    <w:rsid w:val="0035250F"/>
    <w:rsid w:val="00353820"/>
    <w:rsid w:val="00355AC4"/>
    <w:rsid w:val="003573F4"/>
    <w:rsid w:val="00357D56"/>
    <w:rsid w:val="00360847"/>
    <w:rsid w:val="00360CB1"/>
    <w:rsid w:val="00361A1A"/>
    <w:rsid w:val="0036226C"/>
    <w:rsid w:val="00362348"/>
    <w:rsid w:val="003626F9"/>
    <w:rsid w:val="0036385B"/>
    <w:rsid w:val="00363A8F"/>
    <w:rsid w:val="00363B0E"/>
    <w:rsid w:val="00365414"/>
    <w:rsid w:val="00365A26"/>
    <w:rsid w:val="00365C1D"/>
    <w:rsid w:val="00367FD3"/>
    <w:rsid w:val="00370DB9"/>
    <w:rsid w:val="003718F6"/>
    <w:rsid w:val="00372159"/>
    <w:rsid w:val="0037316B"/>
    <w:rsid w:val="00373AFC"/>
    <w:rsid w:val="00373E34"/>
    <w:rsid w:val="00373F57"/>
    <w:rsid w:val="003741E0"/>
    <w:rsid w:val="003743CB"/>
    <w:rsid w:val="0037473C"/>
    <w:rsid w:val="00374F4A"/>
    <w:rsid w:val="00374F6B"/>
    <w:rsid w:val="0037564A"/>
    <w:rsid w:val="00375954"/>
    <w:rsid w:val="00375A9D"/>
    <w:rsid w:val="00375CEB"/>
    <w:rsid w:val="0037612F"/>
    <w:rsid w:val="00376153"/>
    <w:rsid w:val="003813C6"/>
    <w:rsid w:val="003814C5"/>
    <w:rsid w:val="00382AD2"/>
    <w:rsid w:val="00382EC5"/>
    <w:rsid w:val="00383388"/>
    <w:rsid w:val="00383F18"/>
    <w:rsid w:val="00383F33"/>
    <w:rsid w:val="00383F95"/>
    <w:rsid w:val="0038444A"/>
    <w:rsid w:val="003847E2"/>
    <w:rsid w:val="003855D3"/>
    <w:rsid w:val="00385686"/>
    <w:rsid w:val="0038654E"/>
    <w:rsid w:val="003877A1"/>
    <w:rsid w:val="00387957"/>
    <w:rsid w:val="00387E39"/>
    <w:rsid w:val="0039005B"/>
    <w:rsid w:val="003904F6"/>
    <w:rsid w:val="003928CD"/>
    <w:rsid w:val="00393391"/>
    <w:rsid w:val="003938B0"/>
    <w:rsid w:val="003939F8"/>
    <w:rsid w:val="00393D8D"/>
    <w:rsid w:val="00393F64"/>
    <w:rsid w:val="003940AF"/>
    <w:rsid w:val="003946D5"/>
    <w:rsid w:val="00394E09"/>
    <w:rsid w:val="00395326"/>
    <w:rsid w:val="003954D3"/>
    <w:rsid w:val="003963C3"/>
    <w:rsid w:val="0039663A"/>
    <w:rsid w:val="003A00E5"/>
    <w:rsid w:val="003A02C9"/>
    <w:rsid w:val="003A11FC"/>
    <w:rsid w:val="003A148E"/>
    <w:rsid w:val="003A1679"/>
    <w:rsid w:val="003A1C47"/>
    <w:rsid w:val="003A2766"/>
    <w:rsid w:val="003A3043"/>
    <w:rsid w:val="003A3228"/>
    <w:rsid w:val="003A357C"/>
    <w:rsid w:val="003A38C5"/>
    <w:rsid w:val="003A38CE"/>
    <w:rsid w:val="003A390A"/>
    <w:rsid w:val="003A3959"/>
    <w:rsid w:val="003A39B8"/>
    <w:rsid w:val="003A3C29"/>
    <w:rsid w:val="003A3F16"/>
    <w:rsid w:val="003A4458"/>
    <w:rsid w:val="003A489B"/>
    <w:rsid w:val="003A4AC1"/>
    <w:rsid w:val="003A5574"/>
    <w:rsid w:val="003A5C13"/>
    <w:rsid w:val="003A67A5"/>
    <w:rsid w:val="003A73D9"/>
    <w:rsid w:val="003A7D22"/>
    <w:rsid w:val="003A7D39"/>
    <w:rsid w:val="003B148C"/>
    <w:rsid w:val="003B253C"/>
    <w:rsid w:val="003B2C5F"/>
    <w:rsid w:val="003B2D12"/>
    <w:rsid w:val="003B2F6C"/>
    <w:rsid w:val="003B308C"/>
    <w:rsid w:val="003B3925"/>
    <w:rsid w:val="003B3DDA"/>
    <w:rsid w:val="003B3FB0"/>
    <w:rsid w:val="003B4519"/>
    <w:rsid w:val="003B451F"/>
    <w:rsid w:val="003B6D29"/>
    <w:rsid w:val="003B72EA"/>
    <w:rsid w:val="003B7CDE"/>
    <w:rsid w:val="003C022D"/>
    <w:rsid w:val="003C028B"/>
    <w:rsid w:val="003C0610"/>
    <w:rsid w:val="003C15ED"/>
    <w:rsid w:val="003C1903"/>
    <w:rsid w:val="003C4196"/>
    <w:rsid w:val="003C431E"/>
    <w:rsid w:val="003C62A1"/>
    <w:rsid w:val="003C688D"/>
    <w:rsid w:val="003C72B0"/>
    <w:rsid w:val="003C73AF"/>
    <w:rsid w:val="003D1448"/>
    <w:rsid w:val="003D1970"/>
    <w:rsid w:val="003D1EED"/>
    <w:rsid w:val="003D3305"/>
    <w:rsid w:val="003D5274"/>
    <w:rsid w:val="003D5C6D"/>
    <w:rsid w:val="003D73EB"/>
    <w:rsid w:val="003D76B3"/>
    <w:rsid w:val="003E0427"/>
    <w:rsid w:val="003E0C7B"/>
    <w:rsid w:val="003E0FAD"/>
    <w:rsid w:val="003E2019"/>
    <w:rsid w:val="003E2124"/>
    <w:rsid w:val="003E226F"/>
    <w:rsid w:val="003E2601"/>
    <w:rsid w:val="003E272E"/>
    <w:rsid w:val="003E2B5E"/>
    <w:rsid w:val="003E3A30"/>
    <w:rsid w:val="003E4262"/>
    <w:rsid w:val="003E4632"/>
    <w:rsid w:val="003E4D5D"/>
    <w:rsid w:val="003E57D1"/>
    <w:rsid w:val="003E6327"/>
    <w:rsid w:val="003E6478"/>
    <w:rsid w:val="003E6791"/>
    <w:rsid w:val="003E6A17"/>
    <w:rsid w:val="003E74E4"/>
    <w:rsid w:val="003E7891"/>
    <w:rsid w:val="003E7B4C"/>
    <w:rsid w:val="003E7DB1"/>
    <w:rsid w:val="003F008B"/>
    <w:rsid w:val="003F017E"/>
    <w:rsid w:val="003F1413"/>
    <w:rsid w:val="003F1740"/>
    <w:rsid w:val="003F1C3F"/>
    <w:rsid w:val="003F259B"/>
    <w:rsid w:val="003F2E0F"/>
    <w:rsid w:val="003F3497"/>
    <w:rsid w:val="003F361C"/>
    <w:rsid w:val="003F3992"/>
    <w:rsid w:val="003F3AA8"/>
    <w:rsid w:val="003F45E6"/>
    <w:rsid w:val="003F46BA"/>
    <w:rsid w:val="003F47E7"/>
    <w:rsid w:val="003F4A57"/>
    <w:rsid w:val="003F6569"/>
    <w:rsid w:val="003F6A58"/>
    <w:rsid w:val="00400228"/>
    <w:rsid w:val="0040024C"/>
    <w:rsid w:val="004004D2"/>
    <w:rsid w:val="00402622"/>
    <w:rsid w:val="00404092"/>
    <w:rsid w:val="004041EA"/>
    <w:rsid w:val="004047CB"/>
    <w:rsid w:val="004047FC"/>
    <w:rsid w:val="00404C91"/>
    <w:rsid w:val="00406B60"/>
    <w:rsid w:val="00406BC2"/>
    <w:rsid w:val="0040781B"/>
    <w:rsid w:val="00410557"/>
    <w:rsid w:val="00410681"/>
    <w:rsid w:val="0041177B"/>
    <w:rsid w:val="004144B0"/>
    <w:rsid w:val="00414DD0"/>
    <w:rsid w:val="00415563"/>
    <w:rsid w:val="004160FD"/>
    <w:rsid w:val="004163B8"/>
    <w:rsid w:val="00420ADD"/>
    <w:rsid w:val="00421117"/>
    <w:rsid w:val="0042124A"/>
    <w:rsid w:val="004213FF"/>
    <w:rsid w:val="004214F1"/>
    <w:rsid w:val="00421DAC"/>
    <w:rsid w:val="00422379"/>
    <w:rsid w:val="00423180"/>
    <w:rsid w:val="0042329A"/>
    <w:rsid w:val="0042361F"/>
    <w:rsid w:val="00424C61"/>
    <w:rsid w:val="00424D91"/>
    <w:rsid w:val="00425F06"/>
    <w:rsid w:val="00426064"/>
    <w:rsid w:val="0042659A"/>
    <w:rsid w:val="0042711B"/>
    <w:rsid w:val="004275CB"/>
    <w:rsid w:val="004277E5"/>
    <w:rsid w:val="004278BC"/>
    <w:rsid w:val="004317BC"/>
    <w:rsid w:val="0043220B"/>
    <w:rsid w:val="00432A4F"/>
    <w:rsid w:val="00432D0C"/>
    <w:rsid w:val="00432D62"/>
    <w:rsid w:val="004332A8"/>
    <w:rsid w:val="0043372B"/>
    <w:rsid w:val="00434A68"/>
    <w:rsid w:val="00434E21"/>
    <w:rsid w:val="00435540"/>
    <w:rsid w:val="004363A0"/>
    <w:rsid w:val="00440AEA"/>
    <w:rsid w:val="004437C5"/>
    <w:rsid w:val="0044448A"/>
    <w:rsid w:val="00444769"/>
    <w:rsid w:val="00444DED"/>
    <w:rsid w:val="0044559D"/>
    <w:rsid w:val="00446568"/>
    <w:rsid w:val="00446B84"/>
    <w:rsid w:val="00451D06"/>
    <w:rsid w:val="00452A2E"/>
    <w:rsid w:val="00453B5F"/>
    <w:rsid w:val="004540DB"/>
    <w:rsid w:val="00454429"/>
    <w:rsid w:val="00454698"/>
    <w:rsid w:val="00454BAA"/>
    <w:rsid w:val="004556FF"/>
    <w:rsid w:val="00455C00"/>
    <w:rsid w:val="0045628A"/>
    <w:rsid w:val="004570A5"/>
    <w:rsid w:val="0045765D"/>
    <w:rsid w:val="00460190"/>
    <w:rsid w:val="0046025F"/>
    <w:rsid w:val="00461B62"/>
    <w:rsid w:val="00462371"/>
    <w:rsid w:val="004624D3"/>
    <w:rsid w:val="00463452"/>
    <w:rsid w:val="00463F8D"/>
    <w:rsid w:val="00464922"/>
    <w:rsid w:val="00464C0F"/>
    <w:rsid w:val="0046524E"/>
    <w:rsid w:val="00465DD3"/>
    <w:rsid w:val="00466A80"/>
    <w:rsid w:val="00467AEE"/>
    <w:rsid w:val="0047078F"/>
    <w:rsid w:val="00471B2F"/>
    <w:rsid w:val="0047284B"/>
    <w:rsid w:val="00473AF2"/>
    <w:rsid w:val="00473C32"/>
    <w:rsid w:val="00474566"/>
    <w:rsid w:val="0047469A"/>
    <w:rsid w:val="004757A6"/>
    <w:rsid w:val="004765D8"/>
    <w:rsid w:val="004766D4"/>
    <w:rsid w:val="00476FE0"/>
    <w:rsid w:val="00477363"/>
    <w:rsid w:val="00477B29"/>
    <w:rsid w:val="0048061D"/>
    <w:rsid w:val="0048068C"/>
    <w:rsid w:val="004811D9"/>
    <w:rsid w:val="0048142B"/>
    <w:rsid w:val="0048156A"/>
    <w:rsid w:val="00481AE6"/>
    <w:rsid w:val="00483436"/>
    <w:rsid w:val="00483D1E"/>
    <w:rsid w:val="00484329"/>
    <w:rsid w:val="00484431"/>
    <w:rsid w:val="00484586"/>
    <w:rsid w:val="004858DA"/>
    <w:rsid w:val="0048625D"/>
    <w:rsid w:val="0048642F"/>
    <w:rsid w:val="00487053"/>
    <w:rsid w:val="004872AF"/>
    <w:rsid w:val="00487A87"/>
    <w:rsid w:val="00491063"/>
    <w:rsid w:val="004911DB"/>
    <w:rsid w:val="004916B6"/>
    <w:rsid w:val="004920AE"/>
    <w:rsid w:val="0049234A"/>
    <w:rsid w:val="004941F5"/>
    <w:rsid w:val="00494475"/>
    <w:rsid w:val="00494913"/>
    <w:rsid w:val="00494EE2"/>
    <w:rsid w:val="00496B5D"/>
    <w:rsid w:val="00496E26"/>
    <w:rsid w:val="00497808"/>
    <w:rsid w:val="004979B1"/>
    <w:rsid w:val="004A056C"/>
    <w:rsid w:val="004A0C99"/>
    <w:rsid w:val="004A0F5C"/>
    <w:rsid w:val="004A3406"/>
    <w:rsid w:val="004A36B2"/>
    <w:rsid w:val="004A38FB"/>
    <w:rsid w:val="004A423C"/>
    <w:rsid w:val="004A477E"/>
    <w:rsid w:val="004A4C9F"/>
    <w:rsid w:val="004A4F30"/>
    <w:rsid w:val="004A56D1"/>
    <w:rsid w:val="004A7854"/>
    <w:rsid w:val="004A7C34"/>
    <w:rsid w:val="004A7D97"/>
    <w:rsid w:val="004A7DC7"/>
    <w:rsid w:val="004B0301"/>
    <w:rsid w:val="004B0B96"/>
    <w:rsid w:val="004B182F"/>
    <w:rsid w:val="004B19E9"/>
    <w:rsid w:val="004B1A16"/>
    <w:rsid w:val="004B227F"/>
    <w:rsid w:val="004B2957"/>
    <w:rsid w:val="004B3F81"/>
    <w:rsid w:val="004B4411"/>
    <w:rsid w:val="004B4C61"/>
    <w:rsid w:val="004B52F6"/>
    <w:rsid w:val="004B5370"/>
    <w:rsid w:val="004B5CBF"/>
    <w:rsid w:val="004B6210"/>
    <w:rsid w:val="004B6610"/>
    <w:rsid w:val="004B6CA2"/>
    <w:rsid w:val="004B710A"/>
    <w:rsid w:val="004B76DC"/>
    <w:rsid w:val="004C0F8B"/>
    <w:rsid w:val="004C27A5"/>
    <w:rsid w:val="004C3384"/>
    <w:rsid w:val="004C3B6B"/>
    <w:rsid w:val="004C4E45"/>
    <w:rsid w:val="004C5950"/>
    <w:rsid w:val="004C6069"/>
    <w:rsid w:val="004C6A69"/>
    <w:rsid w:val="004C6CF2"/>
    <w:rsid w:val="004C71B2"/>
    <w:rsid w:val="004C7AEE"/>
    <w:rsid w:val="004D0AEA"/>
    <w:rsid w:val="004D0BE2"/>
    <w:rsid w:val="004D0D7F"/>
    <w:rsid w:val="004D1655"/>
    <w:rsid w:val="004D34BF"/>
    <w:rsid w:val="004D3B16"/>
    <w:rsid w:val="004D4FE6"/>
    <w:rsid w:val="004D65B5"/>
    <w:rsid w:val="004D671E"/>
    <w:rsid w:val="004D6F32"/>
    <w:rsid w:val="004D749E"/>
    <w:rsid w:val="004E0A00"/>
    <w:rsid w:val="004E0D9E"/>
    <w:rsid w:val="004E0F78"/>
    <w:rsid w:val="004E1784"/>
    <w:rsid w:val="004E1B12"/>
    <w:rsid w:val="004E27F4"/>
    <w:rsid w:val="004E2C81"/>
    <w:rsid w:val="004E2EEC"/>
    <w:rsid w:val="004E52E4"/>
    <w:rsid w:val="004E54DF"/>
    <w:rsid w:val="004E5F96"/>
    <w:rsid w:val="004E7B47"/>
    <w:rsid w:val="004F0547"/>
    <w:rsid w:val="004F0789"/>
    <w:rsid w:val="004F0D2E"/>
    <w:rsid w:val="004F0FD3"/>
    <w:rsid w:val="004F173F"/>
    <w:rsid w:val="004F1CD0"/>
    <w:rsid w:val="004F20EC"/>
    <w:rsid w:val="004F2B30"/>
    <w:rsid w:val="004F2E3E"/>
    <w:rsid w:val="004F399F"/>
    <w:rsid w:val="004F3DA0"/>
    <w:rsid w:val="004F4ABF"/>
    <w:rsid w:val="004F4C5E"/>
    <w:rsid w:val="004F4EB6"/>
    <w:rsid w:val="004F59EC"/>
    <w:rsid w:val="004F60D0"/>
    <w:rsid w:val="004F6A58"/>
    <w:rsid w:val="004F7412"/>
    <w:rsid w:val="004F7F13"/>
    <w:rsid w:val="00501981"/>
    <w:rsid w:val="00502CEC"/>
    <w:rsid w:val="0050380C"/>
    <w:rsid w:val="005039B8"/>
    <w:rsid w:val="0050463A"/>
    <w:rsid w:val="005047C1"/>
    <w:rsid w:val="00504D2B"/>
    <w:rsid w:val="0050545B"/>
    <w:rsid w:val="005066F3"/>
    <w:rsid w:val="00506A71"/>
    <w:rsid w:val="005070F1"/>
    <w:rsid w:val="00507468"/>
    <w:rsid w:val="00507B8D"/>
    <w:rsid w:val="0051008A"/>
    <w:rsid w:val="00511004"/>
    <w:rsid w:val="005115C7"/>
    <w:rsid w:val="0051167D"/>
    <w:rsid w:val="0051196A"/>
    <w:rsid w:val="00511AD6"/>
    <w:rsid w:val="00512048"/>
    <w:rsid w:val="005120F2"/>
    <w:rsid w:val="00512757"/>
    <w:rsid w:val="00512780"/>
    <w:rsid w:val="005131E1"/>
    <w:rsid w:val="00513C16"/>
    <w:rsid w:val="00513D80"/>
    <w:rsid w:val="00514486"/>
    <w:rsid w:val="005148A4"/>
    <w:rsid w:val="00514EFA"/>
    <w:rsid w:val="0051744E"/>
    <w:rsid w:val="00520D40"/>
    <w:rsid w:val="00521955"/>
    <w:rsid w:val="005222EB"/>
    <w:rsid w:val="00522492"/>
    <w:rsid w:val="0052464C"/>
    <w:rsid w:val="00524E9B"/>
    <w:rsid w:val="0052604E"/>
    <w:rsid w:val="0052634A"/>
    <w:rsid w:val="00526F94"/>
    <w:rsid w:val="00527D5E"/>
    <w:rsid w:val="00531411"/>
    <w:rsid w:val="00531596"/>
    <w:rsid w:val="00531A04"/>
    <w:rsid w:val="00532D94"/>
    <w:rsid w:val="00532DAC"/>
    <w:rsid w:val="005337A5"/>
    <w:rsid w:val="005337AD"/>
    <w:rsid w:val="00533E71"/>
    <w:rsid w:val="00534028"/>
    <w:rsid w:val="005341D3"/>
    <w:rsid w:val="005347AC"/>
    <w:rsid w:val="005347E0"/>
    <w:rsid w:val="005347E1"/>
    <w:rsid w:val="00535265"/>
    <w:rsid w:val="0053589A"/>
    <w:rsid w:val="00535CAB"/>
    <w:rsid w:val="00540B3E"/>
    <w:rsid w:val="00540F82"/>
    <w:rsid w:val="00540FC8"/>
    <w:rsid w:val="00542C15"/>
    <w:rsid w:val="005438E7"/>
    <w:rsid w:val="005442FE"/>
    <w:rsid w:val="005443AB"/>
    <w:rsid w:val="00545427"/>
    <w:rsid w:val="00545D52"/>
    <w:rsid w:val="005460BD"/>
    <w:rsid w:val="0055115D"/>
    <w:rsid w:val="0055161F"/>
    <w:rsid w:val="005522BB"/>
    <w:rsid w:val="00554477"/>
    <w:rsid w:val="0055452E"/>
    <w:rsid w:val="005548FA"/>
    <w:rsid w:val="00554C6A"/>
    <w:rsid w:val="00555CDB"/>
    <w:rsid w:val="00555E92"/>
    <w:rsid w:val="0055785A"/>
    <w:rsid w:val="00557DD4"/>
    <w:rsid w:val="00560682"/>
    <w:rsid w:val="00560B00"/>
    <w:rsid w:val="0056109E"/>
    <w:rsid w:val="005614BC"/>
    <w:rsid w:val="00561955"/>
    <w:rsid w:val="005622F8"/>
    <w:rsid w:val="00562675"/>
    <w:rsid w:val="00563705"/>
    <w:rsid w:val="00564332"/>
    <w:rsid w:val="0056456E"/>
    <w:rsid w:val="005654C7"/>
    <w:rsid w:val="00565532"/>
    <w:rsid w:val="00565579"/>
    <w:rsid w:val="005656A4"/>
    <w:rsid w:val="0056645D"/>
    <w:rsid w:val="0056658B"/>
    <w:rsid w:val="00566B67"/>
    <w:rsid w:val="00566D4A"/>
    <w:rsid w:val="00567B40"/>
    <w:rsid w:val="00567EDF"/>
    <w:rsid w:val="005707B6"/>
    <w:rsid w:val="00570899"/>
    <w:rsid w:val="00570DA8"/>
    <w:rsid w:val="00571797"/>
    <w:rsid w:val="005717E9"/>
    <w:rsid w:val="0057188C"/>
    <w:rsid w:val="0057226B"/>
    <w:rsid w:val="00572362"/>
    <w:rsid w:val="0057261E"/>
    <w:rsid w:val="0057271F"/>
    <w:rsid w:val="0057340C"/>
    <w:rsid w:val="00573991"/>
    <w:rsid w:val="005740FA"/>
    <w:rsid w:val="00574643"/>
    <w:rsid w:val="00574BA8"/>
    <w:rsid w:val="0057516B"/>
    <w:rsid w:val="00575188"/>
    <w:rsid w:val="00575195"/>
    <w:rsid w:val="00575C3A"/>
    <w:rsid w:val="00575F3D"/>
    <w:rsid w:val="005776A8"/>
    <w:rsid w:val="00580312"/>
    <w:rsid w:val="0058036C"/>
    <w:rsid w:val="0058065C"/>
    <w:rsid w:val="00580754"/>
    <w:rsid w:val="00580979"/>
    <w:rsid w:val="00580ACA"/>
    <w:rsid w:val="0058190E"/>
    <w:rsid w:val="005827A5"/>
    <w:rsid w:val="00583674"/>
    <w:rsid w:val="0058446A"/>
    <w:rsid w:val="00584B59"/>
    <w:rsid w:val="005854AE"/>
    <w:rsid w:val="005868FD"/>
    <w:rsid w:val="00586CFC"/>
    <w:rsid w:val="00587C81"/>
    <w:rsid w:val="00587D9F"/>
    <w:rsid w:val="0059008A"/>
    <w:rsid w:val="00590C78"/>
    <w:rsid w:val="0059192D"/>
    <w:rsid w:val="00591D48"/>
    <w:rsid w:val="0059252B"/>
    <w:rsid w:val="005927C8"/>
    <w:rsid w:val="0059372C"/>
    <w:rsid w:val="0059392A"/>
    <w:rsid w:val="00593ED8"/>
    <w:rsid w:val="00594097"/>
    <w:rsid w:val="005944F0"/>
    <w:rsid w:val="005959AC"/>
    <w:rsid w:val="00595B63"/>
    <w:rsid w:val="00595E06"/>
    <w:rsid w:val="00596577"/>
    <w:rsid w:val="005969B1"/>
    <w:rsid w:val="00597A32"/>
    <w:rsid w:val="005A17DC"/>
    <w:rsid w:val="005A2690"/>
    <w:rsid w:val="005A284A"/>
    <w:rsid w:val="005A2C14"/>
    <w:rsid w:val="005A40F1"/>
    <w:rsid w:val="005A43C5"/>
    <w:rsid w:val="005A4B25"/>
    <w:rsid w:val="005A5B2A"/>
    <w:rsid w:val="005A5B79"/>
    <w:rsid w:val="005A7058"/>
    <w:rsid w:val="005A7C29"/>
    <w:rsid w:val="005A7EFB"/>
    <w:rsid w:val="005B11AA"/>
    <w:rsid w:val="005B13B1"/>
    <w:rsid w:val="005B164C"/>
    <w:rsid w:val="005B1830"/>
    <w:rsid w:val="005B1A2F"/>
    <w:rsid w:val="005B21CE"/>
    <w:rsid w:val="005B25B0"/>
    <w:rsid w:val="005B35F9"/>
    <w:rsid w:val="005B3C0F"/>
    <w:rsid w:val="005B3C9F"/>
    <w:rsid w:val="005B3F87"/>
    <w:rsid w:val="005B4DC8"/>
    <w:rsid w:val="005B5273"/>
    <w:rsid w:val="005B52E2"/>
    <w:rsid w:val="005B63D6"/>
    <w:rsid w:val="005B6434"/>
    <w:rsid w:val="005B6E50"/>
    <w:rsid w:val="005C02D2"/>
    <w:rsid w:val="005C1751"/>
    <w:rsid w:val="005C201D"/>
    <w:rsid w:val="005C2621"/>
    <w:rsid w:val="005C266B"/>
    <w:rsid w:val="005C2E1C"/>
    <w:rsid w:val="005C2E43"/>
    <w:rsid w:val="005C3566"/>
    <w:rsid w:val="005C50FE"/>
    <w:rsid w:val="005C570A"/>
    <w:rsid w:val="005C6026"/>
    <w:rsid w:val="005C6932"/>
    <w:rsid w:val="005C6D44"/>
    <w:rsid w:val="005C7640"/>
    <w:rsid w:val="005C7AFC"/>
    <w:rsid w:val="005D043D"/>
    <w:rsid w:val="005D0D66"/>
    <w:rsid w:val="005D0EF2"/>
    <w:rsid w:val="005D0F55"/>
    <w:rsid w:val="005D13A4"/>
    <w:rsid w:val="005D257D"/>
    <w:rsid w:val="005D2630"/>
    <w:rsid w:val="005D285C"/>
    <w:rsid w:val="005D340D"/>
    <w:rsid w:val="005D3517"/>
    <w:rsid w:val="005D413F"/>
    <w:rsid w:val="005D4394"/>
    <w:rsid w:val="005D4D55"/>
    <w:rsid w:val="005D53DD"/>
    <w:rsid w:val="005D54EE"/>
    <w:rsid w:val="005D55E9"/>
    <w:rsid w:val="005D5711"/>
    <w:rsid w:val="005D61C1"/>
    <w:rsid w:val="005D648C"/>
    <w:rsid w:val="005D6857"/>
    <w:rsid w:val="005D70F0"/>
    <w:rsid w:val="005D79A0"/>
    <w:rsid w:val="005E05B4"/>
    <w:rsid w:val="005E1B0E"/>
    <w:rsid w:val="005E281B"/>
    <w:rsid w:val="005E2ABD"/>
    <w:rsid w:val="005E316E"/>
    <w:rsid w:val="005E3187"/>
    <w:rsid w:val="005E34BF"/>
    <w:rsid w:val="005E3635"/>
    <w:rsid w:val="005E4199"/>
    <w:rsid w:val="005E42BE"/>
    <w:rsid w:val="005E4356"/>
    <w:rsid w:val="005E4A70"/>
    <w:rsid w:val="005E4F4A"/>
    <w:rsid w:val="005E53BF"/>
    <w:rsid w:val="005E5793"/>
    <w:rsid w:val="005E69C4"/>
    <w:rsid w:val="005E70FA"/>
    <w:rsid w:val="005E7B5B"/>
    <w:rsid w:val="005E7C33"/>
    <w:rsid w:val="005E7FFE"/>
    <w:rsid w:val="005F087F"/>
    <w:rsid w:val="005F0B68"/>
    <w:rsid w:val="005F0E0A"/>
    <w:rsid w:val="005F2961"/>
    <w:rsid w:val="005F47D7"/>
    <w:rsid w:val="005F4831"/>
    <w:rsid w:val="005F531A"/>
    <w:rsid w:val="005F5B28"/>
    <w:rsid w:val="005F6130"/>
    <w:rsid w:val="005F613F"/>
    <w:rsid w:val="005F62B9"/>
    <w:rsid w:val="005F64DF"/>
    <w:rsid w:val="005F6657"/>
    <w:rsid w:val="005F6FD0"/>
    <w:rsid w:val="005F71EB"/>
    <w:rsid w:val="005F74A9"/>
    <w:rsid w:val="005F75F2"/>
    <w:rsid w:val="005F7ADB"/>
    <w:rsid w:val="005F7D40"/>
    <w:rsid w:val="00600C41"/>
    <w:rsid w:val="0060178D"/>
    <w:rsid w:val="00601A77"/>
    <w:rsid w:val="0060313A"/>
    <w:rsid w:val="00606B0E"/>
    <w:rsid w:val="00606F66"/>
    <w:rsid w:val="006072D3"/>
    <w:rsid w:val="00611F2B"/>
    <w:rsid w:val="00612347"/>
    <w:rsid w:val="00614100"/>
    <w:rsid w:val="006148E8"/>
    <w:rsid w:val="0061497C"/>
    <w:rsid w:val="00614DFE"/>
    <w:rsid w:val="0061557D"/>
    <w:rsid w:val="00615E8A"/>
    <w:rsid w:val="00616941"/>
    <w:rsid w:val="006171F2"/>
    <w:rsid w:val="00621064"/>
    <w:rsid w:val="00622054"/>
    <w:rsid w:val="0062238A"/>
    <w:rsid w:val="006226BF"/>
    <w:rsid w:val="00622755"/>
    <w:rsid w:val="00622FF2"/>
    <w:rsid w:val="0062603F"/>
    <w:rsid w:val="00626CC7"/>
    <w:rsid w:val="00626EAE"/>
    <w:rsid w:val="00630F23"/>
    <w:rsid w:val="00631EA6"/>
    <w:rsid w:val="00632417"/>
    <w:rsid w:val="0063249F"/>
    <w:rsid w:val="00632F75"/>
    <w:rsid w:val="00635494"/>
    <w:rsid w:val="00635E32"/>
    <w:rsid w:val="0063664B"/>
    <w:rsid w:val="00636F9F"/>
    <w:rsid w:val="0063789E"/>
    <w:rsid w:val="00637D3D"/>
    <w:rsid w:val="00640343"/>
    <w:rsid w:val="006407E5"/>
    <w:rsid w:val="00640AD5"/>
    <w:rsid w:val="0064117A"/>
    <w:rsid w:val="00641733"/>
    <w:rsid w:val="006417FA"/>
    <w:rsid w:val="00642DD3"/>
    <w:rsid w:val="0064347C"/>
    <w:rsid w:val="00643C4C"/>
    <w:rsid w:val="00644290"/>
    <w:rsid w:val="006444F9"/>
    <w:rsid w:val="00644632"/>
    <w:rsid w:val="006447E2"/>
    <w:rsid w:val="00644D11"/>
    <w:rsid w:val="00644D54"/>
    <w:rsid w:val="0064542C"/>
    <w:rsid w:val="00645779"/>
    <w:rsid w:val="0064686A"/>
    <w:rsid w:val="00647F15"/>
    <w:rsid w:val="006504C9"/>
    <w:rsid w:val="0065057A"/>
    <w:rsid w:val="00650588"/>
    <w:rsid w:val="00650953"/>
    <w:rsid w:val="00651FB2"/>
    <w:rsid w:val="0065225E"/>
    <w:rsid w:val="006524D2"/>
    <w:rsid w:val="0065311B"/>
    <w:rsid w:val="006532C0"/>
    <w:rsid w:val="006539B7"/>
    <w:rsid w:val="00655493"/>
    <w:rsid w:val="00655C43"/>
    <w:rsid w:val="00656057"/>
    <w:rsid w:val="00656CA7"/>
    <w:rsid w:val="00656EB2"/>
    <w:rsid w:val="006607D3"/>
    <w:rsid w:val="0066083D"/>
    <w:rsid w:val="00660CCE"/>
    <w:rsid w:val="0066127C"/>
    <w:rsid w:val="00661318"/>
    <w:rsid w:val="006618E5"/>
    <w:rsid w:val="00661EA4"/>
    <w:rsid w:val="00662709"/>
    <w:rsid w:val="00662A18"/>
    <w:rsid w:val="00664C03"/>
    <w:rsid w:val="00665C6F"/>
    <w:rsid w:val="00667887"/>
    <w:rsid w:val="00667FDB"/>
    <w:rsid w:val="006701DA"/>
    <w:rsid w:val="00671184"/>
    <w:rsid w:val="00671565"/>
    <w:rsid w:val="00671A27"/>
    <w:rsid w:val="00671ADD"/>
    <w:rsid w:val="00671F20"/>
    <w:rsid w:val="00672AB3"/>
    <w:rsid w:val="00673BB0"/>
    <w:rsid w:val="00675138"/>
    <w:rsid w:val="00680870"/>
    <w:rsid w:val="00680913"/>
    <w:rsid w:val="00680A37"/>
    <w:rsid w:val="00681932"/>
    <w:rsid w:val="00681FFE"/>
    <w:rsid w:val="00682243"/>
    <w:rsid w:val="00682D72"/>
    <w:rsid w:val="006832C1"/>
    <w:rsid w:val="0068342E"/>
    <w:rsid w:val="00683A1B"/>
    <w:rsid w:val="006842D3"/>
    <w:rsid w:val="006846EA"/>
    <w:rsid w:val="00684935"/>
    <w:rsid w:val="00684DFB"/>
    <w:rsid w:val="00685592"/>
    <w:rsid w:val="00685E99"/>
    <w:rsid w:val="006877EA"/>
    <w:rsid w:val="00691E89"/>
    <w:rsid w:val="00692A9D"/>
    <w:rsid w:val="00692AFA"/>
    <w:rsid w:val="006930C2"/>
    <w:rsid w:val="006930CE"/>
    <w:rsid w:val="00694B7A"/>
    <w:rsid w:val="00695412"/>
    <w:rsid w:val="006958BF"/>
    <w:rsid w:val="00695B80"/>
    <w:rsid w:val="00695ED9"/>
    <w:rsid w:val="006A12AC"/>
    <w:rsid w:val="006A1365"/>
    <w:rsid w:val="006A2340"/>
    <w:rsid w:val="006A59E9"/>
    <w:rsid w:val="006A607D"/>
    <w:rsid w:val="006A678B"/>
    <w:rsid w:val="006A6F9E"/>
    <w:rsid w:val="006A6FA9"/>
    <w:rsid w:val="006B18CE"/>
    <w:rsid w:val="006B1AA1"/>
    <w:rsid w:val="006B218B"/>
    <w:rsid w:val="006B2373"/>
    <w:rsid w:val="006B3449"/>
    <w:rsid w:val="006B4417"/>
    <w:rsid w:val="006B56CC"/>
    <w:rsid w:val="006B5A4B"/>
    <w:rsid w:val="006B6123"/>
    <w:rsid w:val="006B61BF"/>
    <w:rsid w:val="006B67EF"/>
    <w:rsid w:val="006B6C34"/>
    <w:rsid w:val="006B6C52"/>
    <w:rsid w:val="006B71CE"/>
    <w:rsid w:val="006B71D9"/>
    <w:rsid w:val="006C05B1"/>
    <w:rsid w:val="006C09D8"/>
    <w:rsid w:val="006C0E0E"/>
    <w:rsid w:val="006C0E8F"/>
    <w:rsid w:val="006C1DE0"/>
    <w:rsid w:val="006C1E96"/>
    <w:rsid w:val="006C2539"/>
    <w:rsid w:val="006C25BA"/>
    <w:rsid w:val="006C2FF1"/>
    <w:rsid w:val="006C4D0B"/>
    <w:rsid w:val="006C581D"/>
    <w:rsid w:val="006C6732"/>
    <w:rsid w:val="006C6F58"/>
    <w:rsid w:val="006C7177"/>
    <w:rsid w:val="006C7FC7"/>
    <w:rsid w:val="006D0260"/>
    <w:rsid w:val="006D23F6"/>
    <w:rsid w:val="006D26FF"/>
    <w:rsid w:val="006D2D0E"/>
    <w:rsid w:val="006D4113"/>
    <w:rsid w:val="006D43CD"/>
    <w:rsid w:val="006D4C23"/>
    <w:rsid w:val="006D52F9"/>
    <w:rsid w:val="006D5D57"/>
    <w:rsid w:val="006D639E"/>
    <w:rsid w:val="006D6777"/>
    <w:rsid w:val="006D7789"/>
    <w:rsid w:val="006D79A5"/>
    <w:rsid w:val="006E0425"/>
    <w:rsid w:val="006E1A20"/>
    <w:rsid w:val="006E1AC4"/>
    <w:rsid w:val="006E21E3"/>
    <w:rsid w:val="006E3096"/>
    <w:rsid w:val="006E38FD"/>
    <w:rsid w:val="006E3E6B"/>
    <w:rsid w:val="006E3EFB"/>
    <w:rsid w:val="006E423C"/>
    <w:rsid w:val="006E4D00"/>
    <w:rsid w:val="006E4DEF"/>
    <w:rsid w:val="006E511C"/>
    <w:rsid w:val="006E5440"/>
    <w:rsid w:val="006E62F2"/>
    <w:rsid w:val="006E6635"/>
    <w:rsid w:val="006E6AF6"/>
    <w:rsid w:val="006E6D04"/>
    <w:rsid w:val="006F001F"/>
    <w:rsid w:val="006F1045"/>
    <w:rsid w:val="006F3ED0"/>
    <w:rsid w:val="006F4310"/>
    <w:rsid w:val="006F4833"/>
    <w:rsid w:val="006F4EA2"/>
    <w:rsid w:val="006F570E"/>
    <w:rsid w:val="006F6176"/>
    <w:rsid w:val="006F61EE"/>
    <w:rsid w:val="006F6244"/>
    <w:rsid w:val="006F6689"/>
    <w:rsid w:val="006F72FF"/>
    <w:rsid w:val="006F7393"/>
    <w:rsid w:val="006F7B45"/>
    <w:rsid w:val="006F7B5E"/>
    <w:rsid w:val="006F7D6B"/>
    <w:rsid w:val="007006EE"/>
    <w:rsid w:val="00700DCF"/>
    <w:rsid w:val="00700F1F"/>
    <w:rsid w:val="00701229"/>
    <w:rsid w:val="00701749"/>
    <w:rsid w:val="0070193C"/>
    <w:rsid w:val="00701E88"/>
    <w:rsid w:val="007023A9"/>
    <w:rsid w:val="007027BA"/>
    <w:rsid w:val="007028B5"/>
    <w:rsid w:val="00704144"/>
    <w:rsid w:val="00704171"/>
    <w:rsid w:val="007054B9"/>
    <w:rsid w:val="00705C83"/>
    <w:rsid w:val="007065C8"/>
    <w:rsid w:val="007066BA"/>
    <w:rsid w:val="00707242"/>
    <w:rsid w:val="00707515"/>
    <w:rsid w:val="007078C3"/>
    <w:rsid w:val="00707D20"/>
    <w:rsid w:val="007102FE"/>
    <w:rsid w:val="0071051B"/>
    <w:rsid w:val="00710B28"/>
    <w:rsid w:val="007114B2"/>
    <w:rsid w:val="0071313A"/>
    <w:rsid w:val="00713465"/>
    <w:rsid w:val="00714E2E"/>
    <w:rsid w:val="00715385"/>
    <w:rsid w:val="0071547B"/>
    <w:rsid w:val="00716FE0"/>
    <w:rsid w:val="007172A0"/>
    <w:rsid w:val="0072061A"/>
    <w:rsid w:val="00720745"/>
    <w:rsid w:val="007220FC"/>
    <w:rsid w:val="0072326D"/>
    <w:rsid w:val="007237B9"/>
    <w:rsid w:val="00723843"/>
    <w:rsid w:val="007249EC"/>
    <w:rsid w:val="00724AAE"/>
    <w:rsid w:val="00725436"/>
    <w:rsid w:val="0072571D"/>
    <w:rsid w:val="00726405"/>
    <w:rsid w:val="00726EC5"/>
    <w:rsid w:val="00727114"/>
    <w:rsid w:val="00727248"/>
    <w:rsid w:val="00727F62"/>
    <w:rsid w:val="00730535"/>
    <w:rsid w:val="0073056B"/>
    <w:rsid w:val="00730D50"/>
    <w:rsid w:val="007312F3"/>
    <w:rsid w:val="0073160C"/>
    <w:rsid w:val="00731A3F"/>
    <w:rsid w:val="00731D5B"/>
    <w:rsid w:val="007322C9"/>
    <w:rsid w:val="00732671"/>
    <w:rsid w:val="00732D01"/>
    <w:rsid w:val="0073314A"/>
    <w:rsid w:val="00734922"/>
    <w:rsid w:val="00734CC2"/>
    <w:rsid w:val="00735592"/>
    <w:rsid w:val="00737E0F"/>
    <w:rsid w:val="00740948"/>
    <w:rsid w:val="007418B4"/>
    <w:rsid w:val="0074202A"/>
    <w:rsid w:val="007423F4"/>
    <w:rsid w:val="00742751"/>
    <w:rsid w:val="00742F41"/>
    <w:rsid w:val="00742F5E"/>
    <w:rsid w:val="00743F6B"/>
    <w:rsid w:val="00743F77"/>
    <w:rsid w:val="00744217"/>
    <w:rsid w:val="007447F5"/>
    <w:rsid w:val="007449C5"/>
    <w:rsid w:val="00745901"/>
    <w:rsid w:val="00745B0C"/>
    <w:rsid w:val="0074648D"/>
    <w:rsid w:val="0074719B"/>
    <w:rsid w:val="0074754D"/>
    <w:rsid w:val="00747C2C"/>
    <w:rsid w:val="00750974"/>
    <w:rsid w:val="00750AB3"/>
    <w:rsid w:val="00750C74"/>
    <w:rsid w:val="00750DDA"/>
    <w:rsid w:val="00751D8C"/>
    <w:rsid w:val="007524D0"/>
    <w:rsid w:val="00754122"/>
    <w:rsid w:val="00754720"/>
    <w:rsid w:val="00754C90"/>
    <w:rsid w:val="00754FF7"/>
    <w:rsid w:val="00755138"/>
    <w:rsid w:val="00756290"/>
    <w:rsid w:val="00756587"/>
    <w:rsid w:val="00756F6C"/>
    <w:rsid w:val="0075778D"/>
    <w:rsid w:val="007606EB"/>
    <w:rsid w:val="00761203"/>
    <w:rsid w:val="00761D4F"/>
    <w:rsid w:val="00762CE2"/>
    <w:rsid w:val="00763047"/>
    <w:rsid w:val="00765547"/>
    <w:rsid w:val="00765AA7"/>
    <w:rsid w:val="00767865"/>
    <w:rsid w:val="00767B7C"/>
    <w:rsid w:val="00770D6D"/>
    <w:rsid w:val="007712A7"/>
    <w:rsid w:val="00771A0E"/>
    <w:rsid w:val="00772381"/>
    <w:rsid w:val="00772401"/>
    <w:rsid w:val="00772EFF"/>
    <w:rsid w:val="0077471F"/>
    <w:rsid w:val="00774AA4"/>
    <w:rsid w:val="00774C70"/>
    <w:rsid w:val="00775C23"/>
    <w:rsid w:val="0077655A"/>
    <w:rsid w:val="00776A22"/>
    <w:rsid w:val="00777057"/>
    <w:rsid w:val="0077786E"/>
    <w:rsid w:val="00777BA1"/>
    <w:rsid w:val="0078058D"/>
    <w:rsid w:val="00780E1E"/>
    <w:rsid w:val="00781B10"/>
    <w:rsid w:val="00781D24"/>
    <w:rsid w:val="007832A8"/>
    <w:rsid w:val="00783634"/>
    <w:rsid w:val="0078373B"/>
    <w:rsid w:val="00784159"/>
    <w:rsid w:val="007845A4"/>
    <w:rsid w:val="00784AF4"/>
    <w:rsid w:val="00785373"/>
    <w:rsid w:val="00785C9D"/>
    <w:rsid w:val="007867FB"/>
    <w:rsid w:val="00786BF3"/>
    <w:rsid w:val="0079096C"/>
    <w:rsid w:val="0079097D"/>
    <w:rsid w:val="00790B27"/>
    <w:rsid w:val="00791331"/>
    <w:rsid w:val="007916F9"/>
    <w:rsid w:val="0079191E"/>
    <w:rsid w:val="00793556"/>
    <w:rsid w:val="00793B64"/>
    <w:rsid w:val="00793D59"/>
    <w:rsid w:val="00793DD4"/>
    <w:rsid w:val="00794088"/>
    <w:rsid w:val="007943A8"/>
    <w:rsid w:val="007948C8"/>
    <w:rsid w:val="007949A0"/>
    <w:rsid w:val="00794C27"/>
    <w:rsid w:val="007952FC"/>
    <w:rsid w:val="0079543B"/>
    <w:rsid w:val="00796268"/>
    <w:rsid w:val="00797317"/>
    <w:rsid w:val="007975A3"/>
    <w:rsid w:val="0079760A"/>
    <w:rsid w:val="00797655"/>
    <w:rsid w:val="007978A5"/>
    <w:rsid w:val="007A06BA"/>
    <w:rsid w:val="007A1BD3"/>
    <w:rsid w:val="007A3CD6"/>
    <w:rsid w:val="007A43B4"/>
    <w:rsid w:val="007A467C"/>
    <w:rsid w:val="007A4866"/>
    <w:rsid w:val="007A4BA3"/>
    <w:rsid w:val="007A4F47"/>
    <w:rsid w:val="007A58A0"/>
    <w:rsid w:val="007A7868"/>
    <w:rsid w:val="007B094C"/>
    <w:rsid w:val="007B1369"/>
    <w:rsid w:val="007B1A2C"/>
    <w:rsid w:val="007B224F"/>
    <w:rsid w:val="007B2420"/>
    <w:rsid w:val="007B2CBE"/>
    <w:rsid w:val="007B48BC"/>
    <w:rsid w:val="007B51AA"/>
    <w:rsid w:val="007B63FC"/>
    <w:rsid w:val="007B6A4E"/>
    <w:rsid w:val="007B6ADA"/>
    <w:rsid w:val="007B6C22"/>
    <w:rsid w:val="007B6C7C"/>
    <w:rsid w:val="007B74E9"/>
    <w:rsid w:val="007B781D"/>
    <w:rsid w:val="007B7EC7"/>
    <w:rsid w:val="007C0904"/>
    <w:rsid w:val="007C13A5"/>
    <w:rsid w:val="007C147D"/>
    <w:rsid w:val="007C19F5"/>
    <w:rsid w:val="007C1B2B"/>
    <w:rsid w:val="007C2F53"/>
    <w:rsid w:val="007C32D9"/>
    <w:rsid w:val="007C3739"/>
    <w:rsid w:val="007C4390"/>
    <w:rsid w:val="007C4617"/>
    <w:rsid w:val="007C51A5"/>
    <w:rsid w:val="007C5305"/>
    <w:rsid w:val="007C60AE"/>
    <w:rsid w:val="007C6B26"/>
    <w:rsid w:val="007C7187"/>
    <w:rsid w:val="007C71D6"/>
    <w:rsid w:val="007C75C8"/>
    <w:rsid w:val="007C76D7"/>
    <w:rsid w:val="007D037D"/>
    <w:rsid w:val="007D06A5"/>
    <w:rsid w:val="007D0ECA"/>
    <w:rsid w:val="007D1B09"/>
    <w:rsid w:val="007D1BDD"/>
    <w:rsid w:val="007D2ADF"/>
    <w:rsid w:val="007D2CB5"/>
    <w:rsid w:val="007D2E9F"/>
    <w:rsid w:val="007D313B"/>
    <w:rsid w:val="007D32EC"/>
    <w:rsid w:val="007D334F"/>
    <w:rsid w:val="007D38B4"/>
    <w:rsid w:val="007D3E9C"/>
    <w:rsid w:val="007D455B"/>
    <w:rsid w:val="007D492D"/>
    <w:rsid w:val="007D4B39"/>
    <w:rsid w:val="007D4EC4"/>
    <w:rsid w:val="007D51C6"/>
    <w:rsid w:val="007D5A65"/>
    <w:rsid w:val="007D5A76"/>
    <w:rsid w:val="007D5E68"/>
    <w:rsid w:val="007D6AFC"/>
    <w:rsid w:val="007D6B0E"/>
    <w:rsid w:val="007D737C"/>
    <w:rsid w:val="007D742F"/>
    <w:rsid w:val="007E07FD"/>
    <w:rsid w:val="007E10E5"/>
    <w:rsid w:val="007E10EC"/>
    <w:rsid w:val="007E1F42"/>
    <w:rsid w:val="007E2005"/>
    <w:rsid w:val="007E2C74"/>
    <w:rsid w:val="007E2E47"/>
    <w:rsid w:val="007E2E59"/>
    <w:rsid w:val="007E37FF"/>
    <w:rsid w:val="007E3909"/>
    <w:rsid w:val="007E3B0B"/>
    <w:rsid w:val="007E414A"/>
    <w:rsid w:val="007E484E"/>
    <w:rsid w:val="007E4F12"/>
    <w:rsid w:val="007E51EC"/>
    <w:rsid w:val="007E63B0"/>
    <w:rsid w:val="007E68F2"/>
    <w:rsid w:val="007E6AE0"/>
    <w:rsid w:val="007F0364"/>
    <w:rsid w:val="007F1338"/>
    <w:rsid w:val="007F1818"/>
    <w:rsid w:val="007F1F90"/>
    <w:rsid w:val="007F282E"/>
    <w:rsid w:val="007F35AC"/>
    <w:rsid w:val="007F4964"/>
    <w:rsid w:val="007F49E3"/>
    <w:rsid w:val="007F4B1C"/>
    <w:rsid w:val="007F533D"/>
    <w:rsid w:val="007F5C49"/>
    <w:rsid w:val="007F60FF"/>
    <w:rsid w:val="007F661B"/>
    <w:rsid w:val="007F6751"/>
    <w:rsid w:val="007F6A02"/>
    <w:rsid w:val="007F6B62"/>
    <w:rsid w:val="007F6C9F"/>
    <w:rsid w:val="007F744C"/>
    <w:rsid w:val="007F79F0"/>
    <w:rsid w:val="008001BD"/>
    <w:rsid w:val="00800E2E"/>
    <w:rsid w:val="008023D1"/>
    <w:rsid w:val="008027AB"/>
    <w:rsid w:val="008027F6"/>
    <w:rsid w:val="008063FC"/>
    <w:rsid w:val="00807131"/>
    <w:rsid w:val="008074AC"/>
    <w:rsid w:val="00807573"/>
    <w:rsid w:val="008079E2"/>
    <w:rsid w:val="00810577"/>
    <w:rsid w:val="00810CCF"/>
    <w:rsid w:val="00810EBB"/>
    <w:rsid w:val="0081131D"/>
    <w:rsid w:val="00812558"/>
    <w:rsid w:val="00812816"/>
    <w:rsid w:val="008134C4"/>
    <w:rsid w:val="00813668"/>
    <w:rsid w:val="008148ED"/>
    <w:rsid w:val="00814C11"/>
    <w:rsid w:val="00817082"/>
    <w:rsid w:val="00817946"/>
    <w:rsid w:val="00817ECC"/>
    <w:rsid w:val="0082083E"/>
    <w:rsid w:val="00821257"/>
    <w:rsid w:val="008218D0"/>
    <w:rsid w:val="008233D9"/>
    <w:rsid w:val="00823680"/>
    <w:rsid w:val="00824778"/>
    <w:rsid w:val="00824BC2"/>
    <w:rsid w:val="00824BEF"/>
    <w:rsid w:val="0082502A"/>
    <w:rsid w:val="0082631E"/>
    <w:rsid w:val="00826629"/>
    <w:rsid w:val="0082766D"/>
    <w:rsid w:val="0082777B"/>
    <w:rsid w:val="008304D9"/>
    <w:rsid w:val="008305C5"/>
    <w:rsid w:val="00830FB6"/>
    <w:rsid w:val="0083146B"/>
    <w:rsid w:val="00831564"/>
    <w:rsid w:val="00832055"/>
    <w:rsid w:val="008332F3"/>
    <w:rsid w:val="00833814"/>
    <w:rsid w:val="00833BCA"/>
    <w:rsid w:val="00835A83"/>
    <w:rsid w:val="00836CA3"/>
    <w:rsid w:val="008373EB"/>
    <w:rsid w:val="0083749E"/>
    <w:rsid w:val="00837975"/>
    <w:rsid w:val="00837F5F"/>
    <w:rsid w:val="00840B4B"/>
    <w:rsid w:val="00841994"/>
    <w:rsid w:val="008426ED"/>
    <w:rsid w:val="008431DB"/>
    <w:rsid w:val="00843276"/>
    <w:rsid w:val="008447DD"/>
    <w:rsid w:val="00845A34"/>
    <w:rsid w:val="00845AEC"/>
    <w:rsid w:val="00845B0D"/>
    <w:rsid w:val="00845B7B"/>
    <w:rsid w:val="00845E11"/>
    <w:rsid w:val="0084602C"/>
    <w:rsid w:val="00846F21"/>
    <w:rsid w:val="008470D7"/>
    <w:rsid w:val="00847248"/>
    <w:rsid w:val="008479D7"/>
    <w:rsid w:val="0085014A"/>
    <w:rsid w:val="0085178C"/>
    <w:rsid w:val="00851A37"/>
    <w:rsid w:val="00851AF5"/>
    <w:rsid w:val="008528FD"/>
    <w:rsid w:val="008529BA"/>
    <w:rsid w:val="00852FC6"/>
    <w:rsid w:val="00853A24"/>
    <w:rsid w:val="00854EE1"/>
    <w:rsid w:val="008555D0"/>
    <w:rsid w:val="0085677A"/>
    <w:rsid w:val="00857018"/>
    <w:rsid w:val="0085776F"/>
    <w:rsid w:val="00860230"/>
    <w:rsid w:val="0086093E"/>
    <w:rsid w:val="0086102D"/>
    <w:rsid w:val="0086140C"/>
    <w:rsid w:val="00861EB9"/>
    <w:rsid w:val="00863321"/>
    <w:rsid w:val="008637F2"/>
    <w:rsid w:val="00864417"/>
    <w:rsid w:val="008654E5"/>
    <w:rsid w:val="00865D44"/>
    <w:rsid w:val="00866DDF"/>
    <w:rsid w:val="00867A81"/>
    <w:rsid w:val="008700BA"/>
    <w:rsid w:val="0087071A"/>
    <w:rsid w:val="00870B57"/>
    <w:rsid w:val="00871E80"/>
    <w:rsid w:val="00871F0E"/>
    <w:rsid w:val="00871FF1"/>
    <w:rsid w:val="008720D3"/>
    <w:rsid w:val="00872B93"/>
    <w:rsid w:val="0087357B"/>
    <w:rsid w:val="008737DA"/>
    <w:rsid w:val="00874D0D"/>
    <w:rsid w:val="0087596B"/>
    <w:rsid w:val="00875975"/>
    <w:rsid w:val="00875A4E"/>
    <w:rsid w:val="00875C51"/>
    <w:rsid w:val="008764CD"/>
    <w:rsid w:val="00877B58"/>
    <w:rsid w:val="00880947"/>
    <w:rsid w:val="00880E9F"/>
    <w:rsid w:val="00881214"/>
    <w:rsid w:val="008817AC"/>
    <w:rsid w:val="00881D0B"/>
    <w:rsid w:val="00882B28"/>
    <w:rsid w:val="00883932"/>
    <w:rsid w:val="00884480"/>
    <w:rsid w:val="0088518F"/>
    <w:rsid w:val="00885E44"/>
    <w:rsid w:val="008872DB"/>
    <w:rsid w:val="00887543"/>
    <w:rsid w:val="00887838"/>
    <w:rsid w:val="00890754"/>
    <w:rsid w:val="008913FF"/>
    <w:rsid w:val="008916C0"/>
    <w:rsid w:val="0089216C"/>
    <w:rsid w:val="0089277D"/>
    <w:rsid w:val="00892BE3"/>
    <w:rsid w:val="00893622"/>
    <w:rsid w:val="00894445"/>
    <w:rsid w:val="008945D9"/>
    <w:rsid w:val="00894781"/>
    <w:rsid w:val="0089527A"/>
    <w:rsid w:val="008973CC"/>
    <w:rsid w:val="008A0431"/>
    <w:rsid w:val="008A1004"/>
    <w:rsid w:val="008A1B39"/>
    <w:rsid w:val="008A24BE"/>
    <w:rsid w:val="008A4CF5"/>
    <w:rsid w:val="008A5605"/>
    <w:rsid w:val="008A5633"/>
    <w:rsid w:val="008A5D05"/>
    <w:rsid w:val="008A61AD"/>
    <w:rsid w:val="008A78CF"/>
    <w:rsid w:val="008B0075"/>
    <w:rsid w:val="008B0094"/>
    <w:rsid w:val="008B024A"/>
    <w:rsid w:val="008B1739"/>
    <w:rsid w:val="008B1A77"/>
    <w:rsid w:val="008B3674"/>
    <w:rsid w:val="008B3854"/>
    <w:rsid w:val="008B3C41"/>
    <w:rsid w:val="008B3D7C"/>
    <w:rsid w:val="008B4CC0"/>
    <w:rsid w:val="008B576E"/>
    <w:rsid w:val="008B5D54"/>
    <w:rsid w:val="008B5E83"/>
    <w:rsid w:val="008B6FF0"/>
    <w:rsid w:val="008B7381"/>
    <w:rsid w:val="008B759E"/>
    <w:rsid w:val="008C0214"/>
    <w:rsid w:val="008C0394"/>
    <w:rsid w:val="008C0461"/>
    <w:rsid w:val="008C0623"/>
    <w:rsid w:val="008C09F4"/>
    <w:rsid w:val="008C2A29"/>
    <w:rsid w:val="008C3307"/>
    <w:rsid w:val="008C41F8"/>
    <w:rsid w:val="008C54F7"/>
    <w:rsid w:val="008C652F"/>
    <w:rsid w:val="008C6E26"/>
    <w:rsid w:val="008C72A1"/>
    <w:rsid w:val="008C7BA2"/>
    <w:rsid w:val="008D17BE"/>
    <w:rsid w:val="008D1DB6"/>
    <w:rsid w:val="008D2122"/>
    <w:rsid w:val="008D2E53"/>
    <w:rsid w:val="008D354A"/>
    <w:rsid w:val="008D49EF"/>
    <w:rsid w:val="008D653F"/>
    <w:rsid w:val="008D7756"/>
    <w:rsid w:val="008E039D"/>
    <w:rsid w:val="008E05BF"/>
    <w:rsid w:val="008E0632"/>
    <w:rsid w:val="008E0642"/>
    <w:rsid w:val="008E09E3"/>
    <w:rsid w:val="008E178F"/>
    <w:rsid w:val="008E187F"/>
    <w:rsid w:val="008E1F87"/>
    <w:rsid w:val="008E2415"/>
    <w:rsid w:val="008E2780"/>
    <w:rsid w:val="008E27DA"/>
    <w:rsid w:val="008E2F33"/>
    <w:rsid w:val="008E313B"/>
    <w:rsid w:val="008E38B7"/>
    <w:rsid w:val="008E4655"/>
    <w:rsid w:val="008E4FBD"/>
    <w:rsid w:val="008E58C6"/>
    <w:rsid w:val="008E595C"/>
    <w:rsid w:val="008E738A"/>
    <w:rsid w:val="008F1EFE"/>
    <w:rsid w:val="008F401D"/>
    <w:rsid w:val="008F4B1F"/>
    <w:rsid w:val="008F59D1"/>
    <w:rsid w:val="008F5CDC"/>
    <w:rsid w:val="008F5E04"/>
    <w:rsid w:val="008F6E69"/>
    <w:rsid w:val="008F7745"/>
    <w:rsid w:val="008F7B7D"/>
    <w:rsid w:val="009016DE"/>
    <w:rsid w:val="009017FC"/>
    <w:rsid w:val="00901956"/>
    <w:rsid w:val="00902962"/>
    <w:rsid w:val="00903926"/>
    <w:rsid w:val="00904256"/>
    <w:rsid w:val="00904640"/>
    <w:rsid w:val="009049B7"/>
    <w:rsid w:val="009072B8"/>
    <w:rsid w:val="0090771F"/>
    <w:rsid w:val="0090783D"/>
    <w:rsid w:val="00907A70"/>
    <w:rsid w:val="00907B79"/>
    <w:rsid w:val="009100DE"/>
    <w:rsid w:val="009105EA"/>
    <w:rsid w:val="009112A3"/>
    <w:rsid w:val="00911AFA"/>
    <w:rsid w:val="00911B56"/>
    <w:rsid w:val="009122A7"/>
    <w:rsid w:val="009126A3"/>
    <w:rsid w:val="009135A9"/>
    <w:rsid w:val="00913EE1"/>
    <w:rsid w:val="009140B6"/>
    <w:rsid w:val="00914657"/>
    <w:rsid w:val="009156B4"/>
    <w:rsid w:val="00915A9F"/>
    <w:rsid w:val="00915CFC"/>
    <w:rsid w:val="00917980"/>
    <w:rsid w:val="00920F8A"/>
    <w:rsid w:val="00921036"/>
    <w:rsid w:val="00921192"/>
    <w:rsid w:val="00921B5E"/>
    <w:rsid w:val="00921DA3"/>
    <w:rsid w:val="009223E5"/>
    <w:rsid w:val="009223FD"/>
    <w:rsid w:val="009224A9"/>
    <w:rsid w:val="00922BFF"/>
    <w:rsid w:val="009230D9"/>
    <w:rsid w:val="00923834"/>
    <w:rsid w:val="00923CF4"/>
    <w:rsid w:val="009250D3"/>
    <w:rsid w:val="00925552"/>
    <w:rsid w:val="00925D36"/>
    <w:rsid w:val="009261AF"/>
    <w:rsid w:val="009263A6"/>
    <w:rsid w:val="009263AA"/>
    <w:rsid w:val="00926BA3"/>
    <w:rsid w:val="0092795E"/>
    <w:rsid w:val="00927CE6"/>
    <w:rsid w:val="00930319"/>
    <w:rsid w:val="0093067D"/>
    <w:rsid w:val="00930B73"/>
    <w:rsid w:val="0093111B"/>
    <w:rsid w:val="00931A1F"/>
    <w:rsid w:val="00931E7B"/>
    <w:rsid w:val="0093236C"/>
    <w:rsid w:val="0093459F"/>
    <w:rsid w:val="0093496C"/>
    <w:rsid w:val="009367C7"/>
    <w:rsid w:val="00937432"/>
    <w:rsid w:val="009376EA"/>
    <w:rsid w:val="00940555"/>
    <w:rsid w:val="00940F49"/>
    <w:rsid w:val="00942690"/>
    <w:rsid w:val="00943271"/>
    <w:rsid w:val="009435F6"/>
    <w:rsid w:val="00943BED"/>
    <w:rsid w:val="009443DD"/>
    <w:rsid w:val="00944A56"/>
    <w:rsid w:val="00945149"/>
    <w:rsid w:val="009454EF"/>
    <w:rsid w:val="00945A97"/>
    <w:rsid w:val="00945B14"/>
    <w:rsid w:val="00946A77"/>
    <w:rsid w:val="009473A1"/>
    <w:rsid w:val="00947822"/>
    <w:rsid w:val="00947D25"/>
    <w:rsid w:val="009503CE"/>
    <w:rsid w:val="00950805"/>
    <w:rsid w:val="00950A6B"/>
    <w:rsid w:val="00950ABF"/>
    <w:rsid w:val="00950FAB"/>
    <w:rsid w:val="009510FC"/>
    <w:rsid w:val="009516DC"/>
    <w:rsid w:val="00952145"/>
    <w:rsid w:val="00952ABB"/>
    <w:rsid w:val="00952D1C"/>
    <w:rsid w:val="00952EC4"/>
    <w:rsid w:val="009538B4"/>
    <w:rsid w:val="00953C92"/>
    <w:rsid w:val="00954A7C"/>
    <w:rsid w:val="009556E2"/>
    <w:rsid w:val="009563FA"/>
    <w:rsid w:val="00956644"/>
    <w:rsid w:val="009569F7"/>
    <w:rsid w:val="00956C0D"/>
    <w:rsid w:val="00956C8F"/>
    <w:rsid w:val="00956DEE"/>
    <w:rsid w:val="009570E4"/>
    <w:rsid w:val="00957245"/>
    <w:rsid w:val="00957998"/>
    <w:rsid w:val="00957B0A"/>
    <w:rsid w:val="009600FC"/>
    <w:rsid w:val="009605CD"/>
    <w:rsid w:val="0096177D"/>
    <w:rsid w:val="00961AC3"/>
    <w:rsid w:val="00961E48"/>
    <w:rsid w:val="00961FF7"/>
    <w:rsid w:val="00962435"/>
    <w:rsid w:val="00962A94"/>
    <w:rsid w:val="00964072"/>
    <w:rsid w:val="00964600"/>
    <w:rsid w:val="00964885"/>
    <w:rsid w:val="00964E25"/>
    <w:rsid w:val="00965560"/>
    <w:rsid w:val="00966272"/>
    <w:rsid w:val="009666CF"/>
    <w:rsid w:val="00966A2F"/>
    <w:rsid w:val="00967EF2"/>
    <w:rsid w:val="009705F7"/>
    <w:rsid w:val="009720DF"/>
    <w:rsid w:val="00973981"/>
    <w:rsid w:val="00973B86"/>
    <w:rsid w:val="00973CE9"/>
    <w:rsid w:val="00973D77"/>
    <w:rsid w:val="009743A5"/>
    <w:rsid w:val="009773CA"/>
    <w:rsid w:val="009774A8"/>
    <w:rsid w:val="00980A6C"/>
    <w:rsid w:val="00980D14"/>
    <w:rsid w:val="00981BAB"/>
    <w:rsid w:val="00981E53"/>
    <w:rsid w:val="00982A5F"/>
    <w:rsid w:val="00982A6C"/>
    <w:rsid w:val="00982B7C"/>
    <w:rsid w:val="00983B56"/>
    <w:rsid w:val="0098460C"/>
    <w:rsid w:val="00984CE0"/>
    <w:rsid w:val="00984E81"/>
    <w:rsid w:val="0098587F"/>
    <w:rsid w:val="00986393"/>
    <w:rsid w:val="009864A1"/>
    <w:rsid w:val="009867CB"/>
    <w:rsid w:val="0098680E"/>
    <w:rsid w:val="009870C7"/>
    <w:rsid w:val="00990035"/>
    <w:rsid w:val="00992831"/>
    <w:rsid w:val="009928D6"/>
    <w:rsid w:val="00992BB6"/>
    <w:rsid w:val="00992BCD"/>
    <w:rsid w:val="00993A6F"/>
    <w:rsid w:val="00993D4E"/>
    <w:rsid w:val="00994655"/>
    <w:rsid w:val="00994919"/>
    <w:rsid w:val="00994B1C"/>
    <w:rsid w:val="009955B7"/>
    <w:rsid w:val="0099581E"/>
    <w:rsid w:val="00995DD3"/>
    <w:rsid w:val="0099650D"/>
    <w:rsid w:val="009969AA"/>
    <w:rsid w:val="00996A69"/>
    <w:rsid w:val="00997C05"/>
    <w:rsid w:val="00997E34"/>
    <w:rsid w:val="009A03AF"/>
    <w:rsid w:val="009A0E82"/>
    <w:rsid w:val="009A34D9"/>
    <w:rsid w:val="009A4E28"/>
    <w:rsid w:val="009A5096"/>
    <w:rsid w:val="009A5A76"/>
    <w:rsid w:val="009A5B28"/>
    <w:rsid w:val="009A6595"/>
    <w:rsid w:val="009A7A55"/>
    <w:rsid w:val="009B003A"/>
    <w:rsid w:val="009B0779"/>
    <w:rsid w:val="009B1142"/>
    <w:rsid w:val="009B22AD"/>
    <w:rsid w:val="009B25E9"/>
    <w:rsid w:val="009B2F71"/>
    <w:rsid w:val="009B3883"/>
    <w:rsid w:val="009B3A94"/>
    <w:rsid w:val="009B3BD6"/>
    <w:rsid w:val="009B4376"/>
    <w:rsid w:val="009B5299"/>
    <w:rsid w:val="009B6C0B"/>
    <w:rsid w:val="009C10A7"/>
    <w:rsid w:val="009C10A9"/>
    <w:rsid w:val="009C1159"/>
    <w:rsid w:val="009C119F"/>
    <w:rsid w:val="009C155B"/>
    <w:rsid w:val="009C17F9"/>
    <w:rsid w:val="009C2674"/>
    <w:rsid w:val="009C350D"/>
    <w:rsid w:val="009C493D"/>
    <w:rsid w:val="009C5749"/>
    <w:rsid w:val="009C57D7"/>
    <w:rsid w:val="009C5D6D"/>
    <w:rsid w:val="009C64A6"/>
    <w:rsid w:val="009C64AB"/>
    <w:rsid w:val="009C700A"/>
    <w:rsid w:val="009C79D6"/>
    <w:rsid w:val="009C7A51"/>
    <w:rsid w:val="009C7FB4"/>
    <w:rsid w:val="009D0A5D"/>
    <w:rsid w:val="009D20A9"/>
    <w:rsid w:val="009D2771"/>
    <w:rsid w:val="009D2E4E"/>
    <w:rsid w:val="009D32C7"/>
    <w:rsid w:val="009D391D"/>
    <w:rsid w:val="009D3C81"/>
    <w:rsid w:val="009D3E8F"/>
    <w:rsid w:val="009D53C9"/>
    <w:rsid w:val="009D5797"/>
    <w:rsid w:val="009D6DF4"/>
    <w:rsid w:val="009E0018"/>
    <w:rsid w:val="009E07CD"/>
    <w:rsid w:val="009E0A76"/>
    <w:rsid w:val="009E2185"/>
    <w:rsid w:val="009E23C1"/>
    <w:rsid w:val="009E2609"/>
    <w:rsid w:val="009E2636"/>
    <w:rsid w:val="009E3FF9"/>
    <w:rsid w:val="009E4EC0"/>
    <w:rsid w:val="009E5990"/>
    <w:rsid w:val="009E6E48"/>
    <w:rsid w:val="009F0423"/>
    <w:rsid w:val="009F0958"/>
    <w:rsid w:val="009F13F9"/>
    <w:rsid w:val="009F20AA"/>
    <w:rsid w:val="009F3337"/>
    <w:rsid w:val="009F35CD"/>
    <w:rsid w:val="009F42FB"/>
    <w:rsid w:val="009F43DF"/>
    <w:rsid w:val="009F4429"/>
    <w:rsid w:val="009F5083"/>
    <w:rsid w:val="009F50E4"/>
    <w:rsid w:val="009F54E6"/>
    <w:rsid w:val="009F62B0"/>
    <w:rsid w:val="009F6333"/>
    <w:rsid w:val="009F6EE8"/>
    <w:rsid w:val="009F73FC"/>
    <w:rsid w:val="009F7CB0"/>
    <w:rsid w:val="00A00730"/>
    <w:rsid w:val="00A010FE"/>
    <w:rsid w:val="00A014F4"/>
    <w:rsid w:val="00A01B9B"/>
    <w:rsid w:val="00A0205F"/>
    <w:rsid w:val="00A0534C"/>
    <w:rsid w:val="00A05693"/>
    <w:rsid w:val="00A056D9"/>
    <w:rsid w:val="00A05EF0"/>
    <w:rsid w:val="00A06BE1"/>
    <w:rsid w:val="00A072EB"/>
    <w:rsid w:val="00A076E2"/>
    <w:rsid w:val="00A07B99"/>
    <w:rsid w:val="00A100D4"/>
    <w:rsid w:val="00A10361"/>
    <w:rsid w:val="00A108CC"/>
    <w:rsid w:val="00A10C34"/>
    <w:rsid w:val="00A10D4B"/>
    <w:rsid w:val="00A10DCD"/>
    <w:rsid w:val="00A1130A"/>
    <w:rsid w:val="00A114EC"/>
    <w:rsid w:val="00A11A64"/>
    <w:rsid w:val="00A120A8"/>
    <w:rsid w:val="00A13135"/>
    <w:rsid w:val="00A13FE9"/>
    <w:rsid w:val="00A14130"/>
    <w:rsid w:val="00A147B1"/>
    <w:rsid w:val="00A149BC"/>
    <w:rsid w:val="00A15151"/>
    <w:rsid w:val="00A154E5"/>
    <w:rsid w:val="00A166B7"/>
    <w:rsid w:val="00A17079"/>
    <w:rsid w:val="00A17BD1"/>
    <w:rsid w:val="00A17BFF"/>
    <w:rsid w:val="00A17C83"/>
    <w:rsid w:val="00A20A14"/>
    <w:rsid w:val="00A20C47"/>
    <w:rsid w:val="00A218B3"/>
    <w:rsid w:val="00A21F27"/>
    <w:rsid w:val="00A22F46"/>
    <w:rsid w:val="00A237D2"/>
    <w:rsid w:val="00A245CE"/>
    <w:rsid w:val="00A24A87"/>
    <w:rsid w:val="00A2512F"/>
    <w:rsid w:val="00A25560"/>
    <w:rsid w:val="00A263F8"/>
    <w:rsid w:val="00A2652B"/>
    <w:rsid w:val="00A269E6"/>
    <w:rsid w:val="00A26BC0"/>
    <w:rsid w:val="00A26ECF"/>
    <w:rsid w:val="00A305A3"/>
    <w:rsid w:val="00A30978"/>
    <w:rsid w:val="00A31527"/>
    <w:rsid w:val="00A31FB6"/>
    <w:rsid w:val="00A322FD"/>
    <w:rsid w:val="00A34F86"/>
    <w:rsid w:val="00A35366"/>
    <w:rsid w:val="00A35BF8"/>
    <w:rsid w:val="00A36790"/>
    <w:rsid w:val="00A37E50"/>
    <w:rsid w:val="00A40E89"/>
    <w:rsid w:val="00A4131B"/>
    <w:rsid w:val="00A41521"/>
    <w:rsid w:val="00A4198C"/>
    <w:rsid w:val="00A41AD9"/>
    <w:rsid w:val="00A41BCB"/>
    <w:rsid w:val="00A422EA"/>
    <w:rsid w:val="00A42498"/>
    <w:rsid w:val="00A4269D"/>
    <w:rsid w:val="00A42CA0"/>
    <w:rsid w:val="00A436DD"/>
    <w:rsid w:val="00A43A9E"/>
    <w:rsid w:val="00A43B82"/>
    <w:rsid w:val="00A44DF5"/>
    <w:rsid w:val="00A46B69"/>
    <w:rsid w:val="00A47315"/>
    <w:rsid w:val="00A50651"/>
    <w:rsid w:val="00A5072A"/>
    <w:rsid w:val="00A50984"/>
    <w:rsid w:val="00A50B2B"/>
    <w:rsid w:val="00A50D78"/>
    <w:rsid w:val="00A51C3F"/>
    <w:rsid w:val="00A522BA"/>
    <w:rsid w:val="00A52529"/>
    <w:rsid w:val="00A535E5"/>
    <w:rsid w:val="00A53A57"/>
    <w:rsid w:val="00A54B69"/>
    <w:rsid w:val="00A551BC"/>
    <w:rsid w:val="00A562CE"/>
    <w:rsid w:val="00A57093"/>
    <w:rsid w:val="00A577FE"/>
    <w:rsid w:val="00A57947"/>
    <w:rsid w:val="00A57D39"/>
    <w:rsid w:val="00A60710"/>
    <w:rsid w:val="00A60AB6"/>
    <w:rsid w:val="00A61878"/>
    <w:rsid w:val="00A61D71"/>
    <w:rsid w:val="00A61FBC"/>
    <w:rsid w:val="00A637BC"/>
    <w:rsid w:val="00A638CA"/>
    <w:rsid w:val="00A64F52"/>
    <w:rsid w:val="00A65EA4"/>
    <w:rsid w:val="00A664B0"/>
    <w:rsid w:val="00A66A8F"/>
    <w:rsid w:val="00A66C9B"/>
    <w:rsid w:val="00A66CF5"/>
    <w:rsid w:val="00A70562"/>
    <w:rsid w:val="00A7095D"/>
    <w:rsid w:val="00A71A75"/>
    <w:rsid w:val="00A72CC0"/>
    <w:rsid w:val="00A73069"/>
    <w:rsid w:val="00A735FB"/>
    <w:rsid w:val="00A740E6"/>
    <w:rsid w:val="00A74A1E"/>
    <w:rsid w:val="00A74E46"/>
    <w:rsid w:val="00A752E4"/>
    <w:rsid w:val="00A758F7"/>
    <w:rsid w:val="00A75C42"/>
    <w:rsid w:val="00A75D5B"/>
    <w:rsid w:val="00A75E17"/>
    <w:rsid w:val="00A7665E"/>
    <w:rsid w:val="00A77472"/>
    <w:rsid w:val="00A775C3"/>
    <w:rsid w:val="00A77896"/>
    <w:rsid w:val="00A804D6"/>
    <w:rsid w:val="00A80E3F"/>
    <w:rsid w:val="00A82D8D"/>
    <w:rsid w:val="00A834FE"/>
    <w:rsid w:val="00A838D9"/>
    <w:rsid w:val="00A83DD7"/>
    <w:rsid w:val="00A84BA6"/>
    <w:rsid w:val="00A858CF"/>
    <w:rsid w:val="00A86255"/>
    <w:rsid w:val="00A86732"/>
    <w:rsid w:val="00A87B58"/>
    <w:rsid w:val="00A902D2"/>
    <w:rsid w:val="00A90B3A"/>
    <w:rsid w:val="00A90E2B"/>
    <w:rsid w:val="00A90F38"/>
    <w:rsid w:val="00A916EE"/>
    <w:rsid w:val="00A92A04"/>
    <w:rsid w:val="00A92C03"/>
    <w:rsid w:val="00A93081"/>
    <w:rsid w:val="00A93522"/>
    <w:rsid w:val="00A9433B"/>
    <w:rsid w:val="00A9461B"/>
    <w:rsid w:val="00A94A95"/>
    <w:rsid w:val="00A94DB3"/>
    <w:rsid w:val="00A950A3"/>
    <w:rsid w:val="00A956F4"/>
    <w:rsid w:val="00A96ACE"/>
    <w:rsid w:val="00A970BD"/>
    <w:rsid w:val="00A977F3"/>
    <w:rsid w:val="00A97901"/>
    <w:rsid w:val="00A97A38"/>
    <w:rsid w:val="00AA0B76"/>
    <w:rsid w:val="00AA0D27"/>
    <w:rsid w:val="00AA11A5"/>
    <w:rsid w:val="00AA19A9"/>
    <w:rsid w:val="00AA1B5E"/>
    <w:rsid w:val="00AA2557"/>
    <w:rsid w:val="00AA28FA"/>
    <w:rsid w:val="00AA318A"/>
    <w:rsid w:val="00AA37F5"/>
    <w:rsid w:val="00AA395D"/>
    <w:rsid w:val="00AA3FC9"/>
    <w:rsid w:val="00AA40BF"/>
    <w:rsid w:val="00AA4134"/>
    <w:rsid w:val="00AA4DA0"/>
    <w:rsid w:val="00AA5526"/>
    <w:rsid w:val="00AA64E5"/>
    <w:rsid w:val="00AA6A85"/>
    <w:rsid w:val="00AA704B"/>
    <w:rsid w:val="00AA7F43"/>
    <w:rsid w:val="00AB058C"/>
    <w:rsid w:val="00AB05BB"/>
    <w:rsid w:val="00AB0B0E"/>
    <w:rsid w:val="00AB17D5"/>
    <w:rsid w:val="00AB2077"/>
    <w:rsid w:val="00AB39A5"/>
    <w:rsid w:val="00AB3B59"/>
    <w:rsid w:val="00AB3FC8"/>
    <w:rsid w:val="00AB4076"/>
    <w:rsid w:val="00AB477C"/>
    <w:rsid w:val="00AB4855"/>
    <w:rsid w:val="00AB561E"/>
    <w:rsid w:val="00AB583C"/>
    <w:rsid w:val="00AB5C50"/>
    <w:rsid w:val="00AB5F31"/>
    <w:rsid w:val="00AB70F3"/>
    <w:rsid w:val="00AB7E91"/>
    <w:rsid w:val="00AC0893"/>
    <w:rsid w:val="00AC12E5"/>
    <w:rsid w:val="00AC199D"/>
    <w:rsid w:val="00AC19D8"/>
    <w:rsid w:val="00AC3455"/>
    <w:rsid w:val="00AC37A8"/>
    <w:rsid w:val="00AC3859"/>
    <w:rsid w:val="00AC4C15"/>
    <w:rsid w:val="00AC5E6F"/>
    <w:rsid w:val="00AC610B"/>
    <w:rsid w:val="00AC78A8"/>
    <w:rsid w:val="00AC78C3"/>
    <w:rsid w:val="00AD06CA"/>
    <w:rsid w:val="00AD0B3F"/>
    <w:rsid w:val="00AD1856"/>
    <w:rsid w:val="00AD2670"/>
    <w:rsid w:val="00AD2E0C"/>
    <w:rsid w:val="00AD352D"/>
    <w:rsid w:val="00AD37C5"/>
    <w:rsid w:val="00AD4901"/>
    <w:rsid w:val="00AD4E24"/>
    <w:rsid w:val="00AD5005"/>
    <w:rsid w:val="00AD5053"/>
    <w:rsid w:val="00AD58ED"/>
    <w:rsid w:val="00AD5F01"/>
    <w:rsid w:val="00AD62F9"/>
    <w:rsid w:val="00AD663F"/>
    <w:rsid w:val="00AD66D0"/>
    <w:rsid w:val="00AD6C52"/>
    <w:rsid w:val="00AE0483"/>
    <w:rsid w:val="00AE12AE"/>
    <w:rsid w:val="00AE141A"/>
    <w:rsid w:val="00AE1522"/>
    <w:rsid w:val="00AE1B40"/>
    <w:rsid w:val="00AE1FA5"/>
    <w:rsid w:val="00AE2FE1"/>
    <w:rsid w:val="00AE3DAC"/>
    <w:rsid w:val="00AE4A36"/>
    <w:rsid w:val="00AE6393"/>
    <w:rsid w:val="00AE6988"/>
    <w:rsid w:val="00AE7E72"/>
    <w:rsid w:val="00AF0C0D"/>
    <w:rsid w:val="00AF0CE4"/>
    <w:rsid w:val="00AF0D8F"/>
    <w:rsid w:val="00AF1FDA"/>
    <w:rsid w:val="00AF207D"/>
    <w:rsid w:val="00AF2597"/>
    <w:rsid w:val="00AF289A"/>
    <w:rsid w:val="00AF29C0"/>
    <w:rsid w:val="00AF32B0"/>
    <w:rsid w:val="00AF3D83"/>
    <w:rsid w:val="00AF40AB"/>
    <w:rsid w:val="00AF43DC"/>
    <w:rsid w:val="00AF44AD"/>
    <w:rsid w:val="00AF44DC"/>
    <w:rsid w:val="00AF632D"/>
    <w:rsid w:val="00AF6843"/>
    <w:rsid w:val="00AF6BFF"/>
    <w:rsid w:val="00AF6E34"/>
    <w:rsid w:val="00AF6EDF"/>
    <w:rsid w:val="00AF74AC"/>
    <w:rsid w:val="00B003A2"/>
    <w:rsid w:val="00B00855"/>
    <w:rsid w:val="00B0124A"/>
    <w:rsid w:val="00B01287"/>
    <w:rsid w:val="00B014FB"/>
    <w:rsid w:val="00B0254F"/>
    <w:rsid w:val="00B03056"/>
    <w:rsid w:val="00B0322E"/>
    <w:rsid w:val="00B033EB"/>
    <w:rsid w:val="00B045C3"/>
    <w:rsid w:val="00B04618"/>
    <w:rsid w:val="00B04A27"/>
    <w:rsid w:val="00B04CD1"/>
    <w:rsid w:val="00B04DC3"/>
    <w:rsid w:val="00B05001"/>
    <w:rsid w:val="00B05337"/>
    <w:rsid w:val="00B061B5"/>
    <w:rsid w:val="00B068C3"/>
    <w:rsid w:val="00B07385"/>
    <w:rsid w:val="00B102C4"/>
    <w:rsid w:val="00B10C10"/>
    <w:rsid w:val="00B10E18"/>
    <w:rsid w:val="00B11E32"/>
    <w:rsid w:val="00B121F1"/>
    <w:rsid w:val="00B12BC6"/>
    <w:rsid w:val="00B1305C"/>
    <w:rsid w:val="00B13111"/>
    <w:rsid w:val="00B131BC"/>
    <w:rsid w:val="00B138B5"/>
    <w:rsid w:val="00B13D95"/>
    <w:rsid w:val="00B156C7"/>
    <w:rsid w:val="00B16285"/>
    <w:rsid w:val="00B16877"/>
    <w:rsid w:val="00B16C2C"/>
    <w:rsid w:val="00B17380"/>
    <w:rsid w:val="00B201F4"/>
    <w:rsid w:val="00B21B5C"/>
    <w:rsid w:val="00B21B5D"/>
    <w:rsid w:val="00B21F5B"/>
    <w:rsid w:val="00B227A2"/>
    <w:rsid w:val="00B22FDC"/>
    <w:rsid w:val="00B23974"/>
    <w:rsid w:val="00B25778"/>
    <w:rsid w:val="00B2740A"/>
    <w:rsid w:val="00B27937"/>
    <w:rsid w:val="00B2795C"/>
    <w:rsid w:val="00B279AE"/>
    <w:rsid w:val="00B30E5B"/>
    <w:rsid w:val="00B30E75"/>
    <w:rsid w:val="00B30F0B"/>
    <w:rsid w:val="00B31034"/>
    <w:rsid w:val="00B312E5"/>
    <w:rsid w:val="00B3196F"/>
    <w:rsid w:val="00B31B12"/>
    <w:rsid w:val="00B32050"/>
    <w:rsid w:val="00B321DC"/>
    <w:rsid w:val="00B338B7"/>
    <w:rsid w:val="00B33F70"/>
    <w:rsid w:val="00B3509D"/>
    <w:rsid w:val="00B3523F"/>
    <w:rsid w:val="00B3534F"/>
    <w:rsid w:val="00B3671A"/>
    <w:rsid w:val="00B36D83"/>
    <w:rsid w:val="00B37696"/>
    <w:rsid w:val="00B37BCA"/>
    <w:rsid w:val="00B40987"/>
    <w:rsid w:val="00B41554"/>
    <w:rsid w:val="00B41759"/>
    <w:rsid w:val="00B4238A"/>
    <w:rsid w:val="00B423B9"/>
    <w:rsid w:val="00B432DF"/>
    <w:rsid w:val="00B435FF"/>
    <w:rsid w:val="00B44B5B"/>
    <w:rsid w:val="00B45091"/>
    <w:rsid w:val="00B46420"/>
    <w:rsid w:val="00B46C83"/>
    <w:rsid w:val="00B46E15"/>
    <w:rsid w:val="00B47C4D"/>
    <w:rsid w:val="00B509D0"/>
    <w:rsid w:val="00B52278"/>
    <w:rsid w:val="00B528A9"/>
    <w:rsid w:val="00B53CC8"/>
    <w:rsid w:val="00B54996"/>
    <w:rsid w:val="00B554EC"/>
    <w:rsid w:val="00B571CC"/>
    <w:rsid w:val="00B5798F"/>
    <w:rsid w:val="00B609C8"/>
    <w:rsid w:val="00B6137B"/>
    <w:rsid w:val="00B61775"/>
    <w:rsid w:val="00B61E13"/>
    <w:rsid w:val="00B6235F"/>
    <w:rsid w:val="00B62B93"/>
    <w:rsid w:val="00B639E1"/>
    <w:rsid w:val="00B643F9"/>
    <w:rsid w:val="00B655B7"/>
    <w:rsid w:val="00B656F2"/>
    <w:rsid w:val="00B660A9"/>
    <w:rsid w:val="00B66577"/>
    <w:rsid w:val="00B679D1"/>
    <w:rsid w:val="00B679F2"/>
    <w:rsid w:val="00B70745"/>
    <w:rsid w:val="00B70FC9"/>
    <w:rsid w:val="00B712C3"/>
    <w:rsid w:val="00B731A1"/>
    <w:rsid w:val="00B7327C"/>
    <w:rsid w:val="00B74219"/>
    <w:rsid w:val="00B743E8"/>
    <w:rsid w:val="00B74465"/>
    <w:rsid w:val="00B74DA3"/>
    <w:rsid w:val="00B7534B"/>
    <w:rsid w:val="00B7584F"/>
    <w:rsid w:val="00B75B16"/>
    <w:rsid w:val="00B7625A"/>
    <w:rsid w:val="00B76820"/>
    <w:rsid w:val="00B76BC4"/>
    <w:rsid w:val="00B770EA"/>
    <w:rsid w:val="00B772F5"/>
    <w:rsid w:val="00B77BAC"/>
    <w:rsid w:val="00B8012D"/>
    <w:rsid w:val="00B801B4"/>
    <w:rsid w:val="00B802DF"/>
    <w:rsid w:val="00B803FE"/>
    <w:rsid w:val="00B80982"/>
    <w:rsid w:val="00B81986"/>
    <w:rsid w:val="00B826CF"/>
    <w:rsid w:val="00B82A66"/>
    <w:rsid w:val="00B839DA"/>
    <w:rsid w:val="00B847D7"/>
    <w:rsid w:val="00B84F39"/>
    <w:rsid w:val="00B85783"/>
    <w:rsid w:val="00B85841"/>
    <w:rsid w:val="00B865A8"/>
    <w:rsid w:val="00B86BB7"/>
    <w:rsid w:val="00B87972"/>
    <w:rsid w:val="00B87D7C"/>
    <w:rsid w:val="00B90138"/>
    <w:rsid w:val="00B90358"/>
    <w:rsid w:val="00B909D0"/>
    <w:rsid w:val="00B91170"/>
    <w:rsid w:val="00B91422"/>
    <w:rsid w:val="00B91BD6"/>
    <w:rsid w:val="00B940A6"/>
    <w:rsid w:val="00B94547"/>
    <w:rsid w:val="00B94BC8"/>
    <w:rsid w:val="00B951CE"/>
    <w:rsid w:val="00B964DD"/>
    <w:rsid w:val="00B96D45"/>
    <w:rsid w:val="00B96DED"/>
    <w:rsid w:val="00B97672"/>
    <w:rsid w:val="00B97D35"/>
    <w:rsid w:val="00B97D44"/>
    <w:rsid w:val="00BA0952"/>
    <w:rsid w:val="00BA1404"/>
    <w:rsid w:val="00BA1BCC"/>
    <w:rsid w:val="00BA1D72"/>
    <w:rsid w:val="00BA20C2"/>
    <w:rsid w:val="00BA406F"/>
    <w:rsid w:val="00BA495D"/>
    <w:rsid w:val="00BA502F"/>
    <w:rsid w:val="00BA52E9"/>
    <w:rsid w:val="00BA59A6"/>
    <w:rsid w:val="00BA5B0A"/>
    <w:rsid w:val="00BA5C73"/>
    <w:rsid w:val="00BA6CC8"/>
    <w:rsid w:val="00BA73A9"/>
    <w:rsid w:val="00BA79E4"/>
    <w:rsid w:val="00BB008C"/>
    <w:rsid w:val="00BB0C01"/>
    <w:rsid w:val="00BB184C"/>
    <w:rsid w:val="00BB1AC7"/>
    <w:rsid w:val="00BB1EFB"/>
    <w:rsid w:val="00BB283D"/>
    <w:rsid w:val="00BB2B13"/>
    <w:rsid w:val="00BB2B84"/>
    <w:rsid w:val="00BB2ECB"/>
    <w:rsid w:val="00BB2F5F"/>
    <w:rsid w:val="00BB68D9"/>
    <w:rsid w:val="00BB6998"/>
    <w:rsid w:val="00BC0032"/>
    <w:rsid w:val="00BC0405"/>
    <w:rsid w:val="00BC1539"/>
    <w:rsid w:val="00BC1616"/>
    <w:rsid w:val="00BC1A98"/>
    <w:rsid w:val="00BC2146"/>
    <w:rsid w:val="00BC21B9"/>
    <w:rsid w:val="00BC2D13"/>
    <w:rsid w:val="00BC37AE"/>
    <w:rsid w:val="00BC48EA"/>
    <w:rsid w:val="00BC7A4C"/>
    <w:rsid w:val="00BD071A"/>
    <w:rsid w:val="00BD0E10"/>
    <w:rsid w:val="00BD33FB"/>
    <w:rsid w:val="00BD35F8"/>
    <w:rsid w:val="00BD36FC"/>
    <w:rsid w:val="00BD4291"/>
    <w:rsid w:val="00BD46D8"/>
    <w:rsid w:val="00BD47A7"/>
    <w:rsid w:val="00BD4844"/>
    <w:rsid w:val="00BD4D01"/>
    <w:rsid w:val="00BD5AA5"/>
    <w:rsid w:val="00BD5F35"/>
    <w:rsid w:val="00BD65E3"/>
    <w:rsid w:val="00BD6776"/>
    <w:rsid w:val="00BD67B4"/>
    <w:rsid w:val="00BD7026"/>
    <w:rsid w:val="00BD7649"/>
    <w:rsid w:val="00BD7D95"/>
    <w:rsid w:val="00BE1068"/>
    <w:rsid w:val="00BE135F"/>
    <w:rsid w:val="00BE1452"/>
    <w:rsid w:val="00BE2299"/>
    <w:rsid w:val="00BE23F1"/>
    <w:rsid w:val="00BE2A81"/>
    <w:rsid w:val="00BE2B9B"/>
    <w:rsid w:val="00BE2E47"/>
    <w:rsid w:val="00BE3A14"/>
    <w:rsid w:val="00BE4AD3"/>
    <w:rsid w:val="00BE4B15"/>
    <w:rsid w:val="00BE6AA4"/>
    <w:rsid w:val="00BE709A"/>
    <w:rsid w:val="00BE7D68"/>
    <w:rsid w:val="00BF042F"/>
    <w:rsid w:val="00BF0D2F"/>
    <w:rsid w:val="00BF197B"/>
    <w:rsid w:val="00BF2A08"/>
    <w:rsid w:val="00BF3932"/>
    <w:rsid w:val="00BF5534"/>
    <w:rsid w:val="00BF57ED"/>
    <w:rsid w:val="00BF5C0D"/>
    <w:rsid w:val="00BF5DEC"/>
    <w:rsid w:val="00BF61B1"/>
    <w:rsid w:val="00BF7235"/>
    <w:rsid w:val="00BF7CAA"/>
    <w:rsid w:val="00BF7F90"/>
    <w:rsid w:val="00C00095"/>
    <w:rsid w:val="00C02346"/>
    <w:rsid w:val="00C02798"/>
    <w:rsid w:val="00C02ED9"/>
    <w:rsid w:val="00C03D5B"/>
    <w:rsid w:val="00C046DC"/>
    <w:rsid w:val="00C046E2"/>
    <w:rsid w:val="00C04A03"/>
    <w:rsid w:val="00C04BB6"/>
    <w:rsid w:val="00C055E0"/>
    <w:rsid w:val="00C05EA1"/>
    <w:rsid w:val="00C06480"/>
    <w:rsid w:val="00C06517"/>
    <w:rsid w:val="00C065EC"/>
    <w:rsid w:val="00C06ACD"/>
    <w:rsid w:val="00C06D8B"/>
    <w:rsid w:val="00C06DDE"/>
    <w:rsid w:val="00C1083E"/>
    <w:rsid w:val="00C10BA3"/>
    <w:rsid w:val="00C10BDF"/>
    <w:rsid w:val="00C10BF3"/>
    <w:rsid w:val="00C11A7B"/>
    <w:rsid w:val="00C13703"/>
    <w:rsid w:val="00C13C93"/>
    <w:rsid w:val="00C14689"/>
    <w:rsid w:val="00C15156"/>
    <w:rsid w:val="00C15451"/>
    <w:rsid w:val="00C16F64"/>
    <w:rsid w:val="00C17B27"/>
    <w:rsid w:val="00C20285"/>
    <w:rsid w:val="00C2193D"/>
    <w:rsid w:val="00C21948"/>
    <w:rsid w:val="00C220B5"/>
    <w:rsid w:val="00C22478"/>
    <w:rsid w:val="00C226AD"/>
    <w:rsid w:val="00C23501"/>
    <w:rsid w:val="00C24415"/>
    <w:rsid w:val="00C245F3"/>
    <w:rsid w:val="00C2525C"/>
    <w:rsid w:val="00C252AA"/>
    <w:rsid w:val="00C2549C"/>
    <w:rsid w:val="00C259B2"/>
    <w:rsid w:val="00C25C95"/>
    <w:rsid w:val="00C26EE2"/>
    <w:rsid w:val="00C279CB"/>
    <w:rsid w:val="00C301F3"/>
    <w:rsid w:val="00C302BB"/>
    <w:rsid w:val="00C307B5"/>
    <w:rsid w:val="00C30C61"/>
    <w:rsid w:val="00C30C84"/>
    <w:rsid w:val="00C315B1"/>
    <w:rsid w:val="00C31729"/>
    <w:rsid w:val="00C328D5"/>
    <w:rsid w:val="00C328F5"/>
    <w:rsid w:val="00C3360D"/>
    <w:rsid w:val="00C33B59"/>
    <w:rsid w:val="00C341C8"/>
    <w:rsid w:val="00C34F09"/>
    <w:rsid w:val="00C354A7"/>
    <w:rsid w:val="00C35E3D"/>
    <w:rsid w:val="00C361EE"/>
    <w:rsid w:val="00C3778F"/>
    <w:rsid w:val="00C37837"/>
    <w:rsid w:val="00C37A11"/>
    <w:rsid w:val="00C401B6"/>
    <w:rsid w:val="00C40247"/>
    <w:rsid w:val="00C405C6"/>
    <w:rsid w:val="00C409FD"/>
    <w:rsid w:val="00C40E03"/>
    <w:rsid w:val="00C40F3B"/>
    <w:rsid w:val="00C41112"/>
    <w:rsid w:val="00C41178"/>
    <w:rsid w:val="00C420B2"/>
    <w:rsid w:val="00C4292E"/>
    <w:rsid w:val="00C43859"/>
    <w:rsid w:val="00C43C9B"/>
    <w:rsid w:val="00C4404C"/>
    <w:rsid w:val="00C442FA"/>
    <w:rsid w:val="00C44A2B"/>
    <w:rsid w:val="00C45289"/>
    <w:rsid w:val="00C458C2"/>
    <w:rsid w:val="00C45BC4"/>
    <w:rsid w:val="00C45BC6"/>
    <w:rsid w:val="00C467B3"/>
    <w:rsid w:val="00C4798D"/>
    <w:rsid w:val="00C519A7"/>
    <w:rsid w:val="00C52487"/>
    <w:rsid w:val="00C534E8"/>
    <w:rsid w:val="00C543CE"/>
    <w:rsid w:val="00C545CF"/>
    <w:rsid w:val="00C5502A"/>
    <w:rsid w:val="00C55448"/>
    <w:rsid w:val="00C55EF8"/>
    <w:rsid w:val="00C60376"/>
    <w:rsid w:val="00C607AC"/>
    <w:rsid w:val="00C609D7"/>
    <w:rsid w:val="00C609DA"/>
    <w:rsid w:val="00C6190E"/>
    <w:rsid w:val="00C645D3"/>
    <w:rsid w:val="00C6502D"/>
    <w:rsid w:val="00C65DC8"/>
    <w:rsid w:val="00C664D4"/>
    <w:rsid w:val="00C6677B"/>
    <w:rsid w:val="00C674DF"/>
    <w:rsid w:val="00C674FA"/>
    <w:rsid w:val="00C67BCC"/>
    <w:rsid w:val="00C70800"/>
    <w:rsid w:val="00C7107C"/>
    <w:rsid w:val="00C711DE"/>
    <w:rsid w:val="00C726E2"/>
    <w:rsid w:val="00C72A97"/>
    <w:rsid w:val="00C7382B"/>
    <w:rsid w:val="00C741D1"/>
    <w:rsid w:val="00C76861"/>
    <w:rsid w:val="00C76A3C"/>
    <w:rsid w:val="00C76BA5"/>
    <w:rsid w:val="00C77206"/>
    <w:rsid w:val="00C801D1"/>
    <w:rsid w:val="00C819A5"/>
    <w:rsid w:val="00C82018"/>
    <w:rsid w:val="00C821BD"/>
    <w:rsid w:val="00C82794"/>
    <w:rsid w:val="00C82B1E"/>
    <w:rsid w:val="00C82D84"/>
    <w:rsid w:val="00C839DE"/>
    <w:rsid w:val="00C83FF9"/>
    <w:rsid w:val="00C8403B"/>
    <w:rsid w:val="00C84501"/>
    <w:rsid w:val="00C84E1A"/>
    <w:rsid w:val="00C86144"/>
    <w:rsid w:val="00C8615C"/>
    <w:rsid w:val="00C861D0"/>
    <w:rsid w:val="00C861F6"/>
    <w:rsid w:val="00C865B8"/>
    <w:rsid w:val="00C87E25"/>
    <w:rsid w:val="00C90AA0"/>
    <w:rsid w:val="00C90D69"/>
    <w:rsid w:val="00C91040"/>
    <w:rsid w:val="00C9132E"/>
    <w:rsid w:val="00C9153A"/>
    <w:rsid w:val="00C91683"/>
    <w:rsid w:val="00C91706"/>
    <w:rsid w:val="00C91B05"/>
    <w:rsid w:val="00C91EF4"/>
    <w:rsid w:val="00C9207C"/>
    <w:rsid w:val="00C92EA8"/>
    <w:rsid w:val="00C92F5A"/>
    <w:rsid w:val="00C9322A"/>
    <w:rsid w:val="00C93B6A"/>
    <w:rsid w:val="00C94565"/>
    <w:rsid w:val="00C94DAE"/>
    <w:rsid w:val="00C94DD7"/>
    <w:rsid w:val="00C94EB2"/>
    <w:rsid w:val="00C95E96"/>
    <w:rsid w:val="00C96641"/>
    <w:rsid w:val="00C97266"/>
    <w:rsid w:val="00C97DB8"/>
    <w:rsid w:val="00CA043A"/>
    <w:rsid w:val="00CA0A3B"/>
    <w:rsid w:val="00CA12BE"/>
    <w:rsid w:val="00CA1B60"/>
    <w:rsid w:val="00CA1DA8"/>
    <w:rsid w:val="00CA1F91"/>
    <w:rsid w:val="00CA2246"/>
    <w:rsid w:val="00CA2D4A"/>
    <w:rsid w:val="00CA3413"/>
    <w:rsid w:val="00CA4A38"/>
    <w:rsid w:val="00CA4CC8"/>
    <w:rsid w:val="00CA5715"/>
    <w:rsid w:val="00CA628D"/>
    <w:rsid w:val="00CA70FE"/>
    <w:rsid w:val="00CA7679"/>
    <w:rsid w:val="00CA7E08"/>
    <w:rsid w:val="00CB0401"/>
    <w:rsid w:val="00CB2320"/>
    <w:rsid w:val="00CB2464"/>
    <w:rsid w:val="00CB27F3"/>
    <w:rsid w:val="00CB3251"/>
    <w:rsid w:val="00CB35A6"/>
    <w:rsid w:val="00CB3C65"/>
    <w:rsid w:val="00CB3E94"/>
    <w:rsid w:val="00CB3EE2"/>
    <w:rsid w:val="00CB4DDC"/>
    <w:rsid w:val="00CB5337"/>
    <w:rsid w:val="00CB5342"/>
    <w:rsid w:val="00CB5555"/>
    <w:rsid w:val="00CB5767"/>
    <w:rsid w:val="00CB608F"/>
    <w:rsid w:val="00CB6793"/>
    <w:rsid w:val="00CB6FDC"/>
    <w:rsid w:val="00CC079E"/>
    <w:rsid w:val="00CC1B89"/>
    <w:rsid w:val="00CC2639"/>
    <w:rsid w:val="00CC2FDA"/>
    <w:rsid w:val="00CC3245"/>
    <w:rsid w:val="00CC3759"/>
    <w:rsid w:val="00CC3CA1"/>
    <w:rsid w:val="00CC4A96"/>
    <w:rsid w:val="00CC5A08"/>
    <w:rsid w:val="00CC6403"/>
    <w:rsid w:val="00CC66B8"/>
    <w:rsid w:val="00CC6D3C"/>
    <w:rsid w:val="00CC73EF"/>
    <w:rsid w:val="00CC7833"/>
    <w:rsid w:val="00CC79A0"/>
    <w:rsid w:val="00CD0B00"/>
    <w:rsid w:val="00CD1441"/>
    <w:rsid w:val="00CD1889"/>
    <w:rsid w:val="00CD251F"/>
    <w:rsid w:val="00CD2ADD"/>
    <w:rsid w:val="00CD3F8E"/>
    <w:rsid w:val="00CD539E"/>
    <w:rsid w:val="00CD5BC4"/>
    <w:rsid w:val="00CD5D3F"/>
    <w:rsid w:val="00CD739D"/>
    <w:rsid w:val="00CD740F"/>
    <w:rsid w:val="00CD7440"/>
    <w:rsid w:val="00CD753F"/>
    <w:rsid w:val="00CD7CC8"/>
    <w:rsid w:val="00CE0BC3"/>
    <w:rsid w:val="00CE1DF2"/>
    <w:rsid w:val="00CE24BB"/>
    <w:rsid w:val="00CE280C"/>
    <w:rsid w:val="00CE3608"/>
    <w:rsid w:val="00CE40C3"/>
    <w:rsid w:val="00CE41C3"/>
    <w:rsid w:val="00CE4D13"/>
    <w:rsid w:val="00CE4DD3"/>
    <w:rsid w:val="00CE6368"/>
    <w:rsid w:val="00CE64B3"/>
    <w:rsid w:val="00CE77CE"/>
    <w:rsid w:val="00CF0559"/>
    <w:rsid w:val="00CF0F6C"/>
    <w:rsid w:val="00CF3C2C"/>
    <w:rsid w:val="00CF3E0F"/>
    <w:rsid w:val="00CF5D1C"/>
    <w:rsid w:val="00CF614B"/>
    <w:rsid w:val="00CF651E"/>
    <w:rsid w:val="00D00A26"/>
    <w:rsid w:val="00D022FE"/>
    <w:rsid w:val="00D0287F"/>
    <w:rsid w:val="00D02E47"/>
    <w:rsid w:val="00D034F1"/>
    <w:rsid w:val="00D05781"/>
    <w:rsid w:val="00D05AAA"/>
    <w:rsid w:val="00D0629F"/>
    <w:rsid w:val="00D064B9"/>
    <w:rsid w:val="00D06F97"/>
    <w:rsid w:val="00D07002"/>
    <w:rsid w:val="00D07DFF"/>
    <w:rsid w:val="00D07FA9"/>
    <w:rsid w:val="00D10669"/>
    <w:rsid w:val="00D10686"/>
    <w:rsid w:val="00D10736"/>
    <w:rsid w:val="00D108B6"/>
    <w:rsid w:val="00D12539"/>
    <w:rsid w:val="00D12687"/>
    <w:rsid w:val="00D133D0"/>
    <w:rsid w:val="00D14C84"/>
    <w:rsid w:val="00D1604A"/>
    <w:rsid w:val="00D1698B"/>
    <w:rsid w:val="00D16D16"/>
    <w:rsid w:val="00D17B4A"/>
    <w:rsid w:val="00D20388"/>
    <w:rsid w:val="00D206CD"/>
    <w:rsid w:val="00D21267"/>
    <w:rsid w:val="00D222DA"/>
    <w:rsid w:val="00D23A82"/>
    <w:rsid w:val="00D2404E"/>
    <w:rsid w:val="00D24B80"/>
    <w:rsid w:val="00D24EC3"/>
    <w:rsid w:val="00D26577"/>
    <w:rsid w:val="00D26766"/>
    <w:rsid w:val="00D26CE5"/>
    <w:rsid w:val="00D27D9C"/>
    <w:rsid w:val="00D30785"/>
    <w:rsid w:val="00D31F45"/>
    <w:rsid w:val="00D3251B"/>
    <w:rsid w:val="00D32A46"/>
    <w:rsid w:val="00D32A9D"/>
    <w:rsid w:val="00D32EAB"/>
    <w:rsid w:val="00D34E16"/>
    <w:rsid w:val="00D34EA1"/>
    <w:rsid w:val="00D3589D"/>
    <w:rsid w:val="00D35D3F"/>
    <w:rsid w:val="00D35F97"/>
    <w:rsid w:val="00D361EF"/>
    <w:rsid w:val="00D36323"/>
    <w:rsid w:val="00D37041"/>
    <w:rsid w:val="00D37D5A"/>
    <w:rsid w:val="00D37F55"/>
    <w:rsid w:val="00D40491"/>
    <w:rsid w:val="00D406FA"/>
    <w:rsid w:val="00D4085C"/>
    <w:rsid w:val="00D412DE"/>
    <w:rsid w:val="00D42668"/>
    <w:rsid w:val="00D42A88"/>
    <w:rsid w:val="00D42CD6"/>
    <w:rsid w:val="00D43BC1"/>
    <w:rsid w:val="00D43F6F"/>
    <w:rsid w:val="00D44524"/>
    <w:rsid w:val="00D45175"/>
    <w:rsid w:val="00D4519B"/>
    <w:rsid w:val="00D451AF"/>
    <w:rsid w:val="00D45218"/>
    <w:rsid w:val="00D4588B"/>
    <w:rsid w:val="00D45C3E"/>
    <w:rsid w:val="00D45DBF"/>
    <w:rsid w:val="00D466B1"/>
    <w:rsid w:val="00D46715"/>
    <w:rsid w:val="00D47153"/>
    <w:rsid w:val="00D471AF"/>
    <w:rsid w:val="00D4753D"/>
    <w:rsid w:val="00D47CB6"/>
    <w:rsid w:val="00D50957"/>
    <w:rsid w:val="00D52DB5"/>
    <w:rsid w:val="00D540EF"/>
    <w:rsid w:val="00D54AE1"/>
    <w:rsid w:val="00D54E05"/>
    <w:rsid w:val="00D552A1"/>
    <w:rsid w:val="00D554A0"/>
    <w:rsid w:val="00D55EC8"/>
    <w:rsid w:val="00D5606A"/>
    <w:rsid w:val="00D5791F"/>
    <w:rsid w:val="00D6008B"/>
    <w:rsid w:val="00D600A0"/>
    <w:rsid w:val="00D61475"/>
    <w:rsid w:val="00D618EF"/>
    <w:rsid w:val="00D61A7F"/>
    <w:rsid w:val="00D626B1"/>
    <w:rsid w:val="00D62ED8"/>
    <w:rsid w:val="00D64999"/>
    <w:rsid w:val="00D6605C"/>
    <w:rsid w:val="00D6608F"/>
    <w:rsid w:val="00D660AF"/>
    <w:rsid w:val="00D66865"/>
    <w:rsid w:val="00D66BA8"/>
    <w:rsid w:val="00D66F1D"/>
    <w:rsid w:val="00D67C8C"/>
    <w:rsid w:val="00D70043"/>
    <w:rsid w:val="00D7046D"/>
    <w:rsid w:val="00D70697"/>
    <w:rsid w:val="00D70A1D"/>
    <w:rsid w:val="00D71690"/>
    <w:rsid w:val="00D7183F"/>
    <w:rsid w:val="00D7226F"/>
    <w:rsid w:val="00D726E1"/>
    <w:rsid w:val="00D72D46"/>
    <w:rsid w:val="00D73108"/>
    <w:rsid w:val="00D74895"/>
    <w:rsid w:val="00D74ABF"/>
    <w:rsid w:val="00D75013"/>
    <w:rsid w:val="00D765F6"/>
    <w:rsid w:val="00D77833"/>
    <w:rsid w:val="00D77F08"/>
    <w:rsid w:val="00D801A0"/>
    <w:rsid w:val="00D801D1"/>
    <w:rsid w:val="00D801FB"/>
    <w:rsid w:val="00D80452"/>
    <w:rsid w:val="00D80456"/>
    <w:rsid w:val="00D8191D"/>
    <w:rsid w:val="00D82010"/>
    <w:rsid w:val="00D822F3"/>
    <w:rsid w:val="00D826A4"/>
    <w:rsid w:val="00D82A83"/>
    <w:rsid w:val="00D82F1B"/>
    <w:rsid w:val="00D8417D"/>
    <w:rsid w:val="00D85027"/>
    <w:rsid w:val="00D854BF"/>
    <w:rsid w:val="00D85634"/>
    <w:rsid w:val="00D864C9"/>
    <w:rsid w:val="00D869EF"/>
    <w:rsid w:val="00D870DC"/>
    <w:rsid w:val="00D87219"/>
    <w:rsid w:val="00D8780B"/>
    <w:rsid w:val="00D87958"/>
    <w:rsid w:val="00D9001D"/>
    <w:rsid w:val="00D90036"/>
    <w:rsid w:val="00D904C0"/>
    <w:rsid w:val="00D908FA"/>
    <w:rsid w:val="00D90C64"/>
    <w:rsid w:val="00D91F09"/>
    <w:rsid w:val="00D93C48"/>
    <w:rsid w:val="00D93CA6"/>
    <w:rsid w:val="00D9444C"/>
    <w:rsid w:val="00D94464"/>
    <w:rsid w:val="00D94914"/>
    <w:rsid w:val="00D94B28"/>
    <w:rsid w:val="00D95281"/>
    <w:rsid w:val="00D95A4A"/>
    <w:rsid w:val="00D95F37"/>
    <w:rsid w:val="00D961C5"/>
    <w:rsid w:val="00D963B4"/>
    <w:rsid w:val="00D96B14"/>
    <w:rsid w:val="00D96CA0"/>
    <w:rsid w:val="00D9760B"/>
    <w:rsid w:val="00D97651"/>
    <w:rsid w:val="00D97E07"/>
    <w:rsid w:val="00DA08AE"/>
    <w:rsid w:val="00DA0F22"/>
    <w:rsid w:val="00DA16DF"/>
    <w:rsid w:val="00DA1812"/>
    <w:rsid w:val="00DA1C4C"/>
    <w:rsid w:val="00DA1FB3"/>
    <w:rsid w:val="00DA3344"/>
    <w:rsid w:val="00DA365E"/>
    <w:rsid w:val="00DA3839"/>
    <w:rsid w:val="00DA4F7F"/>
    <w:rsid w:val="00DA56D4"/>
    <w:rsid w:val="00DA5B7F"/>
    <w:rsid w:val="00DA5CA4"/>
    <w:rsid w:val="00DA6305"/>
    <w:rsid w:val="00DA66FA"/>
    <w:rsid w:val="00DA6FED"/>
    <w:rsid w:val="00DA73E3"/>
    <w:rsid w:val="00DA74F2"/>
    <w:rsid w:val="00DA7C7D"/>
    <w:rsid w:val="00DA7E14"/>
    <w:rsid w:val="00DB1D93"/>
    <w:rsid w:val="00DB21F9"/>
    <w:rsid w:val="00DB2E32"/>
    <w:rsid w:val="00DB36E8"/>
    <w:rsid w:val="00DB38CF"/>
    <w:rsid w:val="00DB3F07"/>
    <w:rsid w:val="00DB5654"/>
    <w:rsid w:val="00DB5851"/>
    <w:rsid w:val="00DB62A3"/>
    <w:rsid w:val="00DB64D1"/>
    <w:rsid w:val="00DB6C3A"/>
    <w:rsid w:val="00DB7A68"/>
    <w:rsid w:val="00DC0F33"/>
    <w:rsid w:val="00DC12B0"/>
    <w:rsid w:val="00DC1383"/>
    <w:rsid w:val="00DC257C"/>
    <w:rsid w:val="00DC2B6B"/>
    <w:rsid w:val="00DC2D20"/>
    <w:rsid w:val="00DC4358"/>
    <w:rsid w:val="00DC4969"/>
    <w:rsid w:val="00DC4D3C"/>
    <w:rsid w:val="00DC5280"/>
    <w:rsid w:val="00DC6391"/>
    <w:rsid w:val="00DC6621"/>
    <w:rsid w:val="00DC6CA5"/>
    <w:rsid w:val="00DD0881"/>
    <w:rsid w:val="00DD0F3E"/>
    <w:rsid w:val="00DD1469"/>
    <w:rsid w:val="00DD1690"/>
    <w:rsid w:val="00DD1A8F"/>
    <w:rsid w:val="00DD2074"/>
    <w:rsid w:val="00DD2144"/>
    <w:rsid w:val="00DD249B"/>
    <w:rsid w:val="00DD27F0"/>
    <w:rsid w:val="00DD2A4C"/>
    <w:rsid w:val="00DD322E"/>
    <w:rsid w:val="00DD3258"/>
    <w:rsid w:val="00DD3E8F"/>
    <w:rsid w:val="00DD3F02"/>
    <w:rsid w:val="00DD43F7"/>
    <w:rsid w:val="00DD509E"/>
    <w:rsid w:val="00DD58CE"/>
    <w:rsid w:val="00DD5EE5"/>
    <w:rsid w:val="00DD62B4"/>
    <w:rsid w:val="00DD683A"/>
    <w:rsid w:val="00DD698F"/>
    <w:rsid w:val="00DD6E45"/>
    <w:rsid w:val="00DE0217"/>
    <w:rsid w:val="00DE160D"/>
    <w:rsid w:val="00DE178B"/>
    <w:rsid w:val="00DE1E70"/>
    <w:rsid w:val="00DE22E0"/>
    <w:rsid w:val="00DE286C"/>
    <w:rsid w:val="00DE289D"/>
    <w:rsid w:val="00DE2D92"/>
    <w:rsid w:val="00DE2F41"/>
    <w:rsid w:val="00DE31F5"/>
    <w:rsid w:val="00DE3519"/>
    <w:rsid w:val="00DE3795"/>
    <w:rsid w:val="00DE3AAA"/>
    <w:rsid w:val="00DE41FA"/>
    <w:rsid w:val="00DE42CC"/>
    <w:rsid w:val="00DE4497"/>
    <w:rsid w:val="00DE464C"/>
    <w:rsid w:val="00DE4D52"/>
    <w:rsid w:val="00DE53E3"/>
    <w:rsid w:val="00DE5A01"/>
    <w:rsid w:val="00DE6853"/>
    <w:rsid w:val="00DE6DC3"/>
    <w:rsid w:val="00DF026D"/>
    <w:rsid w:val="00DF0D3A"/>
    <w:rsid w:val="00DF1435"/>
    <w:rsid w:val="00DF154F"/>
    <w:rsid w:val="00DF1B05"/>
    <w:rsid w:val="00DF263B"/>
    <w:rsid w:val="00DF31DC"/>
    <w:rsid w:val="00DF336A"/>
    <w:rsid w:val="00DF3FEC"/>
    <w:rsid w:val="00DF4756"/>
    <w:rsid w:val="00DF4C13"/>
    <w:rsid w:val="00DF4CCD"/>
    <w:rsid w:val="00DF4EF2"/>
    <w:rsid w:val="00DF5207"/>
    <w:rsid w:val="00DF540E"/>
    <w:rsid w:val="00DF5737"/>
    <w:rsid w:val="00DF61CB"/>
    <w:rsid w:val="00DF670D"/>
    <w:rsid w:val="00E0020F"/>
    <w:rsid w:val="00E00D46"/>
    <w:rsid w:val="00E00E9C"/>
    <w:rsid w:val="00E01026"/>
    <w:rsid w:val="00E02446"/>
    <w:rsid w:val="00E024AD"/>
    <w:rsid w:val="00E02557"/>
    <w:rsid w:val="00E028ED"/>
    <w:rsid w:val="00E02CEE"/>
    <w:rsid w:val="00E03234"/>
    <w:rsid w:val="00E0390F"/>
    <w:rsid w:val="00E03CBE"/>
    <w:rsid w:val="00E0516F"/>
    <w:rsid w:val="00E05402"/>
    <w:rsid w:val="00E0557D"/>
    <w:rsid w:val="00E06237"/>
    <w:rsid w:val="00E06BF1"/>
    <w:rsid w:val="00E07D80"/>
    <w:rsid w:val="00E10DD2"/>
    <w:rsid w:val="00E11971"/>
    <w:rsid w:val="00E11BC0"/>
    <w:rsid w:val="00E11CAC"/>
    <w:rsid w:val="00E11E88"/>
    <w:rsid w:val="00E1229E"/>
    <w:rsid w:val="00E1478E"/>
    <w:rsid w:val="00E14CAC"/>
    <w:rsid w:val="00E14E33"/>
    <w:rsid w:val="00E15A56"/>
    <w:rsid w:val="00E165CC"/>
    <w:rsid w:val="00E16AE9"/>
    <w:rsid w:val="00E16D68"/>
    <w:rsid w:val="00E201E7"/>
    <w:rsid w:val="00E207EF"/>
    <w:rsid w:val="00E2096B"/>
    <w:rsid w:val="00E2110A"/>
    <w:rsid w:val="00E21411"/>
    <w:rsid w:val="00E232B6"/>
    <w:rsid w:val="00E23361"/>
    <w:rsid w:val="00E238FB"/>
    <w:rsid w:val="00E23B8F"/>
    <w:rsid w:val="00E23FEF"/>
    <w:rsid w:val="00E25773"/>
    <w:rsid w:val="00E25D1D"/>
    <w:rsid w:val="00E25D94"/>
    <w:rsid w:val="00E266BD"/>
    <w:rsid w:val="00E26BCE"/>
    <w:rsid w:val="00E27797"/>
    <w:rsid w:val="00E3026E"/>
    <w:rsid w:val="00E303AE"/>
    <w:rsid w:val="00E304CE"/>
    <w:rsid w:val="00E30DE3"/>
    <w:rsid w:val="00E3111D"/>
    <w:rsid w:val="00E3214B"/>
    <w:rsid w:val="00E326E5"/>
    <w:rsid w:val="00E32AAB"/>
    <w:rsid w:val="00E3358F"/>
    <w:rsid w:val="00E35105"/>
    <w:rsid w:val="00E35372"/>
    <w:rsid w:val="00E359E8"/>
    <w:rsid w:val="00E35A5D"/>
    <w:rsid w:val="00E3644A"/>
    <w:rsid w:val="00E36742"/>
    <w:rsid w:val="00E36B4C"/>
    <w:rsid w:val="00E36DF9"/>
    <w:rsid w:val="00E37082"/>
    <w:rsid w:val="00E4069B"/>
    <w:rsid w:val="00E40F12"/>
    <w:rsid w:val="00E42080"/>
    <w:rsid w:val="00E420EF"/>
    <w:rsid w:val="00E429DD"/>
    <w:rsid w:val="00E4342E"/>
    <w:rsid w:val="00E438BD"/>
    <w:rsid w:val="00E43F49"/>
    <w:rsid w:val="00E47008"/>
    <w:rsid w:val="00E473E3"/>
    <w:rsid w:val="00E477F6"/>
    <w:rsid w:val="00E47A05"/>
    <w:rsid w:val="00E47B62"/>
    <w:rsid w:val="00E500D8"/>
    <w:rsid w:val="00E5062E"/>
    <w:rsid w:val="00E518BB"/>
    <w:rsid w:val="00E518C7"/>
    <w:rsid w:val="00E51FB0"/>
    <w:rsid w:val="00E52FAC"/>
    <w:rsid w:val="00E532B1"/>
    <w:rsid w:val="00E53521"/>
    <w:rsid w:val="00E536DF"/>
    <w:rsid w:val="00E54454"/>
    <w:rsid w:val="00E547C9"/>
    <w:rsid w:val="00E54C27"/>
    <w:rsid w:val="00E558AF"/>
    <w:rsid w:val="00E56A99"/>
    <w:rsid w:val="00E57041"/>
    <w:rsid w:val="00E57D1E"/>
    <w:rsid w:val="00E6066F"/>
    <w:rsid w:val="00E607A4"/>
    <w:rsid w:val="00E61547"/>
    <w:rsid w:val="00E61E95"/>
    <w:rsid w:val="00E626B4"/>
    <w:rsid w:val="00E627C4"/>
    <w:rsid w:val="00E62DCF"/>
    <w:rsid w:val="00E633EF"/>
    <w:rsid w:val="00E64090"/>
    <w:rsid w:val="00E647E3"/>
    <w:rsid w:val="00E64B52"/>
    <w:rsid w:val="00E6532F"/>
    <w:rsid w:val="00E65465"/>
    <w:rsid w:val="00E65517"/>
    <w:rsid w:val="00E65A96"/>
    <w:rsid w:val="00E65FB9"/>
    <w:rsid w:val="00E66041"/>
    <w:rsid w:val="00E66810"/>
    <w:rsid w:val="00E671DD"/>
    <w:rsid w:val="00E72387"/>
    <w:rsid w:val="00E72D59"/>
    <w:rsid w:val="00E72DA3"/>
    <w:rsid w:val="00E7333F"/>
    <w:rsid w:val="00E737FA"/>
    <w:rsid w:val="00E73CE7"/>
    <w:rsid w:val="00E73E40"/>
    <w:rsid w:val="00E743DE"/>
    <w:rsid w:val="00E76FD4"/>
    <w:rsid w:val="00E7717B"/>
    <w:rsid w:val="00E7775B"/>
    <w:rsid w:val="00E77F74"/>
    <w:rsid w:val="00E8079E"/>
    <w:rsid w:val="00E81F93"/>
    <w:rsid w:val="00E82B6E"/>
    <w:rsid w:val="00E82EAB"/>
    <w:rsid w:val="00E8312C"/>
    <w:rsid w:val="00E8335E"/>
    <w:rsid w:val="00E83440"/>
    <w:rsid w:val="00E84911"/>
    <w:rsid w:val="00E879DE"/>
    <w:rsid w:val="00E87A93"/>
    <w:rsid w:val="00E90833"/>
    <w:rsid w:val="00E911BC"/>
    <w:rsid w:val="00E92E53"/>
    <w:rsid w:val="00E93825"/>
    <w:rsid w:val="00E93E6E"/>
    <w:rsid w:val="00E94522"/>
    <w:rsid w:val="00E945B0"/>
    <w:rsid w:val="00E94993"/>
    <w:rsid w:val="00E94E2D"/>
    <w:rsid w:val="00E95BBC"/>
    <w:rsid w:val="00E960E5"/>
    <w:rsid w:val="00E961BC"/>
    <w:rsid w:val="00E9646B"/>
    <w:rsid w:val="00E9684D"/>
    <w:rsid w:val="00E97133"/>
    <w:rsid w:val="00E971E1"/>
    <w:rsid w:val="00E97DD6"/>
    <w:rsid w:val="00E97F86"/>
    <w:rsid w:val="00EA0223"/>
    <w:rsid w:val="00EA08DF"/>
    <w:rsid w:val="00EA276D"/>
    <w:rsid w:val="00EA39BD"/>
    <w:rsid w:val="00EA3BBD"/>
    <w:rsid w:val="00EA489D"/>
    <w:rsid w:val="00EA50E0"/>
    <w:rsid w:val="00EA57E8"/>
    <w:rsid w:val="00EA642C"/>
    <w:rsid w:val="00EA712A"/>
    <w:rsid w:val="00EB0B6E"/>
    <w:rsid w:val="00EB0D75"/>
    <w:rsid w:val="00EB11F2"/>
    <w:rsid w:val="00EB17EB"/>
    <w:rsid w:val="00EB3CB0"/>
    <w:rsid w:val="00EB42A2"/>
    <w:rsid w:val="00EB4F9D"/>
    <w:rsid w:val="00EB5598"/>
    <w:rsid w:val="00EB63DD"/>
    <w:rsid w:val="00EB6994"/>
    <w:rsid w:val="00EB6BE6"/>
    <w:rsid w:val="00EB6C3A"/>
    <w:rsid w:val="00EB6C66"/>
    <w:rsid w:val="00EB6FFD"/>
    <w:rsid w:val="00EB711D"/>
    <w:rsid w:val="00EB7345"/>
    <w:rsid w:val="00EB74DC"/>
    <w:rsid w:val="00EB7C8C"/>
    <w:rsid w:val="00EC00D7"/>
    <w:rsid w:val="00EC03A1"/>
    <w:rsid w:val="00EC0AF2"/>
    <w:rsid w:val="00EC1C89"/>
    <w:rsid w:val="00EC2FF5"/>
    <w:rsid w:val="00EC4269"/>
    <w:rsid w:val="00EC57E3"/>
    <w:rsid w:val="00EC6350"/>
    <w:rsid w:val="00EC635D"/>
    <w:rsid w:val="00EC7111"/>
    <w:rsid w:val="00EC76D7"/>
    <w:rsid w:val="00EC78AA"/>
    <w:rsid w:val="00EC7A23"/>
    <w:rsid w:val="00EC7D83"/>
    <w:rsid w:val="00ED10A5"/>
    <w:rsid w:val="00ED2721"/>
    <w:rsid w:val="00ED346C"/>
    <w:rsid w:val="00ED3D24"/>
    <w:rsid w:val="00ED48DF"/>
    <w:rsid w:val="00ED4F33"/>
    <w:rsid w:val="00ED58AD"/>
    <w:rsid w:val="00ED617F"/>
    <w:rsid w:val="00ED6702"/>
    <w:rsid w:val="00ED776A"/>
    <w:rsid w:val="00ED789C"/>
    <w:rsid w:val="00EE1A19"/>
    <w:rsid w:val="00EE1B9B"/>
    <w:rsid w:val="00EE21E5"/>
    <w:rsid w:val="00EE2DCD"/>
    <w:rsid w:val="00EE2EB4"/>
    <w:rsid w:val="00EE325C"/>
    <w:rsid w:val="00EE3367"/>
    <w:rsid w:val="00EE39B5"/>
    <w:rsid w:val="00EE3B27"/>
    <w:rsid w:val="00EE3FEA"/>
    <w:rsid w:val="00EE493C"/>
    <w:rsid w:val="00EE4F5F"/>
    <w:rsid w:val="00EE69FA"/>
    <w:rsid w:val="00EE6A7D"/>
    <w:rsid w:val="00EE7230"/>
    <w:rsid w:val="00EF0599"/>
    <w:rsid w:val="00EF06B0"/>
    <w:rsid w:val="00EF1A29"/>
    <w:rsid w:val="00EF1C53"/>
    <w:rsid w:val="00EF2374"/>
    <w:rsid w:val="00EF2493"/>
    <w:rsid w:val="00EF2BF9"/>
    <w:rsid w:val="00EF2C26"/>
    <w:rsid w:val="00EF364E"/>
    <w:rsid w:val="00EF37DD"/>
    <w:rsid w:val="00EF3B22"/>
    <w:rsid w:val="00EF467B"/>
    <w:rsid w:val="00EF563E"/>
    <w:rsid w:val="00EF585D"/>
    <w:rsid w:val="00EF58F2"/>
    <w:rsid w:val="00EF61B5"/>
    <w:rsid w:val="00EF6491"/>
    <w:rsid w:val="00F008BA"/>
    <w:rsid w:val="00F00906"/>
    <w:rsid w:val="00F00BB6"/>
    <w:rsid w:val="00F0115F"/>
    <w:rsid w:val="00F019FC"/>
    <w:rsid w:val="00F02479"/>
    <w:rsid w:val="00F02B8E"/>
    <w:rsid w:val="00F035EA"/>
    <w:rsid w:val="00F054FA"/>
    <w:rsid w:val="00F05D63"/>
    <w:rsid w:val="00F06444"/>
    <w:rsid w:val="00F06B69"/>
    <w:rsid w:val="00F101A1"/>
    <w:rsid w:val="00F11499"/>
    <w:rsid w:val="00F11ABD"/>
    <w:rsid w:val="00F11C08"/>
    <w:rsid w:val="00F12D43"/>
    <w:rsid w:val="00F13EB8"/>
    <w:rsid w:val="00F13F7C"/>
    <w:rsid w:val="00F143FF"/>
    <w:rsid w:val="00F14B02"/>
    <w:rsid w:val="00F14DC3"/>
    <w:rsid w:val="00F14FD5"/>
    <w:rsid w:val="00F154D0"/>
    <w:rsid w:val="00F160BD"/>
    <w:rsid w:val="00F169D5"/>
    <w:rsid w:val="00F16E1D"/>
    <w:rsid w:val="00F220F5"/>
    <w:rsid w:val="00F22D67"/>
    <w:rsid w:val="00F2343A"/>
    <w:rsid w:val="00F24C41"/>
    <w:rsid w:val="00F24DC7"/>
    <w:rsid w:val="00F24E99"/>
    <w:rsid w:val="00F2546C"/>
    <w:rsid w:val="00F25517"/>
    <w:rsid w:val="00F26A3E"/>
    <w:rsid w:val="00F27CFB"/>
    <w:rsid w:val="00F301D2"/>
    <w:rsid w:val="00F30445"/>
    <w:rsid w:val="00F31DD4"/>
    <w:rsid w:val="00F31F86"/>
    <w:rsid w:val="00F32494"/>
    <w:rsid w:val="00F33835"/>
    <w:rsid w:val="00F33CDF"/>
    <w:rsid w:val="00F34C94"/>
    <w:rsid w:val="00F3506D"/>
    <w:rsid w:val="00F353D3"/>
    <w:rsid w:val="00F35633"/>
    <w:rsid w:val="00F356E6"/>
    <w:rsid w:val="00F356F4"/>
    <w:rsid w:val="00F3626B"/>
    <w:rsid w:val="00F366C7"/>
    <w:rsid w:val="00F36861"/>
    <w:rsid w:val="00F369D7"/>
    <w:rsid w:val="00F37193"/>
    <w:rsid w:val="00F401F1"/>
    <w:rsid w:val="00F40CAA"/>
    <w:rsid w:val="00F4120A"/>
    <w:rsid w:val="00F42360"/>
    <w:rsid w:val="00F4272F"/>
    <w:rsid w:val="00F4283E"/>
    <w:rsid w:val="00F43721"/>
    <w:rsid w:val="00F437C8"/>
    <w:rsid w:val="00F43804"/>
    <w:rsid w:val="00F43DC5"/>
    <w:rsid w:val="00F452E5"/>
    <w:rsid w:val="00F46656"/>
    <w:rsid w:val="00F467B6"/>
    <w:rsid w:val="00F46DAE"/>
    <w:rsid w:val="00F46E20"/>
    <w:rsid w:val="00F46EDA"/>
    <w:rsid w:val="00F471D3"/>
    <w:rsid w:val="00F47EEA"/>
    <w:rsid w:val="00F505C8"/>
    <w:rsid w:val="00F50666"/>
    <w:rsid w:val="00F506DA"/>
    <w:rsid w:val="00F50A43"/>
    <w:rsid w:val="00F50C06"/>
    <w:rsid w:val="00F50FF4"/>
    <w:rsid w:val="00F51873"/>
    <w:rsid w:val="00F52C95"/>
    <w:rsid w:val="00F537DD"/>
    <w:rsid w:val="00F53A56"/>
    <w:rsid w:val="00F541EA"/>
    <w:rsid w:val="00F547D1"/>
    <w:rsid w:val="00F547D5"/>
    <w:rsid w:val="00F5567E"/>
    <w:rsid w:val="00F55725"/>
    <w:rsid w:val="00F56B7F"/>
    <w:rsid w:val="00F57360"/>
    <w:rsid w:val="00F57ED1"/>
    <w:rsid w:val="00F60683"/>
    <w:rsid w:val="00F6104E"/>
    <w:rsid w:val="00F610B5"/>
    <w:rsid w:val="00F617DC"/>
    <w:rsid w:val="00F62288"/>
    <w:rsid w:val="00F623F5"/>
    <w:rsid w:val="00F62D77"/>
    <w:rsid w:val="00F63C24"/>
    <w:rsid w:val="00F65581"/>
    <w:rsid w:val="00F65E39"/>
    <w:rsid w:val="00F6714D"/>
    <w:rsid w:val="00F67224"/>
    <w:rsid w:val="00F67887"/>
    <w:rsid w:val="00F70198"/>
    <w:rsid w:val="00F70366"/>
    <w:rsid w:val="00F70691"/>
    <w:rsid w:val="00F706EC"/>
    <w:rsid w:val="00F70C42"/>
    <w:rsid w:val="00F71530"/>
    <w:rsid w:val="00F717DA"/>
    <w:rsid w:val="00F72009"/>
    <w:rsid w:val="00F7203C"/>
    <w:rsid w:val="00F737A6"/>
    <w:rsid w:val="00F73C03"/>
    <w:rsid w:val="00F73CF7"/>
    <w:rsid w:val="00F74390"/>
    <w:rsid w:val="00F74773"/>
    <w:rsid w:val="00F74A04"/>
    <w:rsid w:val="00F75684"/>
    <w:rsid w:val="00F756CE"/>
    <w:rsid w:val="00F75F08"/>
    <w:rsid w:val="00F76738"/>
    <w:rsid w:val="00F76E6C"/>
    <w:rsid w:val="00F76EFD"/>
    <w:rsid w:val="00F77179"/>
    <w:rsid w:val="00F77467"/>
    <w:rsid w:val="00F80137"/>
    <w:rsid w:val="00F80446"/>
    <w:rsid w:val="00F8085C"/>
    <w:rsid w:val="00F81C4D"/>
    <w:rsid w:val="00F8369C"/>
    <w:rsid w:val="00F83FB9"/>
    <w:rsid w:val="00F8404B"/>
    <w:rsid w:val="00F845BC"/>
    <w:rsid w:val="00F84643"/>
    <w:rsid w:val="00F84CC9"/>
    <w:rsid w:val="00F84D1C"/>
    <w:rsid w:val="00F85024"/>
    <w:rsid w:val="00F85276"/>
    <w:rsid w:val="00F86212"/>
    <w:rsid w:val="00F902FD"/>
    <w:rsid w:val="00F904AE"/>
    <w:rsid w:val="00F90E1F"/>
    <w:rsid w:val="00F9138A"/>
    <w:rsid w:val="00F91683"/>
    <w:rsid w:val="00F91758"/>
    <w:rsid w:val="00F9184B"/>
    <w:rsid w:val="00F91F8D"/>
    <w:rsid w:val="00F9224D"/>
    <w:rsid w:val="00F922AE"/>
    <w:rsid w:val="00F9300E"/>
    <w:rsid w:val="00F931D2"/>
    <w:rsid w:val="00F932E7"/>
    <w:rsid w:val="00F934AC"/>
    <w:rsid w:val="00F93F37"/>
    <w:rsid w:val="00F9403F"/>
    <w:rsid w:val="00F95B53"/>
    <w:rsid w:val="00F95B69"/>
    <w:rsid w:val="00F95CFB"/>
    <w:rsid w:val="00F963C2"/>
    <w:rsid w:val="00F96682"/>
    <w:rsid w:val="00F968A0"/>
    <w:rsid w:val="00F9694E"/>
    <w:rsid w:val="00F96A57"/>
    <w:rsid w:val="00F9736B"/>
    <w:rsid w:val="00FA0A91"/>
    <w:rsid w:val="00FA1531"/>
    <w:rsid w:val="00FA253C"/>
    <w:rsid w:val="00FA2A81"/>
    <w:rsid w:val="00FA2CBA"/>
    <w:rsid w:val="00FA3053"/>
    <w:rsid w:val="00FA38DB"/>
    <w:rsid w:val="00FA4154"/>
    <w:rsid w:val="00FA4683"/>
    <w:rsid w:val="00FA4A92"/>
    <w:rsid w:val="00FA4EBD"/>
    <w:rsid w:val="00FA4F24"/>
    <w:rsid w:val="00FA5632"/>
    <w:rsid w:val="00FA5888"/>
    <w:rsid w:val="00FA5E47"/>
    <w:rsid w:val="00FA6981"/>
    <w:rsid w:val="00FA7552"/>
    <w:rsid w:val="00FB10EA"/>
    <w:rsid w:val="00FB2061"/>
    <w:rsid w:val="00FB241E"/>
    <w:rsid w:val="00FB2D59"/>
    <w:rsid w:val="00FB30BD"/>
    <w:rsid w:val="00FB3EFA"/>
    <w:rsid w:val="00FB4228"/>
    <w:rsid w:val="00FB4FEF"/>
    <w:rsid w:val="00FB552A"/>
    <w:rsid w:val="00FB5B14"/>
    <w:rsid w:val="00FB5FC1"/>
    <w:rsid w:val="00FB6174"/>
    <w:rsid w:val="00FB64B8"/>
    <w:rsid w:val="00FB6956"/>
    <w:rsid w:val="00FB6B6E"/>
    <w:rsid w:val="00FB7798"/>
    <w:rsid w:val="00FB7896"/>
    <w:rsid w:val="00FB7D32"/>
    <w:rsid w:val="00FC052D"/>
    <w:rsid w:val="00FC072A"/>
    <w:rsid w:val="00FC1C27"/>
    <w:rsid w:val="00FC2125"/>
    <w:rsid w:val="00FC2546"/>
    <w:rsid w:val="00FC3692"/>
    <w:rsid w:val="00FC40A9"/>
    <w:rsid w:val="00FC4664"/>
    <w:rsid w:val="00FC4C50"/>
    <w:rsid w:val="00FC4C65"/>
    <w:rsid w:val="00FC56E6"/>
    <w:rsid w:val="00FC6799"/>
    <w:rsid w:val="00FC725E"/>
    <w:rsid w:val="00FD0367"/>
    <w:rsid w:val="00FD0616"/>
    <w:rsid w:val="00FD067D"/>
    <w:rsid w:val="00FD0903"/>
    <w:rsid w:val="00FD0933"/>
    <w:rsid w:val="00FD1263"/>
    <w:rsid w:val="00FD16E3"/>
    <w:rsid w:val="00FD1717"/>
    <w:rsid w:val="00FD19A9"/>
    <w:rsid w:val="00FD29BF"/>
    <w:rsid w:val="00FD31FF"/>
    <w:rsid w:val="00FD604A"/>
    <w:rsid w:val="00FD66AB"/>
    <w:rsid w:val="00FD686D"/>
    <w:rsid w:val="00FD6F09"/>
    <w:rsid w:val="00FD72F5"/>
    <w:rsid w:val="00FD7388"/>
    <w:rsid w:val="00FD7574"/>
    <w:rsid w:val="00FE0D74"/>
    <w:rsid w:val="00FE0E6B"/>
    <w:rsid w:val="00FE172E"/>
    <w:rsid w:val="00FE258B"/>
    <w:rsid w:val="00FE3ED6"/>
    <w:rsid w:val="00FE4219"/>
    <w:rsid w:val="00FE603E"/>
    <w:rsid w:val="00FE7388"/>
    <w:rsid w:val="00FF0380"/>
    <w:rsid w:val="00FF0F69"/>
    <w:rsid w:val="00FF15EE"/>
    <w:rsid w:val="00FF173F"/>
    <w:rsid w:val="00FF2390"/>
    <w:rsid w:val="00FF2882"/>
    <w:rsid w:val="00FF348A"/>
    <w:rsid w:val="00FF3D44"/>
    <w:rsid w:val="00FF3EB3"/>
    <w:rsid w:val="00FF45FA"/>
    <w:rsid w:val="00FF47B0"/>
    <w:rsid w:val="00FF4CF8"/>
    <w:rsid w:val="00FF4DC7"/>
    <w:rsid w:val="00FF4F83"/>
    <w:rsid w:val="00FF5358"/>
    <w:rsid w:val="00FF5875"/>
    <w:rsid w:val="00FF7FB1"/>
    <w:rsid w:val="00FF7F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9F8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939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939F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3939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939F8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3939F8"/>
    <w:pPr>
      <w:ind w:left="720"/>
      <w:contextualSpacing/>
    </w:pPr>
  </w:style>
  <w:style w:type="table" w:styleId="a8">
    <w:name w:val="Table Grid"/>
    <w:basedOn w:val="a1"/>
    <w:uiPriority w:val="59"/>
    <w:rsid w:val="004A7C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895</TotalTime>
  <Pages>16</Pages>
  <Words>3904</Words>
  <Characters>22259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Янко С В</dc:creator>
  <cp:lastModifiedBy>Янко С В</cp:lastModifiedBy>
  <cp:revision>37</cp:revision>
  <dcterms:created xsi:type="dcterms:W3CDTF">2017-08-17T01:29:00Z</dcterms:created>
  <dcterms:modified xsi:type="dcterms:W3CDTF">2018-01-27T00:35:00Z</dcterms:modified>
</cp:coreProperties>
</file>